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499F" w14:textId="77777777" w:rsidR="005477B1" w:rsidRDefault="005477B1" w:rsidP="002D51F7">
      <w:pPr>
        <w:pStyle w:val="Textoindependiente"/>
        <w:spacing w:after="0"/>
        <w:ind w:left="142" w:right="425"/>
        <w:jc w:val="right"/>
        <w:rPr>
          <w:rFonts w:ascii="Cambria" w:hAnsi="Cambria"/>
          <w:sz w:val="23"/>
          <w:szCs w:val="23"/>
          <w:lang w:val="es-ES"/>
        </w:rPr>
      </w:pPr>
    </w:p>
    <w:p w14:paraId="0892BD81" w14:textId="4A7ABE95" w:rsidR="00B8153B" w:rsidRPr="002D51F7" w:rsidRDefault="008E1FDE" w:rsidP="002D51F7">
      <w:pPr>
        <w:pStyle w:val="Textoindependiente"/>
        <w:spacing w:after="0"/>
        <w:ind w:left="142" w:right="425"/>
        <w:jc w:val="right"/>
        <w:rPr>
          <w:rFonts w:ascii="Cambria" w:hAnsi="Cambria"/>
          <w:sz w:val="23"/>
          <w:szCs w:val="23"/>
          <w:lang w:val="es-ES"/>
        </w:rPr>
      </w:pPr>
      <w:r w:rsidRPr="002D51F7">
        <w:rPr>
          <w:rFonts w:ascii="Cambria" w:hAnsi="Cambria"/>
          <w:sz w:val="23"/>
          <w:szCs w:val="23"/>
          <w:lang w:val="es-ES"/>
        </w:rPr>
        <w:t>NO. DE OFICIO DPC/</w:t>
      </w:r>
      <w:r w:rsidRPr="002D51F7">
        <w:rPr>
          <w:rFonts w:ascii="Cambria" w:hAnsi="Cambria"/>
          <w:b/>
          <w:bCs/>
          <w:color w:val="FF0000"/>
          <w:sz w:val="23"/>
          <w:szCs w:val="23"/>
          <w:lang w:val="es-ES"/>
        </w:rPr>
        <w:t>______________</w:t>
      </w:r>
      <w:r w:rsidRPr="002D51F7">
        <w:rPr>
          <w:rFonts w:ascii="Cambria" w:hAnsi="Cambria"/>
          <w:sz w:val="23"/>
          <w:szCs w:val="23"/>
          <w:lang w:val="es-ES"/>
        </w:rPr>
        <w:t>/202</w:t>
      </w:r>
      <w:r w:rsidR="006134C6" w:rsidRPr="002D51F7">
        <w:rPr>
          <w:rFonts w:ascii="Cambria" w:hAnsi="Cambria"/>
          <w:sz w:val="23"/>
          <w:szCs w:val="23"/>
          <w:lang w:val="es-ES"/>
        </w:rPr>
        <w:t>4</w:t>
      </w:r>
      <w:r w:rsidRPr="002D51F7">
        <w:rPr>
          <w:rFonts w:ascii="Cambria" w:hAnsi="Cambria"/>
          <w:sz w:val="23"/>
          <w:szCs w:val="23"/>
          <w:lang w:val="es-ES"/>
        </w:rPr>
        <w:t>.</w:t>
      </w:r>
    </w:p>
    <w:p w14:paraId="688681EB" w14:textId="77777777" w:rsidR="00722F51" w:rsidRPr="002D51F7" w:rsidRDefault="00722F51" w:rsidP="002D51F7">
      <w:pPr>
        <w:pStyle w:val="Textoindependiente"/>
        <w:spacing w:after="0"/>
        <w:ind w:left="142" w:right="425"/>
        <w:jc w:val="right"/>
        <w:rPr>
          <w:rFonts w:ascii="Cambria" w:hAnsi="Cambria"/>
          <w:sz w:val="23"/>
          <w:szCs w:val="23"/>
          <w:lang w:val="es-ES"/>
        </w:rPr>
      </w:pPr>
    </w:p>
    <w:p w14:paraId="5B7FC72A" w14:textId="4D2E4BBD" w:rsidR="00B8153B" w:rsidRPr="002D51F7" w:rsidRDefault="00B8153B" w:rsidP="002D51F7">
      <w:pPr>
        <w:pStyle w:val="Textoindependiente3"/>
        <w:ind w:left="142"/>
        <w:jc w:val="center"/>
        <w:outlineLvl w:val="0"/>
        <w:rPr>
          <w:rFonts w:ascii="Cambria" w:hAnsi="Cambria"/>
          <w:b/>
          <w:bCs/>
          <w:sz w:val="32"/>
          <w:szCs w:val="32"/>
        </w:rPr>
      </w:pPr>
      <w:r w:rsidRPr="002D51F7">
        <w:rPr>
          <w:rFonts w:ascii="Cambria" w:hAnsi="Cambria"/>
          <w:b/>
          <w:bCs/>
          <w:sz w:val="32"/>
          <w:szCs w:val="32"/>
        </w:rPr>
        <w:t xml:space="preserve">ACTA </w:t>
      </w:r>
      <w:r w:rsidR="00272F2F" w:rsidRPr="002D51F7">
        <w:rPr>
          <w:rFonts w:ascii="Cambria" w:hAnsi="Cambria"/>
          <w:b/>
          <w:bCs/>
          <w:sz w:val="32"/>
          <w:szCs w:val="32"/>
        </w:rPr>
        <w:t>CIRCUNSTANCIADA</w:t>
      </w:r>
      <w:r w:rsidRPr="002D51F7">
        <w:rPr>
          <w:rFonts w:ascii="Cambria" w:hAnsi="Cambria"/>
          <w:b/>
          <w:bCs/>
          <w:sz w:val="32"/>
          <w:szCs w:val="32"/>
        </w:rPr>
        <w:t xml:space="preserve"> </w:t>
      </w:r>
    </w:p>
    <w:p w14:paraId="3F523521" w14:textId="5E204866" w:rsidR="00B8153B" w:rsidRPr="00B71FD4" w:rsidRDefault="00B8153B" w:rsidP="00F778E8">
      <w:pPr>
        <w:pStyle w:val="Textoindependiente"/>
        <w:spacing w:after="0"/>
        <w:ind w:right="425"/>
        <w:jc w:val="both"/>
        <w:rPr>
          <w:rFonts w:ascii="Cambria" w:hAnsi="Cambria"/>
        </w:rPr>
      </w:pPr>
      <w:r w:rsidRPr="00B71FD4">
        <w:rPr>
          <w:rFonts w:ascii="Cambria" w:hAnsi="Cambria"/>
          <w:b/>
          <w:bCs/>
        </w:rPr>
        <w:t>Primero. -</w:t>
      </w:r>
      <w:r w:rsidRPr="00B71FD4">
        <w:rPr>
          <w:rFonts w:ascii="Cambria" w:hAnsi="Cambria"/>
        </w:rPr>
        <w:t xml:space="preserve"> </w:t>
      </w:r>
      <w:r w:rsidRPr="00B71FD4">
        <w:rPr>
          <w:rFonts w:ascii="Cambria" w:hAnsi="Cambria"/>
          <w:b/>
          <w:bCs/>
        </w:rPr>
        <w:t>Ubicación del lugar de los hechos,</w:t>
      </w:r>
      <w:r w:rsidRPr="00B71FD4">
        <w:rPr>
          <w:rFonts w:ascii="Cambria" w:hAnsi="Cambria"/>
        </w:rPr>
        <w:t xml:space="preserve"> con fundamento en el artículo 112, </w:t>
      </w:r>
      <w:r w:rsidRPr="00B71FD4">
        <w:rPr>
          <w:rFonts w:ascii="Cambria" w:hAnsi="Cambria"/>
          <w:lang w:val="es-ES"/>
        </w:rPr>
        <w:t>Ley del Sistema Estatal de Protección Civil para el Estado de Puebla</w:t>
      </w:r>
      <w:r w:rsidRPr="00B71FD4">
        <w:rPr>
          <w:rFonts w:ascii="Cambria" w:hAnsi="Cambria"/>
        </w:rPr>
        <w:t xml:space="preserve">, estando constituido (s) en el </w:t>
      </w:r>
      <w:r w:rsidR="00C8535F" w:rsidRPr="00B71FD4">
        <w:rPr>
          <w:rFonts w:ascii="Cambria" w:hAnsi="Cambria"/>
          <w:b/>
          <w:bCs/>
        </w:rPr>
        <w:t xml:space="preserve">INMUEBLE UBICADO EN MUNICIPIO DE SAN ANDRÉS CHOLULA, ESTADO DE PUEBLA. </w:t>
      </w:r>
      <w:r w:rsidR="00C8535F" w:rsidRPr="00B71FD4">
        <w:rPr>
          <w:rFonts w:ascii="Cambria" w:hAnsi="Cambria"/>
        </w:rPr>
        <w:t>S</w:t>
      </w:r>
      <w:r w:rsidRPr="00B71FD4">
        <w:rPr>
          <w:rFonts w:ascii="Cambria" w:hAnsi="Cambria"/>
        </w:rPr>
        <w:t>iendo las</w:t>
      </w:r>
      <w:r w:rsidR="002D51F7" w:rsidRPr="00B71FD4">
        <w:rPr>
          <w:rFonts w:ascii="Cambria" w:hAnsi="Cambria"/>
        </w:rPr>
        <w:t xml:space="preserve"> </w:t>
      </w:r>
      <w:r w:rsidR="008E1FDE" w:rsidRPr="00B71FD4">
        <w:rPr>
          <w:rFonts w:ascii="Cambria" w:hAnsi="Cambria"/>
        </w:rPr>
        <w:t>____</w:t>
      </w:r>
      <w:r w:rsidR="00714BB4" w:rsidRPr="00B71FD4">
        <w:rPr>
          <w:rFonts w:ascii="Cambria" w:hAnsi="Cambria"/>
        </w:rPr>
        <w:t>_</w:t>
      </w:r>
      <w:r w:rsidR="002D51F7" w:rsidRPr="00B71FD4">
        <w:rPr>
          <w:rFonts w:ascii="Cambria" w:hAnsi="Cambria"/>
        </w:rPr>
        <w:t>_______</w:t>
      </w:r>
      <w:r w:rsidR="00714BB4" w:rsidRPr="00B71FD4">
        <w:rPr>
          <w:rFonts w:ascii="Cambria" w:hAnsi="Cambria"/>
        </w:rPr>
        <w:t>___</w:t>
      </w:r>
      <w:r w:rsidR="008E1FDE" w:rsidRPr="00B71FD4">
        <w:rPr>
          <w:rFonts w:ascii="Cambria" w:hAnsi="Cambria"/>
        </w:rPr>
        <w:t>_</w:t>
      </w:r>
      <w:r w:rsidRPr="00B71FD4">
        <w:rPr>
          <w:rFonts w:ascii="Cambria" w:hAnsi="Cambria"/>
        </w:rPr>
        <w:t>horas con</w:t>
      </w:r>
      <w:r w:rsidR="002D51F7" w:rsidRPr="00B71FD4">
        <w:rPr>
          <w:rFonts w:ascii="Cambria" w:hAnsi="Cambria"/>
        </w:rPr>
        <w:t xml:space="preserve"> </w:t>
      </w:r>
      <w:r w:rsidR="008E1FDE" w:rsidRPr="00B71FD4">
        <w:rPr>
          <w:rFonts w:ascii="Cambria" w:hAnsi="Cambria"/>
        </w:rPr>
        <w:t>__</w:t>
      </w:r>
      <w:r w:rsidR="00714BB4" w:rsidRPr="00B71FD4">
        <w:rPr>
          <w:rFonts w:ascii="Cambria" w:hAnsi="Cambria"/>
        </w:rPr>
        <w:t>___</w:t>
      </w:r>
      <w:r w:rsidR="002D51F7" w:rsidRPr="00B71FD4">
        <w:rPr>
          <w:rFonts w:ascii="Cambria" w:hAnsi="Cambria"/>
        </w:rPr>
        <w:t>____</w:t>
      </w:r>
      <w:r w:rsidR="00714BB4" w:rsidRPr="00B71FD4">
        <w:rPr>
          <w:rFonts w:ascii="Cambria" w:hAnsi="Cambria"/>
        </w:rPr>
        <w:t>__</w:t>
      </w:r>
      <w:r w:rsidR="008E1FDE" w:rsidRPr="00B71FD4">
        <w:rPr>
          <w:rFonts w:ascii="Cambria" w:hAnsi="Cambria"/>
        </w:rPr>
        <w:t>___</w:t>
      </w:r>
      <w:r w:rsidRPr="00B71FD4">
        <w:rPr>
          <w:rFonts w:ascii="Cambria" w:hAnsi="Cambria"/>
        </w:rPr>
        <w:t>minutos del día</w:t>
      </w:r>
      <w:r w:rsidR="002D51F7" w:rsidRPr="00B71FD4">
        <w:rPr>
          <w:rFonts w:ascii="Cambria" w:hAnsi="Cambria"/>
        </w:rPr>
        <w:t xml:space="preserve"> </w:t>
      </w:r>
      <w:r w:rsidR="00C8535F" w:rsidRPr="00B71FD4">
        <w:rPr>
          <w:rFonts w:ascii="Cambria" w:hAnsi="Cambria"/>
        </w:rPr>
        <w:t>___</w:t>
      </w:r>
      <w:r w:rsidR="00714BB4" w:rsidRPr="00B71FD4">
        <w:rPr>
          <w:rFonts w:ascii="Cambria" w:hAnsi="Cambria"/>
        </w:rPr>
        <w:t>______</w:t>
      </w:r>
      <w:r w:rsidR="002D51F7" w:rsidRPr="00B71FD4">
        <w:rPr>
          <w:rFonts w:ascii="Cambria" w:hAnsi="Cambria"/>
        </w:rPr>
        <w:t>___</w:t>
      </w:r>
      <w:r w:rsidR="00C8535F" w:rsidRPr="00B71FD4">
        <w:rPr>
          <w:rFonts w:ascii="Cambria" w:hAnsi="Cambria"/>
        </w:rPr>
        <w:t>__</w:t>
      </w:r>
      <w:r w:rsidRPr="00B71FD4">
        <w:rPr>
          <w:rFonts w:ascii="Cambria" w:hAnsi="Cambria"/>
        </w:rPr>
        <w:t>del mes d</w:t>
      </w:r>
      <w:r w:rsidR="008E1FDE" w:rsidRPr="00B71FD4">
        <w:rPr>
          <w:rFonts w:ascii="Cambria" w:hAnsi="Cambria"/>
        </w:rPr>
        <w:t>e</w:t>
      </w:r>
      <w:r w:rsidR="00C8535F" w:rsidRPr="00B71FD4">
        <w:rPr>
          <w:rFonts w:ascii="Cambria" w:hAnsi="Cambria"/>
        </w:rPr>
        <w:t>__</w:t>
      </w:r>
      <w:r w:rsidR="00714BB4" w:rsidRPr="00B71FD4">
        <w:rPr>
          <w:rFonts w:ascii="Cambria" w:hAnsi="Cambria"/>
        </w:rPr>
        <w:t>_</w:t>
      </w:r>
      <w:r w:rsidR="00C8535F" w:rsidRPr="00B71FD4">
        <w:rPr>
          <w:rFonts w:ascii="Cambria" w:hAnsi="Cambria"/>
        </w:rPr>
        <w:t>______</w:t>
      </w:r>
      <w:r w:rsidR="002D51F7" w:rsidRPr="00B71FD4">
        <w:rPr>
          <w:rFonts w:ascii="Cambria" w:hAnsi="Cambria"/>
        </w:rPr>
        <w:t>____</w:t>
      </w:r>
      <w:r w:rsidR="00C8535F" w:rsidRPr="00B71FD4">
        <w:rPr>
          <w:rFonts w:ascii="Cambria" w:hAnsi="Cambria"/>
        </w:rPr>
        <w:t>____________</w:t>
      </w:r>
      <w:r w:rsidR="000049CE">
        <w:rPr>
          <w:rFonts w:ascii="Cambria" w:hAnsi="Cambria"/>
        </w:rPr>
        <w:t xml:space="preserve"> </w:t>
      </w:r>
      <w:r w:rsidR="00C8535F" w:rsidRPr="00B71FD4">
        <w:rPr>
          <w:rFonts w:ascii="Cambria" w:hAnsi="Cambria"/>
        </w:rPr>
        <w:t>d</w:t>
      </w:r>
      <w:r w:rsidRPr="00B71FD4">
        <w:rPr>
          <w:rFonts w:ascii="Cambria" w:hAnsi="Cambria"/>
        </w:rPr>
        <w:t>el año</w:t>
      </w:r>
      <w:r w:rsidR="008E1FDE" w:rsidRPr="00B71FD4">
        <w:rPr>
          <w:rFonts w:ascii="Cambria" w:hAnsi="Cambria"/>
        </w:rPr>
        <w:t>___</w:t>
      </w:r>
      <w:r w:rsidR="002D51F7" w:rsidRPr="00B71FD4">
        <w:rPr>
          <w:rFonts w:ascii="Cambria" w:hAnsi="Cambria"/>
        </w:rPr>
        <w:t>__</w:t>
      </w:r>
      <w:r w:rsidR="008E1FDE" w:rsidRPr="00B71FD4">
        <w:rPr>
          <w:rFonts w:ascii="Cambria" w:hAnsi="Cambria"/>
        </w:rPr>
        <w:t>________</w:t>
      </w:r>
      <w:r w:rsidRPr="00B71FD4">
        <w:rPr>
          <w:rFonts w:ascii="Cambria" w:hAnsi="Cambria"/>
        </w:rPr>
        <w:t>, cerciorándome (nos) previa y plenamente de ser éste el domicilio que se busca por así constatarlo observándose las siguientes características del inmueble: __________________________________________________</w:t>
      </w:r>
      <w:r w:rsidR="00282088" w:rsidRPr="00B71FD4">
        <w:rPr>
          <w:rFonts w:ascii="Cambria" w:hAnsi="Cambria"/>
        </w:rPr>
        <w:t>_</w:t>
      </w:r>
      <w:r w:rsidR="00484156" w:rsidRPr="00B71FD4">
        <w:rPr>
          <w:rFonts w:ascii="Cambria" w:hAnsi="Cambria"/>
        </w:rPr>
        <w:t>______________________</w:t>
      </w:r>
      <w:r w:rsidR="008E1FDE" w:rsidRPr="00B71FD4">
        <w:rPr>
          <w:rFonts w:ascii="Cambria" w:hAnsi="Cambria"/>
        </w:rPr>
        <w:t>_______________________________</w:t>
      </w:r>
      <w:r w:rsidR="002D51F7" w:rsidRPr="00B71FD4">
        <w:rPr>
          <w:rFonts w:ascii="Cambria" w:hAnsi="Cambria"/>
        </w:rPr>
        <w:t>_____________</w:t>
      </w:r>
      <w:r w:rsidR="00B71FD4">
        <w:rPr>
          <w:rFonts w:ascii="Cambria" w:hAnsi="Cambria"/>
        </w:rPr>
        <w:t>_____</w:t>
      </w:r>
      <w:r w:rsidR="008E1FDE" w:rsidRPr="00B71FD4">
        <w:rPr>
          <w:rFonts w:ascii="Cambria" w:hAnsi="Cambria"/>
        </w:rPr>
        <w:t>__</w:t>
      </w:r>
      <w:r w:rsidR="005477B1" w:rsidRPr="00B71FD4">
        <w:rPr>
          <w:rFonts w:ascii="Cambria" w:hAnsi="Cambria"/>
        </w:rPr>
        <w:t>__</w:t>
      </w:r>
    </w:p>
    <w:p w14:paraId="3C1786DB" w14:textId="2D55BB52" w:rsidR="00484156" w:rsidRPr="00B71FD4" w:rsidRDefault="00484156" w:rsidP="00F778E8">
      <w:pPr>
        <w:pStyle w:val="Textoindependiente"/>
        <w:spacing w:after="0"/>
        <w:ind w:right="425"/>
        <w:jc w:val="both"/>
        <w:rPr>
          <w:rFonts w:ascii="Cambria" w:hAnsi="Cambria"/>
        </w:rPr>
      </w:pPr>
      <w:r w:rsidRPr="00B71FD4">
        <w:rPr>
          <w:rFonts w:ascii="Cambria" w:hAnsi="Cambria"/>
        </w:rPr>
        <w:t>______________________________________________________________________________________________________</w:t>
      </w:r>
      <w:r w:rsidR="002D51F7" w:rsidRPr="00B71FD4">
        <w:rPr>
          <w:rFonts w:ascii="Cambria" w:hAnsi="Cambria"/>
        </w:rPr>
        <w:t>_____________</w:t>
      </w:r>
      <w:r w:rsidRPr="00B71FD4">
        <w:rPr>
          <w:rFonts w:ascii="Cambria" w:hAnsi="Cambria"/>
        </w:rPr>
        <w:t>___</w:t>
      </w:r>
      <w:r w:rsidR="00B71FD4">
        <w:rPr>
          <w:rFonts w:ascii="Cambria" w:hAnsi="Cambria"/>
        </w:rPr>
        <w:t>_____</w:t>
      </w:r>
      <w:r w:rsidRPr="00B71FD4">
        <w:rPr>
          <w:rFonts w:ascii="Cambria" w:hAnsi="Cambria"/>
        </w:rPr>
        <w:t>_</w:t>
      </w:r>
      <w:r w:rsidR="005477B1" w:rsidRPr="00B71FD4">
        <w:rPr>
          <w:rFonts w:ascii="Cambria" w:hAnsi="Cambria"/>
        </w:rPr>
        <w:t>__</w:t>
      </w:r>
    </w:p>
    <w:p w14:paraId="610DF824" w14:textId="261D56DD" w:rsidR="00282088" w:rsidRPr="00B71FD4" w:rsidRDefault="00282088" w:rsidP="00F778E8">
      <w:pPr>
        <w:pStyle w:val="Textoindependiente"/>
        <w:spacing w:after="0"/>
        <w:ind w:right="425"/>
        <w:jc w:val="both"/>
        <w:rPr>
          <w:rFonts w:ascii="Cambria" w:hAnsi="Cambria"/>
        </w:rPr>
      </w:pPr>
      <w:r w:rsidRPr="00B71FD4">
        <w:rPr>
          <w:rFonts w:ascii="Cambria" w:hAnsi="Cambria"/>
        </w:rPr>
        <w:t>El cual colinda con __________________________________________________________________</w:t>
      </w:r>
      <w:r w:rsidR="00484156" w:rsidRPr="00B71FD4">
        <w:rPr>
          <w:rFonts w:ascii="Cambria" w:hAnsi="Cambria"/>
        </w:rPr>
        <w:t>__________________</w:t>
      </w:r>
      <w:r w:rsidR="00F778E8" w:rsidRPr="00B71FD4">
        <w:rPr>
          <w:rFonts w:ascii="Cambria" w:hAnsi="Cambria"/>
        </w:rPr>
        <w:t>____________</w:t>
      </w:r>
      <w:r w:rsidR="00484156" w:rsidRPr="00B71FD4">
        <w:rPr>
          <w:rFonts w:ascii="Cambria" w:hAnsi="Cambria"/>
        </w:rPr>
        <w:t>_</w:t>
      </w:r>
      <w:r w:rsidR="005477B1" w:rsidRPr="00B71FD4">
        <w:rPr>
          <w:rFonts w:ascii="Cambria" w:hAnsi="Cambria"/>
        </w:rPr>
        <w:t>__</w:t>
      </w:r>
      <w:r w:rsidR="00B71FD4">
        <w:rPr>
          <w:rFonts w:ascii="Cambria" w:hAnsi="Cambria"/>
        </w:rPr>
        <w:t>_____</w:t>
      </w:r>
    </w:p>
    <w:p w14:paraId="0E82E67D" w14:textId="32D1094A" w:rsidR="00484156" w:rsidRPr="00B71FD4" w:rsidRDefault="00484156" w:rsidP="00F778E8">
      <w:pPr>
        <w:pStyle w:val="Textoindependiente"/>
        <w:spacing w:after="0"/>
        <w:ind w:right="425"/>
        <w:jc w:val="both"/>
        <w:rPr>
          <w:rFonts w:ascii="Cambria" w:hAnsi="Cambria"/>
          <w:b/>
          <w:bCs/>
        </w:rPr>
      </w:pPr>
      <w:r w:rsidRPr="00B71FD4">
        <w:rPr>
          <w:rFonts w:ascii="Cambria" w:hAnsi="Cambria"/>
        </w:rPr>
        <w:t>_______________________________________________________________________________________________________</w:t>
      </w:r>
      <w:r w:rsidR="00F778E8" w:rsidRPr="00B71FD4">
        <w:rPr>
          <w:rFonts w:ascii="Cambria" w:hAnsi="Cambria"/>
        </w:rPr>
        <w:t>_____________</w:t>
      </w:r>
      <w:r w:rsidRPr="00B71FD4">
        <w:rPr>
          <w:rFonts w:ascii="Cambria" w:hAnsi="Cambria"/>
        </w:rPr>
        <w:t>__</w:t>
      </w:r>
      <w:r w:rsidR="005477B1" w:rsidRPr="00B71FD4">
        <w:rPr>
          <w:rFonts w:ascii="Cambria" w:hAnsi="Cambria"/>
        </w:rPr>
        <w:t>__</w:t>
      </w:r>
      <w:r w:rsidRPr="00B71FD4">
        <w:rPr>
          <w:rFonts w:ascii="Cambria" w:hAnsi="Cambria"/>
        </w:rPr>
        <w:t>_</w:t>
      </w:r>
      <w:r w:rsidR="00B71FD4">
        <w:rPr>
          <w:rFonts w:ascii="Cambria" w:hAnsi="Cambria"/>
        </w:rPr>
        <w:t>_____</w:t>
      </w:r>
    </w:p>
    <w:p w14:paraId="6AD24530" w14:textId="55AC9486" w:rsidR="003720D3" w:rsidRPr="00B71FD4" w:rsidRDefault="00484156" w:rsidP="00F778E8">
      <w:pPr>
        <w:pStyle w:val="Textoindependiente"/>
        <w:spacing w:after="0"/>
        <w:ind w:right="425"/>
        <w:jc w:val="both"/>
        <w:rPr>
          <w:rFonts w:ascii="Cambria" w:hAnsi="Cambria"/>
        </w:rPr>
      </w:pPr>
      <w:r w:rsidRPr="00B71FD4">
        <w:rPr>
          <w:rFonts w:ascii="Cambria" w:hAnsi="Cambria"/>
          <w:b/>
          <w:bCs/>
        </w:rPr>
        <w:t>Segundo. -</w:t>
      </w:r>
      <w:r w:rsidR="00E66B5A" w:rsidRPr="00B71FD4">
        <w:rPr>
          <w:rFonts w:ascii="Cambria" w:hAnsi="Cambria"/>
        </w:rPr>
        <w:t xml:space="preserve">   </w:t>
      </w:r>
      <w:r w:rsidR="00E66B5A" w:rsidRPr="00B71FD4">
        <w:rPr>
          <w:rFonts w:ascii="Cambria" w:hAnsi="Cambria"/>
          <w:b/>
          <w:bCs/>
        </w:rPr>
        <w:t>Acreditación del personal comisionado</w:t>
      </w:r>
      <w:r w:rsidR="00E66B5A" w:rsidRPr="00B71FD4">
        <w:rPr>
          <w:rFonts w:ascii="Cambria" w:hAnsi="Cambria"/>
        </w:rPr>
        <w:t>, el (los) CC:</w:t>
      </w:r>
      <w:r w:rsidR="00F778E8" w:rsidRPr="00B71FD4">
        <w:rPr>
          <w:rFonts w:ascii="Cambria" w:hAnsi="Cambria"/>
        </w:rPr>
        <w:t xml:space="preserve"> _____________________________________________</w:t>
      </w:r>
      <w:r w:rsidR="00AB1716" w:rsidRPr="00B71FD4">
        <w:rPr>
          <w:rFonts w:ascii="Cambria" w:hAnsi="Cambria"/>
        </w:rPr>
        <w:t xml:space="preserve"> ___________________________________________</w:t>
      </w:r>
      <w:r w:rsidR="00F778E8" w:rsidRPr="00B71FD4">
        <w:rPr>
          <w:rFonts w:ascii="Cambria" w:hAnsi="Cambria"/>
        </w:rPr>
        <w:t>_____</w:t>
      </w:r>
      <w:r w:rsidR="00E66B5A" w:rsidRPr="00B71FD4">
        <w:rPr>
          <w:rFonts w:ascii="Cambria" w:hAnsi="Cambria"/>
        </w:rPr>
        <w:t xml:space="preserve"> </w:t>
      </w:r>
      <w:proofErr w:type="spellStart"/>
      <w:r w:rsidR="00E66B5A" w:rsidRPr="00B71FD4">
        <w:rPr>
          <w:rFonts w:ascii="Cambria" w:hAnsi="Cambria"/>
        </w:rPr>
        <w:t>y</w:t>
      </w:r>
      <w:proofErr w:type="spellEnd"/>
      <w:r w:rsidR="00E66B5A" w:rsidRPr="00B71FD4">
        <w:rPr>
          <w:rFonts w:ascii="Cambria" w:hAnsi="Cambria"/>
        </w:rPr>
        <w:t xml:space="preserve"> </w:t>
      </w:r>
      <w:r w:rsidR="00F778E8" w:rsidRPr="00B71FD4">
        <w:rPr>
          <w:rFonts w:ascii="Cambria" w:hAnsi="Cambria"/>
        </w:rPr>
        <w:t>__________</w:t>
      </w:r>
      <w:r w:rsidR="00AB1716" w:rsidRPr="00B71FD4">
        <w:rPr>
          <w:rFonts w:ascii="Cambria" w:hAnsi="Cambria"/>
        </w:rPr>
        <w:t>_____________________</w:t>
      </w:r>
      <w:r w:rsidR="00F778E8" w:rsidRPr="00B71FD4">
        <w:rPr>
          <w:rFonts w:ascii="Cambria" w:hAnsi="Cambria"/>
        </w:rPr>
        <w:t>________________________________________</w:t>
      </w:r>
      <w:r w:rsidR="00E66B5A" w:rsidRPr="00B71FD4">
        <w:rPr>
          <w:rFonts w:ascii="Cambria" w:hAnsi="Cambria"/>
        </w:rPr>
        <w:t xml:space="preserve"> inspector (es) de la </w:t>
      </w:r>
      <w:r w:rsidR="00E66B5A" w:rsidRPr="00B71FD4">
        <w:rPr>
          <w:rFonts w:ascii="Cambria" w:hAnsi="Cambria"/>
          <w:b/>
          <w:bCs/>
        </w:rPr>
        <w:t>Dirección de Protección Civil, Unidad Administrativa adscrita a la Secretaría de Seguridad Pública y Protección Ciudadana del H. Ayuntamiento del Municipio de San Andrés Cholula</w:t>
      </w:r>
      <w:r w:rsidR="00E66B5A" w:rsidRPr="00B71FD4">
        <w:rPr>
          <w:rFonts w:ascii="Cambria" w:hAnsi="Cambria"/>
        </w:rPr>
        <w:t xml:space="preserve">, y comisionado (s) para realizar la presente diligencia en el domicilio antes señalado, con fundamento en el artículo 112, </w:t>
      </w:r>
      <w:r w:rsidR="00E66B5A" w:rsidRPr="00B71FD4">
        <w:rPr>
          <w:rFonts w:ascii="Cambria" w:hAnsi="Cambria"/>
          <w:lang w:val="es-ES"/>
        </w:rPr>
        <w:t>Ley del Sistema Estatal de Protección Civil para el Estado de Puebla</w:t>
      </w:r>
      <w:r w:rsidR="00E66B5A" w:rsidRPr="00B71FD4">
        <w:rPr>
          <w:rFonts w:ascii="Cambria" w:hAnsi="Cambria"/>
        </w:rPr>
        <w:t>, el (los) inspector (es) actuante (s) exhibe (n) al visitado la (s) credencial (es) con número (s): ______________________</w:t>
      </w:r>
      <w:r w:rsidR="00F778E8" w:rsidRPr="00B71FD4">
        <w:rPr>
          <w:rFonts w:ascii="Cambria" w:hAnsi="Cambria"/>
        </w:rPr>
        <w:t xml:space="preserve"> </w:t>
      </w:r>
      <w:r w:rsidRPr="00B71FD4">
        <w:rPr>
          <w:rFonts w:ascii="Cambria" w:hAnsi="Cambria"/>
        </w:rPr>
        <w:t>y _______________</w:t>
      </w:r>
      <w:r w:rsidR="001E621A" w:rsidRPr="00B71FD4">
        <w:rPr>
          <w:rFonts w:ascii="Cambria" w:hAnsi="Cambria"/>
        </w:rPr>
        <w:t>__</w:t>
      </w:r>
      <w:r w:rsidRPr="00B71FD4">
        <w:rPr>
          <w:rFonts w:ascii="Cambria" w:hAnsi="Cambria"/>
        </w:rPr>
        <w:t>____</w:t>
      </w:r>
      <w:r w:rsidR="00F778E8" w:rsidRPr="00B71FD4">
        <w:rPr>
          <w:rFonts w:ascii="Cambria" w:hAnsi="Cambria"/>
        </w:rPr>
        <w:t xml:space="preserve"> </w:t>
      </w:r>
      <w:r w:rsidR="00E66B5A" w:rsidRPr="00B71FD4">
        <w:rPr>
          <w:rFonts w:ascii="Cambria" w:hAnsi="Cambria"/>
        </w:rPr>
        <w:t>con vig</w:t>
      </w:r>
      <w:r w:rsidRPr="00B71FD4">
        <w:rPr>
          <w:rFonts w:ascii="Cambria" w:hAnsi="Cambria"/>
        </w:rPr>
        <w:t xml:space="preserve">encia </w:t>
      </w:r>
      <w:r w:rsidR="00E66B5A" w:rsidRPr="00B71FD4">
        <w:rPr>
          <w:rFonts w:ascii="Cambria" w:hAnsi="Cambria"/>
        </w:rPr>
        <w:t xml:space="preserve">____________________________________ y </w:t>
      </w:r>
      <w:r w:rsidR="00F778E8" w:rsidRPr="00B71FD4">
        <w:rPr>
          <w:rFonts w:ascii="Cambria" w:hAnsi="Cambria"/>
        </w:rPr>
        <w:t>_____</w:t>
      </w:r>
      <w:r w:rsidR="00E66B5A" w:rsidRPr="00B71FD4">
        <w:rPr>
          <w:rFonts w:ascii="Cambria" w:hAnsi="Cambria"/>
        </w:rPr>
        <w:t>____________________________</w:t>
      </w:r>
      <w:r w:rsidRPr="00B71FD4">
        <w:rPr>
          <w:rFonts w:ascii="Cambria" w:hAnsi="Cambria"/>
        </w:rPr>
        <w:t>_</w:t>
      </w:r>
      <w:r w:rsidR="00E66B5A" w:rsidRPr="00B71FD4">
        <w:rPr>
          <w:rFonts w:ascii="Cambria" w:hAnsi="Cambria"/>
        </w:rPr>
        <w:t>_</w:t>
      </w:r>
      <w:r w:rsidRPr="00B71FD4">
        <w:rPr>
          <w:rFonts w:ascii="Cambria" w:hAnsi="Cambria"/>
        </w:rPr>
        <w:t xml:space="preserve"> </w:t>
      </w:r>
      <w:r w:rsidR="00E66B5A" w:rsidRPr="00B71FD4">
        <w:rPr>
          <w:rFonts w:ascii="Cambria" w:hAnsi="Cambria"/>
        </w:rPr>
        <w:t xml:space="preserve">respectivamente, expedida (s) por el C. </w:t>
      </w:r>
      <w:r w:rsidR="00803CA7" w:rsidRPr="00B71FD4">
        <w:rPr>
          <w:rFonts w:ascii="Cambria" w:hAnsi="Cambria"/>
        </w:rPr>
        <w:t xml:space="preserve">Edmundo Tlatehui Percino Presidente Municipal del Municipio de San Andrés Cholula, </w:t>
      </w:r>
      <w:r w:rsidR="00E66B5A" w:rsidRPr="00B71FD4">
        <w:rPr>
          <w:rFonts w:ascii="Cambria" w:hAnsi="Cambria"/>
        </w:rPr>
        <w:t>Estado de Puebla, con firma autógrafa</w:t>
      </w:r>
      <w:r w:rsidR="003720D3" w:rsidRPr="00B71FD4">
        <w:rPr>
          <w:rFonts w:ascii="Cambria" w:hAnsi="Cambria"/>
        </w:rPr>
        <w:t xml:space="preserve"> y </w:t>
      </w:r>
      <w:r w:rsidR="00CA395C" w:rsidRPr="00B71FD4">
        <w:rPr>
          <w:rFonts w:ascii="Cambria" w:hAnsi="Cambria"/>
          <w:lang w:val="es-ES"/>
        </w:rPr>
        <w:t>Con fundamento en lo dispuesto por los artículos 14 y 16 de la Constitución Política de los Estados Unidos Mexicano;</w:t>
      </w:r>
      <w:bookmarkStart w:id="0" w:name="_Hlk150767813"/>
      <w:r w:rsidR="007D4B16" w:rsidRPr="00B71FD4">
        <w:rPr>
          <w:rFonts w:ascii="Cambria" w:hAnsi="Cambria"/>
          <w:lang w:val="es-ES"/>
        </w:rPr>
        <w:t xml:space="preserve"> </w:t>
      </w:r>
      <w:bookmarkEnd w:id="0"/>
      <w:r w:rsidR="007D4B16" w:rsidRPr="00B71FD4">
        <w:rPr>
          <w:rFonts w:ascii="Cambria" w:hAnsi="Cambria"/>
        </w:rPr>
        <w:t>artículos</w:t>
      </w:r>
      <w:r w:rsidR="00803CA7" w:rsidRPr="00B71FD4">
        <w:rPr>
          <w:rFonts w:ascii="Cambria" w:hAnsi="Cambria"/>
        </w:rPr>
        <w:t xml:space="preserve"> 112, 113, 114, 115,117,</w:t>
      </w:r>
      <w:r w:rsidR="007D4B16" w:rsidRPr="00B71FD4">
        <w:rPr>
          <w:rFonts w:ascii="Cambria" w:hAnsi="Cambria"/>
        </w:rPr>
        <w:t xml:space="preserve"> 123, 124, 125, 126, 127, 135, 136, 138, 141, 142, 143, 147, 148,</w:t>
      </w:r>
      <w:r w:rsidR="007D4B16" w:rsidRPr="00B71FD4">
        <w:rPr>
          <w:rFonts w:ascii="Cambria" w:hAnsi="Cambria"/>
          <w:lang w:val="es-ES"/>
        </w:rPr>
        <w:t xml:space="preserve"> </w:t>
      </w:r>
      <w:r w:rsidR="00CA395C" w:rsidRPr="00B71FD4">
        <w:rPr>
          <w:rFonts w:ascii="Cambria" w:hAnsi="Cambria"/>
          <w:lang w:val="es-ES"/>
        </w:rPr>
        <w:t xml:space="preserve">de la Ley del Sistema  Estatal de Protección Civil para el Estado de Puebla; </w:t>
      </w:r>
      <w:r w:rsidR="007D4B16" w:rsidRPr="00B71FD4">
        <w:rPr>
          <w:rFonts w:ascii="Cambria" w:hAnsi="Cambria"/>
        </w:rPr>
        <w:t>artículos</w:t>
      </w:r>
      <w:r w:rsidR="007D4B16" w:rsidRPr="00B71FD4">
        <w:rPr>
          <w:rFonts w:ascii="Cambria" w:hAnsi="Cambria"/>
          <w:spacing w:val="-5"/>
        </w:rPr>
        <w:t xml:space="preserve"> </w:t>
      </w:r>
      <w:r w:rsidR="007D4B16" w:rsidRPr="00B71FD4">
        <w:rPr>
          <w:rFonts w:ascii="Cambria" w:hAnsi="Cambria"/>
        </w:rPr>
        <w:t>1,</w:t>
      </w:r>
      <w:r w:rsidR="007D4B16" w:rsidRPr="00B71FD4">
        <w:rPr>
          <w:rFonts w:ascii="Cambria" w:hAnsi="Cambria"/>
          <w:spacing w:val="-1"/>
        </w:rPr>
        <w:t xml:space="preserve"> </w:t>
      </w:r>
      <w:r w:rsidR="007D4B16" w:rsidRPr="00B71FD4">
        <w:rPr>
          <w:rFonts w:ascii="Cambria" w:hAnsi="Cambria"/>
        </w:rPr>
        <w:t>3,</w:t>
      </w:r>
      <w:r w:rsidR="007D4B16" w:rsidRPr="00B71FD4">
        <w:rPr>
          <w:rFonts w:ascii="Cambria" w:hAnsi="Cambria"/>
          <w:spacing w:val="-2"/>
        </w:rPr>
        <w:t xml:space="preserve"> </w:t>
      </w:r>
      <w:r w:rsidR="007D4B16" w:rsidRPr="00B71FD4">
        <w:rPr>
          <w:rFonts w:ascii="Cambria" w:hAnsi="Cambria"/>
        </w:rPr>
        <w:t>6,</w:t>
      </w:r>
      <w:r w:rsidR="007D4B16" w:rsidRPr="00B71FD4">
        <w:rPr>
          <w:rFonts w:ascii="Cambria" w:hAnsi="Cambria"/>
          <w:spacing w:val="-1"/>
        </w:rPr>
        <w:t xml:space="preserve"> </w:t>
      </w:r>
      <w:r w:rsidR="007D4B16" w:rsidRPr="00B71FD4">
        <w:rPr>
          <w:rFonts w:ascii="Cambria" w:hAnsi="Cambria"/>
        </w:rPr>
        <w:t>10,</w:t>
      </w:r>
      <w:r w:rsidR="007D4B16" w:rsidRPr="00B71FD4">
        <w:rPr>
          <w:rFonts w:ascii="Cambria" w:hAnsi="Cambria"/>
          <w:spacing w:val="23"/>
        </w:rPr>
        <w:t xml:space="preserve"> </w:t>
      </w:r>
      <w:r w:rsidR="007D4B16" w:rsidRPr="00B71FD4">
        <w:rPr>
          <w:rFonts w:ascii="Cambria" w:hAnsi="Cambria"/>
        </w:rPr>
        <w:t>del Reglamento</w:t>
      </w:r>
      <w:r w:rsidR="007D4B16" w:rsidRPr="00B71FD4">
        <w:rPr>
          <w:rFonts w:ascii="Cambria" w:hAnsi="Cambria"/>
          <w:spacing w:val="-4"/>
        </w:rPr>
        <w:t xml:space="preserve"> </w:t>
      </w:r>
      <w:r w:rsidR="007D4B16" w:rsidRPr="00B71FD4">
        <w:rPr>
          <w:rFonts w:ascii="Cambria" w:hAnsi="Cambria"/>
        </w:rPr>
        <w:t>de la Ley del Sistema</w:t>
      </w:r>
      <w:r w:rsidR="007D4B16" w:rsidRPr="00B71FD4">
        <w:rPr>
          <w:rFonts w:ascii="Cambria" w:hAnsi="Cambria"/>
          <w:spacing w:val="-4"/>
        </w:rPr>
        <w:t xml:space="preserve"> </w:t>
      </w:r>
      <w:r w:rsidR="007D4B16" w:rsidRPr="00B71FD4">
        <w:rPr>
          <w:rFonts w:ascii="Cambria" w:hAnsi="Cambria"/>
        </w:rPr>
        <w:t>Estatal de</w:t>
      </w:r>
      <w:r w:rsidR="007D4B16" w:rsidRPr="00B71FD4">
        <w:rPr>
          <w:rFonts w:ascii="Cambria" w:hAnsi="Cambria"/>
          <w:spacing w:val="-3"/>
        </w:rPr>
        <w:t xml:space="preserve"> </w:t>
      </w:r>
      <w:r w:rsidR="007D4B16" w:rsidRPr="00B71FD4">
        <w:rPr>
          <w:rFonts w:ascii="Cambria" w:hAnsi="Cambria"/>
        </w:rPr>
        <w:t>Protección</w:t>
      </w:r>
      <w:r w:rsidR="007D4B16" w:rsidRPr="00B71FD4">
        <w:rPr>
          <w:rFonts w:ascii="Cambria" w:hAnsi="Cambria"/>
          <w:spacing w:val="1"/>
        </w:rPr>
        <w:t xml:space="preserve"> </w:t>
      </w:r>
      <w:r w:rsidR="007D4B16" w:rsidRPr="00B71FD4">
        <w:rPr>
          <w:rFonts w:ascii="Cambria" w:hAnsi="Cambria"/>
        </w:rPr>
        <w:t>Civil para</w:t>
      </w:r>
      <w:r w:rsidR="007D4B16" w:rsidRPr="00B71FD4">
        <w:rPr>
          <w:rFonts w:ascii="Cambria" w:hAnsi="Cambria"/>
          <w:spacing w:val="-4"/>
        </w:rPr>
        <w:t xml:space="preserve"> </w:t>
      </w:r>
      <w:r w:rsidR="007D4B16" w:rsidRPr="00B71FD4">
        <w:rPr>
          <w:rFonts w:ascii="Cambria" w:hAnsi="Cambria"/>
        </w:rPr>
        <w:t>el</w:t>
      </w:r>
      <w:r w:rsidR="007D4B16" w:rsidRPr="00B71FD4">
        <w:rPr>
          <w:rFonts w:ascii="Cambria" w:hAnsi="Cambria"/>
          <w:spacing w:val="-1"/>
        </w:rPr>
        <w:t xml:space="preserve"> </w:t>
      </w:r>
      <w:r w:rsidR="007D4B16" w:rsidRPr="00B71FD4">
        <w:rPr>
          <w:rFonts w:ascii="Cambria" w:hAnsi="Cambria"/>
        </w:rPr>
        <w:t xml:space="preserve">Estado de Puebla; artículos </w:t>
      </w:r>
      <w:r w:rsidR="007D4B16" w:rsidRPr="00B71FD4">
        <w:rPr>
          <w:rFonts w:ascii="Cambria" w:hAnsi="Cambria"/>
          <w:lang w:val="es-ES"/>
        </w:rPr>
        <w:t xml:space="preserve">1, 2, 3, 4, numeral 120, 36, 37 fracción I, 78, fracciones I, III, IV, XLV, inciso D y XLVIII, de la Ley Orgánica Municipal del Estado de Puebla; </w:t>
      </w:r>
      <w:r w:rsidR="007D4B16" w:rsidRPr="00B71FD4">
        <w:rPr>
          <w:rFonts w:ascii="Cambria" w:hAnsi="Cambria"/>
        </w:rPr>
        <w:t>artículo 31 fracción III, XII, XIII, XIX y XXII del Reglamento Interior de la Secretaría de Seguridad Pública y Protección Ciudadana del Honorable Ayuntamiento de San Andrés Cholula</w:t>
      </w:r>
      <w:r w:rsidR="003720D3" w:rsidRPr="00B71FD4">
        <w:rPr>
          <w:rFonts w:ascii="Cambria" w:hAnsi="Cambria"/>
        </w:rPr>
        <w:t>; cuya (s) fotografía (s) y firma (s) corresponde (n) al portador, (es) misma (s) que le fue (ron) exhibida (s) a la persona que atiende la presente diligencia, para que se cerciore que corresponde (n) a su (s) portador (es), quien (es) hacen de conocimiento de la  persona que atiende la visita que las credenciales descritas en el punto anterior cuentan con tecnología de código QR, para que, en virtud de sus posibilidades el visitado pueda leer la información en este contenido.</w:t>
      </w:r>
    </w:p>
    <w:p w14:paraId="0ED682B6" w14:textId="5D8CD781" w:rsidR="00484156" w:rsidRPr="00B71FD4" w:rsidRDefault="00DF20DC" w:rsidP="00F778E8">
      <w:pPr>
        <w:pStyle w:val="Textoindependiente"/>
        <w:spacing w:after="0"/>
        <w:ind w:right="425"/>
        <w:jc w:val="both"/>
        <w:rPr>
          <w:rFonts w:ascii="Cambria" w:hAnsi="Cambria"/>
        </w:rPr>
      </w:pPr>
      <w:r w:rsidRPr="00B71FD4">
        <w:rPr>
          <w:rFonts w:ascii="Cambria" w:hAnsi="Cambria"/>
          <w:b/>
          <w:bCs/>
        </w:rPr>
        <w:t>Tercero.-</w:t>
      </w:r>
      <w:r w:rsidRPr="00B71FD4">
        <w:rPr>
          <w:rFonts w:ascii="Cambria" w:hAnsi="Cambria"/>
        </w:rPr>
        <w:t xml:space="preserve">  </w:t>
      </w:r>
      <w:r w:rsidRPr="00B71FD4">
        <w:rPr>
          <w:rFonts w:ascii="Cambria" w:hAnsi="Cambria"/>
          <w:b/>
          <w:bCs/>
        </w:rPr>
        <w:t>Identificación del visitado,</w:t>
      </w:r>
      <w:r w:rsidRPr="00B71FD4">
        <w:rPr>
          <w:rFonts w:ascii="Cambria" w:hAnsi="Cambria"/>
        </w:rPr>
        <w:t xml:space="preserve"> con fundamento en el artículo 113 fracción </w:t>
      </w:r>
      <w:r w:rsidR="00E03FB5" w:rsidRPr="00B71FD4">
        <w:rPr>
          <w:rFonts w:ascii="Cambria" w:hAnsi="Cambria"/>
        </w:rPr>
        <w:t>d</w:t>
      </w:r>
      <w:r w:rsidRPr="00B71FD4">
        <w:rPr>
          <w:rFonts w:ascii="Cambria" w:hAnsi="Cambria"/>
        </w:rPr>
        <w:t xml:space="preserve">e la </w:t>
      </w:r>
      <w:r w:rsidRPr="00B71FD4">
        <w:rPr>
          <w:rFonts w:ascii="Cambria" w:hAnsi="Cambria"/>
          <w:lang w:val="es-ES"/>
        </w:rPr>
        <w:t>Ley del Sistema  Estatal de Protección Civil para el Estado de Puebla</w:t>
      </w:r>
      <w:r w:rsidRPr="00B71FD4">
        <w:rPr>
          <w:rFonts w:ascii="Cambria" w:hAnsi="Cambria"/>
        </w:rPr>
        <w:t>, el personal actuante requiere la presencia del Propietario y/o Representante Legal del proyecto, obra y/o actividad</w:t>
      </w:r>
      <w:r w:rsidR="008E1FDE" w:rsidRPr="00B71FD4">
        <w:rPr>
          <w:rFonts w:ascii="Cambria" w:hAnsi="Cambria"/>
        </w:rPr>
        <w:t xml:space="preserve"> que se realiza</w:t>
      </w:r>
      <w:r w:rsidRPr="00B71FD4">
        <w:rPr>
          <w:rFonts w:ascii="Cambria" w:hAnsi="Cambria"/>
        </w:rPr>
        <w:t>, compareciendo en este momento el (la) C.</w:t>
      </w:r>
      <w:r w:rsidR="008E1FDE" w:rsidRPr="00B71FD4">
        <w:rPr>
          <w:rFonts w:ascii="Cambria" w:hAnsi="Cambria"/>
        </w:rPr>
        <w:t>_____________________________________________</w:t>
      </w:r>
      <w:r w:rsidRPr="00B71FD4">
        <w:rPr>
          <w:rFonts w:ascii="Cambria" w:hAnsi="Cambria"/>
        </w:rPr>
        <w:t>_________________________________________________</w:t>
      </w:r>
      <w:r w:rsidR="008E1FDE" w:rsidRPr="00B71FD4">
        <w:rPr>
          <w:rFonts w:ascii="Cambria" w:hAnsi="Cambria"/>
        </w:rPr>
        <w:t>___</w:t>
      </w:r>
      <w:r w:rsidRPr="00B71FD4">
        <w:rPr>
          <w:rFonts w:ascii="Cambria" w:hAnsi="Cambria"/>
        </w:rPr>
        <w:t>_______________</w:t>
      </w:r>
      <w:r w:rsidR="00B71FD4">
        <w:rPr>
          <w:rFonts w:ascii="Cambria" w:hAnsi="Cambria"/>
        </w:rPr>
        <w:t>__</w:t>
      </w:r>
      <w:r w:rsidRPr="00B71FD4">
        <w:rPr>
          <w:rFonts w:ascii="Cambria" w:hAnsi="Cambria"/>
        </w:rPr>
        <w:t>___</w:t>
      </w:r>
      <w:r w:rsidR="008E1FDE" w:rsidRPr="00B71FD4">
        <w:rPr>
          <w:rFonts w:ascii="Cambria" w:hAnsi="Cambria"/>
        </w:rPr>
        <w:t>__</w:t>
      </w:r>
      <w:r w:rsidRPr="00B71FD4">
        <w:rPr>
          <w:rFonts w:ascii="Cambria" w:hAnsi="Cambria"/>
        </w:rPr>
        <w:t>_____,</w:t>
      </w:r>
      <w:r w:rsidR="00B71FD4">
        <w:rPr>
          <w:rFonts w:ascii="Cambria" w:hAnsi="Cambria"/>
        </w:rPr>
        <w:t xml:space="preserve"> q</w:t>
      </w:r>
      <w:r w:rsidRPr="00B71FD4">
        <w:rPr>
          <w:rFonts w:ascii="Cambria" w:hAnsi="Cambria"/>
        </w:rPr>
        <w:t>uien se identifica con:</w:t>
      </w:r>
      <w:r w:rsidR="00A22737" w:rsidRPr="00B71FD4">
        <w:rPr>
          <w:rFonts w:ascii="Cambria" w:hAnsi="Cambria"/>
        </w:rPr>
        <w:t xml:space="preserve"> </w:t>
      </w:r>
      <w:r w:rsidRPr="00B71FD4">
        <w:rPr>
          <w:rFonts w:ascii="Cambria" w:hAnsi="Cambria"/>
        </w:rPr>
        <w:t>______________________</w:t>
      </w:r>
      <w:r w:rsidR="00C65B8F" w:rsidRPr="00B71FD4">
        <w:rPr>
          <w:rFonts w:ascii="Cambria" w:hAnsi="Cambria"/>
        </w:rPr>
        <w:t xml:space="preserve"> </w:t>
      </w:r>
      <w:r w:rsidRPr="00B71FD4">
        <w:rPr>
          <w:rFonts w:ascii="Cambria" w:hAnsi="Cambria"/>
        </w:rPr>
        <w:t>folio número:</w:t>
      </w:r>
      <w:r w:rsidR="00A22737" w:rsidRPr="00B71FD4">
        <w:rPr>
          <w:rFonts w:ascii="Cambria" w:hAnsi="Cambria"/>
        </w:rPr>
        <w:t xml:space="preserve"> </w:t>
      </w:r>
      <w:r w:rsidRPr="00B71FD4">
        <w:rPr>
          <w:rFonts w:ascii="Cambria" w:hAnsi="Cambria"/>
        </w:rPr>
        <w:t>__</w:t>
      </w:r>
      <w:r w:rsidR="00F778E8" w:rsidRPr="00B71FD4">
        <w:rPr>
          <w:rFonts w:ascii="Cambria" w:hAnsi="Cambria"/>
        </w:rPr>
        <w:t>______________</w:t>
      </w:r>
      <w:r w:rsidRPr="00B71FD4">
        <w:rPr>
          <w:rFonts w:ascii="Cambria" w:hAnsi="Cambria"/>
        </w:rPr>
        <w:t>_________________________,y tener el carácter de: ______________________________________________</w:t>
      </w:r>
      <w:r w:rsidR="008E1FDE" w:rsidRPr="00B71FD4">
        <w:rPr>
          <w:rFonts w:ascii="Cambria" w:hAnsi="Cambria"/>
        </w:rPr>
        <w:t>________________________________________________________</w:t>
      </w:r>
      <w:r w:rsidR="00C65B8F" w:rsidRPr="00B71FD4">
        <w:rPr>
          <w:rFonts w:ascii="Cambria" w:hAnsi="Cambria"/>
        </w:rPr>
        <w:t>_____________</w:t>
      </w:r>
      <w:r w:rsidR="00B71FD4">
        <w:rPr>
          <w:rFonts w:ascii="Cambria" w:hAnsi="Cambria"/>
        </w:rPr>
        <w:t>_</w:t>
      </w:r>
      <w:r w:rsidR="00C65B8F" w:rsidRPr="00B71FD4">
        <w:rPr>
          <w:rFonts w:ascii="Cambria" w:hAnsi="Cambria"/>
        </w:rPr>
        <w:t>______</w:t>
      </w:r>
    </w:p>
    <w:p w14:paraId="46717FFA" w14:textId="77777777" w:rsidR="001435D8" w:rsidRDefault="002642AC" w:rsidP="00F778E8">
      <w:pPr>
        <w:pStyle w:val="Textoindependiente"/>
        <w:spacing w:after="0"/>
        <w:ind w:right="425"/>
        <w:jc w:val="both"/>
        <w:rPr>
          <w:rFonts w:ascii="Cambria" w:hAnsi="Cambria" w:cs="Arial"/>
        </w:rPr>
      </w:pPr>
      <w:r w:rsidRPr="00B71FD4">
        <w:rPr>
          <w:rFonts w:ascii="Cambria" w:hAnsi="Cambria"/>
          <w:b/>
          <w:bCs/>
        </w:rPr>
        <w:t>Cuarto. -</w:t>
      </w:r>
      <w:r w:rsidRPr="00B71FD4">
        <w:rPr>
          <w:rFonts w:ascii="Cambria" w:hAnsi="Cambria"/>
        </w:rPr>
        <w:t xml:space="preserve"> </w:t>
      </w:r>
      <w:r w:rsidRPr="00B71FD4">
        <w:rPr>
          <w:rFonts w:ascii="Cambria" w:hAnsi="Cambria"/>
          <w:b/>
          <w:bCs/>
        </w:rPr>
        <w:t>Objeto de visita</w:t>
      </w:r>
      <w:r w:rsidRPr="00B71FD4">
        <w:rPr>
          <w:rFonts w:ascii="Cambria" w:hAnsi="Cambria"/>
        </w:rPr>
        <w:t>, por lo que con fundamento en lo establecido por los artículos 14 y 16 de la Constitución</w:t>
      </w:r>
      <w:r w:rsidRPr="00B71FD4">
        <w:rPr>
          <w:rFonts w:ascii="Cambria" w:hAnsi="Cambria"/>
          <w:spacing w:val="1"/>
        </w:rPr>
        <w:t xml:space="preserve"> </w:t>
      </w:r>
      <w:r w:rsidRPr="00B71FD4">
        <w:rPr>
          <w:rFonts w:ascii="Cambria" w:hAnsi="Cambria"/>
        </w:rPr>
        <w:t>Política</w:t>
      </w:r>
      <w:r w:rsidRPr="00B71FD4">
        <w:rPr>
          <w:rFonts w:ascii="Cambria" w:hAnsi="Cambria"/>
          <w:spacing w:val="3"/>
        </w:rPr>
        <w:t xml:space="preserve"> </w:t>
      </w:r>
      <w:r w:rsidRPr="00B71FD4">
        <w:rPr>
          <w:rFonts w:ascii="Cambria" w:hAnsi="Cambria"/>
        </w:rPr>
        <w:t>de</w:t>
      </w:r>
      <w:r w:rsidRPr="00B71FD4">
        <w:rPr>
          <w:rFonts w:ascii="Cambria" w:hAnsi="Cambria"/>
          <w:spacing w:val="3"/>
        </w:rPr>
        <w:t xml:space="preserve"> </w:t>
      </w:r>
      <w:r w:rsidRPr="00B71FD4">
        <w:rPr>
          <w:rFonts w:ascii="Cambria" w:hAnsi="Cambria"/>
        </w:rPr>
        <w:t>los</w:t>
      </w:r>
      <w:r w:rsidRPr="00B71FD4">
        <w:rPr>
          <w:rFonts w:ascii="Cambria" w:hAnsi="Cambria"/>
          <w:spacing w:val="4"/>
        </w:rPr>
        <w:t xml:space="preserve"> </w:t>
      </w:r>
      <w:r w:rsidRPr="00B71FD4">
        <w:rPr>
          <w:rFonts w:ascii="Cambria" w:hAnsi="Cambria"/>
        </w:rPr>
        <w:t>Estados</w:t>
      </w:r>
      <w:r w:rsidRPr="00B71FD4">
        <w:rPr>
          <w:rFonts w:ascii="Cambria" w:hAnsi="Cambria"/>
          <w:spacing w:val="3"/>
        </w:rPr>
        <w:t xml:space="preserve"> </w:t>
      </w:r>
      <w:r w:rsidRPr="00B71FD4">
        <w:rPr>
          <w:rFonts w:ascii="Cambria" w:hAnsi="Cambria"/>
        </w:rPr>
        <w:t>Unidos Mexicanos;</w:t>
      </w:r>
      <w:r w:rsidRPr="00B71FD4">
        <w:rPr>
          <w:rFonts w:ascii="Cambria" w:hAnsi="Cambria"/>
          <w:spacing w:val="-1"/>
        </w:rPr>
        <w:t xml:space="preserve"> </w:t>
      </w:r>
      <w:r w:rsidRPr="00B71FD4">
        <w:rPr>
          <w:rFonts w:ascii="Cambria" w:hAnsi="Cambria"/>
        </w:rPr>
        <w:t>artículos</w:t>
      </w:r>
      <w:r w:rsidRPr="00B71FD4">
        <w:rPr>
          <w:rFonts w:ascii="Cambria" w:hAnsi="Cambria"/>
          <w:spacing w:val="4"/>
        </w:rPr>
        <w:t xml:space="preserve"> </w:t>
      </w:r>
      <w:bookmarkStart w:id="1" w:name="_Hlk126257102"/>
      <w:r w:rsidRPr="00B71FD4">
        <w:rPr>
          <w:rFonts w:ascii="Cambria" w:hAnsi="Cambria" w:cs="Arial"/>
        </w:rPr>
        <w:t xml:space="preserve">1, 5 fracción I, IV, 39, 40, 41, 43 fracción I, 75 fracción VII, 78, 79 </w:t>
      </w:r>
      <w:bookmarkEnd w:id="1"/>
      <w:r w:rsidRPr="00B71FD4">
        <w:rPr>
          <w:rFonts w:ascii="Cambria" w:hAnsi="Cambria" w:cs="Arial"/>
        </w:rPr>
        <w:t xml:space="preserve">de la Ley General de Protección Civil; </w:t>
      </w:r>
      <w:r w:rsidR="00D20CF4" w:rsidRPr="00B71FD4">
        <w:rPr>
          <w:rFonts w:ascii="Cambria" w:hAnsi="Cambria" w:cs="Arial"/>
        </w:rPr>
        <w:t xml:space="preserve">artículos 74, 75, 76 del Reglamento de la Ley General </w:t>
      </w:r>
    </w:p>
    <w:p w14:paraId="4CA90909" w14:textId="77777777" w:rsidR="001435D8" w:rsidRDefault="001435D8" w:rsidP="00F778E8">
      <w:pPr>
        <w:pStyle w:val="Textoindependiente"/>
        <w:spacing w:after="0"/>
        <w:ind w:right="425"/>
        <w:jc w:val="both"/>
        <w:rPr>
          <w:rFonts w:ascii="Cambria" w:hAnsi="Cambria" w:cs="Arial"/>
        </w:rPr>
      </w:pPr>
    </w:p>
    <w:p w14:paraId="5EB0DA40" w14:textId="0B4762E1" w:rsidR="003720D3" w:rsidRPr="001435D8" w:rsidRDefault="00D20CF4" w:rsidP="00F778E8">
      <w:pPr>
        <w:pStyle w:val="Textoindependiente"/>
        <w:spacing w:after="0"/>
        <w:ind w:right="425"/>
        <w:jc w:val="both"/>
        <w:rPr>
          <w:rFonts w:ascii="Cambria" w:hAnsi="Cambria" w:cs="Arial"/>
        </w:rPr>
      </w:pPr>
      <w:r w:rsidRPr="00B71FD4">
        <w:rPr>
          <w:rFonts w:ascii="Cambria" w:hAnsi="Cambria" w:cs="Arial"/>
        </w:rPr>
        <w:t xml:space="preserve">de Protección Civil; </w:t>
      </w:r>
      <w:r w:rsidR="002642AC" w:rsidRPr="00B71FD4">
        <w:rPr>
          <w:rFonts w:ascii="Cambria" w:hAnsi="Cambria"/>
        </w:rPr>
        <w:t>1,</w:t>
      </w:r>
      <w:r w:rsidR="002642AC" w:rsidRPr="00B71FD4">
        <w:rPr>
          <w:rFonts w:ascii="Cambria" w:hAnsi="Cambria"/>
          <w:spacing w:val="3"/>
        </w:rPr>
        <w:t xml:space="preserve"> </w:t>
      </w:r>
      <w:r w:rsidR="002642AC" w:rsidRPr="00B71FD4">
        <w:rPr>
          <w:rFonts w:ascii="Cambria" w:hAnsi="Cambria"/>
        </w:rPr>
        <w:t>4 numeral 120,</w:t>
      </w:r>
      <w:r w:rsidR="002642AC" w:rsidRPr="00B71FD4">
        <w:rPr>
          <w:rFonts w:ascii="Cambria" w:hAnsi="Cambria"/>
          <w:spacing w:val="4"/>
        </w:rPr>
        <w:t xml:space="preserve"> </w:t>
      </w:r>
      <w:r w:rsidR="002642AC" w:rsidRPr="00B71FD4">
        <w:rPr>
          <w:rFonts w:ascii="Cambria" w:hAnsi="Cambria"/>
        </w:rPr>
        <w:t>36,</w:t>
      </w:r>
      <w:r w:rsidR="002642AC" w:rsidRPr="00B71FD4">
        <w:rPr>
          <w:rFonts w:ascii="Cambria" w:hAnsi="Cambria"/>
          <w:spacing w:val="3"/>
        </w:rPr>
        <w:t xml:space="preserve"> </w:t>
      </w:r>
      <w:r w:rsidR="002642AC" w:rsidRPr="00B71FD4">
        <w:rPr>
          <w:rFonts w:ascii="Cambria" w:hAnsi="Cambria"/>
        </w:rPr>
        <w:t>37 fracciones I y IV,</w:t>
      </w:r>
      <w:r w:rsidR="002642AC" w:rsidRPr="00B71FD4">
        <w:rPr>
          <w:rFonts w:ascii="Cambria" w:hAnsi="Cambria"/>
          <w:spacing w:val="4"/>
        </w:rPr>
        <w:t xml:space="preserve"> </w:t>
      </w:r>
      <w:r w:rsidR="002642AC" w:rsidRPr="00B71FD4">
        <w:rPr>
          <w:rFonts w:ascii="Cambria" w:hAnsi="Cambria"/>
        </w:rPr>
        <w:t>78 fracción I,</w:t>
      </w:r>
      <w:r w:rsidR="002642AC" w:rsidRPr="00B71FD4">
        <w:rPr>
          <w:rFonts w:ascii="Cambria" w:hAnsi="Cambria"/>
          <w:spacing w:val="3"/>
        </w:rPr>
        <w:t xml:space="preserve"> </w:t>
      </w:r>
      <w:r w:rsidR="002642AC" w:rsidRPr="00B71FD4">
        <w:rPr>
          <w:rFonts w:ascii="Cambria" w:hAnsi="Cambria"/>
        </w:rPr>
        <w:t>III,</w:t>
      </w:r>
      <w:r w:rsidR="002642AC" w:rsidRPr="00B71FD4">
        <w:rPr>
          <w:rFonts w:ascii="Cambria" w:hAnsi="Cambria"/>
          <w:spacing w:val="4"/>
        </w:rPr>
        <w:t xml:space="preserve"> </w:t>
      </w:r>
      <w:r w:rsidR="002642AC" w:rsidRPr="00B71FD4">
        <w:rPr>
          <w:rFonts w:ascii="Cambria" w:hAnsi="Cambria"/>
        </w:rPr>
        <w:t>XLV</w:t>
      </w:r>
      <w:r w:rsidR="002642AC" w:rsidRPr="00B71FD4">
        <w:rPr>
          <w:rFonts w:ascii="Cambria" w:hAnsi="Cambria"/>
          <w:spacing w:val="4"/>
        </w:rPr>
        <w:t xml:space="preserve"> </w:t>
      </w:r>
      <w:r w:rsidR="002642AC" w:rsidRPr="00B71FD4">
        <w:rPr>
          <w:rFonts w:ascii="Cambria" w:hAnsi="Cambria"/>
        </w:rPr>
        <w:t>inciso</w:t>
      </w:r>
      <w:r w:rsidR="002642AC" w:rsidRPr="00B71FD4">
        <w:rPr>
          <w:rFonts w:ascii="Cambria" w:hAnsi="Cambria"/>
          <w:spacing w:val="3"/>
        </w:rPr>
        <w:t xml:space="preserve"> </w:t>
      </w:r>
      <w:r w:rsidR="002642AC" w:rsidRPr="00B71FD4">
        <w:rPr>
          <w:rFonts w:ascii="Cambria" w:hAnsi="Cambria"/>
        </w:rPr>
        <w:t>d) y XLVIII, de la Ley Orgánica Municipal del Estado de Puebla; artículos 1, 3, 6, 46, 48, 52,</w:t>
      </w:r>
      <w:r w:rsidR="002642AC" w:rsidRPr="00B71FD4">
        <w:rPr>
          <w:rFonts w:ascii="Cambria" w:hAnsi="Cambria"/>
          <w:spacing w:val="15"/>
        </w:rPr>
        <w:t xml:space="preserve"> </w:t>
      </w:r>
      <w:r w:rsidR="002642AC" w:rsidRPr="00B71FD4">
        <w:rPr>
          <w:rFonts w:ascii="Cambria" w:hAnsi="Cambria"/>
        </w:rPr>
        <w:t>53 fracción XII,</w:t>
      </w:r>
      <w:r w:rsidR="00AE5F9D" w:rsidRPr="00B71FD4">
        <w:rPr>
          <w:rFonts w:ascii="Cambria" w:hAnsi="Cambria"/>
        </w:rPr>
        <w:t xml:space="preserve">  55, 56,</w:t>
      </w:r>
      <w:r w:rsidR="002642AC" w:rsidRPr="00B71FD4">
        <w:rPr>
          <w:rFonts w:ascii="Cambria" w:hAnsi="Cambria"/>
          <w:spacing w:val="15"/>
        </w:rPr>
        <w:t xml:space="preserve"> 61,</w:t>
      </w:r>
      <w:r w:rsidR="002642AC" w:rsidRPr="00B71FD4">
        <w:rPr>
          <w:rFonts w:ascii="Cambria" w:hAnsi="Cambria"/>
        </w:rPr>
        <w:t>62,</w:t>
      </w:r>
      <w:r w:rsidR="002642AC" w:rsidRPr="00B71FD4">
        <w:rPr>
          <w:rFonts w:ascii="Cambria" w:hAnsi="Cambria"/>
          <w:spacing w:val="11"/>
        </w:rPr>
        <w:t xml:space="preserve"> </w:t>
      </w:r>
      <w:r w:rsidR="002642AC" w:rsidRPr="00B71FD4">
        <w:rPr>
          <w:rFonts w:ascii="Cambria" w:hAnsi="Cambria"/>
        </w:rPr>
        <w:t>63 fracción I, IV, VII, XXI, XXII, 68,</w:t>
      </w:r>
      <w:r w:rsidR="002642AC" w:rsidRPr="00B71FD4">
        <w:rPr>
          <w:rFonts w:ascii="Cambria" w:hAnsi="Cambria"/>
          <w:spacing w:val="14"/>
        </w:rPr>
        <w:t xml:space="preserve"> </w:t>
      </w:r>
      <w:r w:rsidR="002642AC" w:rsidRPr="00B71FD4">
        <w:rPr>
          <w:rFonts w:ascii="Cambria" w:hAnsi="Cambria"/>
        </w:rPr>
        <w:t>73,</w:t>
      </w:r>
      <w:r w:rsidR="002642AC" w:rsidRPr="00B71FD4">
        <w:rPr>
          <w:rFonts w:ascii="Cambria" w:hAnsi="Cambria"/>
          <w:spacing w:val="11"/>
        </w:rPr>
        <w:t xml:space="preserve"> </w:t>
      </w:r>
      <w:r w:rsidR="002642AC" w:rsidRPr="00B71FD4">
        <w:rPr>
          <w:rFonts w:ascii="Cambria" w:hAnsi="Cambria"/>
        </w:rPr>
        <w:t>76</w:t>
      </w:r>
      <w:r w:rsidR="002642AC" w:rsidRPr="00B71FD4">
        <w:rPr>
          <w:rFonts w:ascii="Cambria" w:hAnsi="Cambria"/>
          <w:spacing w:val="15"/>
        </w:rPr>
        <w:t xml:space="preserve">, </w:t>
      </w:r>
      <w:r w:rsidR="002642AC" w:rsidRPr="00B71FD4">
        <w:rPr>
          <w:rFonts w:ascii="Cambria" w:hAnsi="Cambria"/>
        </w:rPr>
        <w:t>93,</w:t>
      </w:r>
      <w:r w:rsidR="002642AC" w:rsidRPr="00B71FD4">
        <w:rPr>
          <w:rFonts w:ascii="Cambria" w:hAnsi="Cambria"/>
          <w:spacing w:val="15"/>
        </w:rPr>
        <w:t xml:space="preserve"> </w:t>
      </w:r>
      <w:r w:rsidR="002642AC" w:rsidRPr="00B71FD4">
        <w:rPr>
          <w:rFonts w:ascii="Cambria" w:hAnsi="Cambria"/>
        </w:rPr>
        <w:t>103,</w:t>
      </w:r>
      <w:r w:rsidR="002642AC" w:rsidRPr="00B71FD4">
        <w:rPr>
          <w:rFonts w:ascii="Cambria" w:hAnsi="Cambria"/>
          <w:spacing w:val="10"/>
        </w:rPr>
        <w:t xml:space="preserve"> </w:t>
      </w:r>
      <w:r w:rsidR="002642AC" w:rsidRPr="00B71FD4">
        <w:rPr>
          <w:rFonts w:ascii="Cambria" w:hAnsi="Cambria"/>
        </w:rPr>
        <w:t>104,</w:t>
      </w:r>
      <w:r w:rsidR="002642AC" w:rsidRPr="00B71FD4">
        <w:rPr>
          <w:rFonts w:ascii="Cambria" w:hAnsi="Cambria"/>
          <w:spacing w:val="11"/>
        </w:rPr>
        <w:t xml:space="preserve"> </w:t>
      </w:r>
      <w:r w:rsidR="002642AC" w:rsidRPr="00B71FD4">
        <w:rPr>
          <w:rFonts w:ascii="Cambria" w:hAnsi="Cambria"/>
        </w:rPr>
        <w:t>112</w:t>
      </w:r>
      <w:r w:rsidR="002642AC" w:rsidRPr="00B71FD4">
        <w:rPr>
          <w:rFonts w:ascii="Cambria" w:hAnsi="Cambria"/>
          <w:b/>
          <w:bCs/>
        </w:rPr>
        <w:t>,</w:t>
      </w:r>
      <w:r w:rsidR="002642AC" w:rsidRPr="00B71FD4">
        <w:rPr>
          <w:rFonts w:ascii="Cambria" w:hAnsi="Cambria"/>
          <w:b/>
          <w:bCs/>
          <w:spacing w:val="10"/>
        </w:rPr>
        <w:t xml:space="preserve"> </w:t>
      </w:r>
      <w:r w:rsidR="002642AC" w:rsidRPr="00B71FD4">
        <w:rPr>
          <w:rFonts w:ascii="Cambria" w:hAnsi="Cambria"/>
        </w:rPr>
        <w:t>113</w:t>
      </w:r>
      <w:r w:rsidR="002642AC" w:rsidRPr="00B71FD4">
        <w:rPr>
          <w:rFonts w:ascii="Cambria" w:hAnsi="Cambria"/>
          <w:b/>
          <w:bCs/>
          <w:u w:val="single"/>
        </w:rPr>
        <w:t>,</w:t>
      </w:r>
      <w:r w:rsidR="002642AC" w:rsidRPr="00B71FD4">
        <w:rPr>
          <w:rFonts w:ascii="Cambria" w:hAnsi="Cambria"/>
          <w:spacing w:val="11"/>
        </w:rPr>
        <w:t xml:space="preserve"> </w:t>
      </w:r>
      <w:r w:rsidR="002642AC" w:rsidRPr="00B71FD4">
        <w:rPr>
          <w:rFonts w:ascii="Cambria" w:hAnsi="Cambria"/>
        </w:rPr>
        <w:t>114, 115,</w:t>
      </w:r>
      <w:r w:rsidR="002642AC" w:rsidRPr="00B71FD4">
        <w:rPr>
          <w:rFonts w:ascii="Cambria" w:hAnsi="Cambria"/>
          <w:spacing w:val="6"/>
        </w:rPr>
        <w:t xml:space="preserve"> </w:t>
      </w:r>
      <w:r w:rsidR="002642AC" w:rsidRPr="00B71FD4">
        <w:rPr>
          <w:rFonts w:ascii="Cambria" w:hAnsi="Cambria"/>
        </w:rPr>
        <w:t>116,</w:t>
      </w:r>
      <w:r w:rsidR="002642AC" w:rsidRPr="00B71FD4">
        <w:rPr>
          <w:rFonts w:ascii="Cambria" w:hAnsi="Cambria"/>
          <w:spacing w:val="6"/>
        </w:rPr>
        <w:t xml:space="preserve"> </w:t>
      </w:r>
      <w:r w:rsidR="002642AC" w:rsidRPr="00B71FD4">
        <w:rPr>
          <w:rFonts w:ascii="Cambria" w:hAnsi="Cambria"/>
        </w:rPr>
        <w:t>117,</w:t>
      </w:r>
      <w:r w:rsidR="002642AC" w:rsidRPr="00B71FD4">
        <w:rPr>
          <w:rFonts w:ascii="Cambria" w:hAnsi="Cambria"/>
          <w:spacing w:val="2"/>
        </w:rPr>
        <w:t xml:space="preserve"> </w:t>
      </w:r>
      <w:r w:rsidR="002642AC" w:rsidRPr="00B71FD4">
        <w:rPr>
          <w:rFonts w:ascii="Cambria" w:hAnsi="Cambria"/>
        </w:rPr>
        <w:t>118,</w:t>
      </w:r>
      <w:r w:rsidR="002642AC" w:rsidRPr="00B71FD4">
        <w:rPr>
          <w:rFonts w:ascii="Cambria" w:hAnsi="Cambria"/>
          <w:spacing w:val="2"/>
        </w:rPr>
        <w:t xml:space="preserve"> </w:t>
      </w:r>
      <w:r w:rsidR="002642AC" w:rsidRPr="00B71FD4">
        <w:rPr>
          <w:rFonts w:ascii="Cambria" w:hAnsi="Cambria"/>
        </w:rPr>
        <w:t>119,</w:t>
      </w:r>
      <w:r w:rsidR="002642AC" w:rsidRPr="00B71FD4">
        <w:rPr>
          <w:rFonts w:ascii="Cambria" w:hAnsi="Cambria"/>
          <w:spacing w:val="6"/>
        </w:rPr>
        <w:t xml:space="preserve"> 120, </w:t>
      </w:r>
      <w:r w:rsidR="002642AC" w:rsidRPr="00B71FD4">
        <w:rPr>
          <w:rFonts w:ascii="Cambria" w:hAnsi="Cambria"/>
        </w:rPr>
        <w:t>121,</w:t>
      </w:r>
      <w:r w:rsidR="002642AC" w:rsidRPr="00B71FD4">
        <w:rPr>
          <w:rFonts w:ascii="Cambria" w:hAnsi="Cambria"/>
          <w:spacing w:val="6"/>
        </w:rPr>
        <w:t xml:space="preserve"> </w:t>
      </w:r>
      <w:r w:rsidR="002642AC" w:rsidRPr="00B71FD4">
        <w:rPr>
          <w:rFonts w:ascii="Cambria" w:hAnsi="Cambria"/>
        </w:rPr>
        <w:t>122</w:t>
      </w:r>
      <w:bookmarkStart w:id="2" w:name="_Hlk150333386"/>
      <w:r w:rsidR="002642AC" w:rsidRPr="00B71FD4">
        <w:rPr>
          <w:rFonts w:ascii="Cambria" w:hAnsi="Cambria"/>
        </w:rPr>
        <w:t xml:space="preserve"> de</w:t>
      </w:r>
      <w:r w:rsidR="002642AC" w:rsidRPr="00B71FD4">
        <w:rPr>
          <w:rFonts w:ascii="Cambria" w:hAnsi="Cambria"/>
          <w:spacing w:val="-2"/>
        </w:rPr>
        <w:t xml:space="preserve"> </w:t>
      </w:r>
      <w:r w:rsidR="002642AC" w:rsidRPr="00B71FD4">
        <w:rPr>
          <w:rFonts w:ascii="Cambria" w:hAnsi="Cambria"/>
        </w:rPr>
        <w:t>la</w:t>
      </w:r>
      <w:r w:rsidR="002642AC" w:rsidRPr="00B71FD4">
        <w:rPr>
          <w:rFonts w:ascii="Cambria" w:hAnsi="Cambria"/>
          <w:spacing w:val="-1"/>
        </w:rPr>
        <w:t xml:space="preserve"> </w:t>
      </w:r>
      <w:bookmarkStart w:id="3" w:name="_Hlk150425158"/>
      <w:r w:rsidR="002642AC" w:rsidRPr="00B71FD4">
        <w:rPr>
          <w:rFonts w:ascii="Cambria" w:hAnsi="Cambria"/>
        </w:rPr>
        <w:t>Ley</w:t>
      </w:r>
      <w:r w:rsidR="002642AC" w:rsidRPr="00B71FD4">
        <w:rPr>
          <w:rFonts w:ascii="Cambria" w:hAnsi="Cambria"/>
          <w:spacing w:val="-1"/>
        </w:rPr>
        <w:t xml:space="preserve"> </w:t>
      </w:r>
      <w:r w:rsidR="002642AC" w:rsidRPr="00B71FD4">
        <w:rPr>
          <w:rFonts w:ascii="Cambria" w:hAnsi="Cambria"/>
        </w:rPr>
        <w:t>del</w:t>
      </w:r>
      <w:r w:rsidR="002642AC" w:rsidRPr="00B71FD4">
        <w:rPr>
          <w:rFonts w:ascii="Cambria" w:hAnsi="Cambria"/>
          <w:spacing w:val="-1"/>
        </w:rPr>
        <w:t xml:space="preserve"> </w:t>
      </w:r>
      <w:r w:rsidR="002642AC" w:rsidRPr="00B71FD4">
        <w:rPr>
          <w:rFonts w:ascii="Cambria" w:hAnsi="Cambria"/>
        </w:rPr>
        <w:t>Sistema</w:t>
      </w:r>
      <w:r w:rsidR="002642AC" w:rsidRPr="00B71FD4">
        <w:rPr>
          <w:rFonts w:ascii="Cambria" w:hAnsi="Cambria"/>
          <w:spacing w:val="54"/>
        </w:rPr>
        <w:t xml:space="preserve"> </w:t>
      </w:r>
      <w:r w:rsidR="002642AC" w:rsidRPr="00B71FD4">
        <w:rPr>
          <w:rFonts w:ascii="Cambria" w:hAnsi="Cambria"/>
        </w:rPr>
        <w:t>Estatal</w:t>
      </w:r>
      <w:r w:rsidR="002642AC" w:rsidRPr="00B71FD4">
        <w:rPr>
          <w:rFonts w:ascii="Cambria" w:hAnsi="Cambria"/>
          <w:spacing w:val="-1"/>
        </w:rPr>
        <w:t xml:space="preserve"> </w:t>
      </w:r>
      <w:bookmarkEnd w:id="2"/>
      <w:r w:rsidR="002642AC" w:rsidRPr="00B71FD4">
        <w:rPr>
          <w:rFonts w:ascii="Cambria" w:hAnsi="Cambria"/>
        </w:rPr>
        <w:t>de</w:t>
      </w:r>
      <w:r w:rsidR="002642AC" w:rsidRPr="00B71FD4">
        <w:rPr>
          <w:rFonts w:ascii="Cambria" w:hAnsi="Cambria"/>
          <w:spacing w:val="-2"/>
        </w:rPr>
        <w:t xml:space="preserve"> </w:t>
      </w:r>
      <w:r w:rsidR="002642AC" w:rsidRPr="00B71FD4">
        <w:rPr>
          <w:rFonts w:ascii="Cambria" w:hAnsi="Cambria"/>
        </w:rPr>
        <w:t>Protección</w:t>
      </w:r>
      <w:r w:rsidR="002642AC" w:rsidRPr="00B71FD4">
        <w:rPr>
          <w:rFonts w:ascii="Cambria" w:hAnsi="Cambria"/>
          <w:spacing w:val="-1"/>
        </w:rPr>
        <w:t xml:space="preserve"> </w:t>
      </w:r>
      <w:r w:rsidR="002642AC" w:rsidRPr="00B71FD4">
        <w:rPr>
          <w:rFonts w:ascii="Cambria" w:hAnsi="Cambria"/>
        </w:rPr>
        <w:t>Civil</w:t>
      </w:r>
      <w:r w:rsidR="002642AC" w:rsidRPr="00B71FD4">
        <w:rPr>
          <w:rFonts w:ascii="Cambria" w:hAnsi="Cambria"/>
          <w:spacing w:val="-1"/>
        </w:rPr>
        <w:t xml:space="preserve"> </w:t>
      </w:r>
      <w:r w:rsidR="002642AC" w:rsidRPr="00B71FD4">
        <w:rPr>
          <w:rFonts w:ascii="Cambria" w:hAnsi="Cambria"/>
        </w:rPr>
        <w:t>para</w:t>
      </w:r>
      <w:r w:rsidR="002642AC" w:rsidRPr="00B71FD4">
        <w:rPr>
          <w:rFonts w:ascii="Cambria" w:hAnsi="Cambria"/>
          <w:spacing w:val="-4"/>
        </w:rPr>
        <w:t xml:space="preserve"> </w:t>
      </w:r>
      <w:r w:rsidR="002642AC" w:rsidRPr="00B71FD4">
        <w:rPr>
          <w:rFonts w:ascii="Cambria" w:hAnsi="Cambria"/>
        </w:rPr>
        <w:t>el</w:t>
      </w:r>
      <w:r w:rsidR="002642AC" w:rsidRPr="00B71FD4">
        <w:rPr>
          <w:rFonts w:ascii="Cambria" w:hAnsi="Cambria"/>
          <w:spacing w:val="-1"/>
        </w:rPr>
        <w:t xml:space="preserve"> </w:t>
      </w:r>
      <w:r w:rsidR="002642AC" w:rsidRPr="00B71FD4">
        <w:rPr>
          <w:rFonts w:ascii="Cambria" w:hAnsi="Cambria"/>
        </w:rPr>
        <w:t>Estado</w:t>
      </w:r>
      <w:r w:rsidR="002642AC" w:rsidRPr="00B71FD4">
        <w:rPr>
          <w:rFonts w:ascii="Cambria" w:hAnsi="Cambria"/>
          <w:spacing w:val="-2"/>
        </w:rPr>
        <w:t xml:space="preserve"> </w:t>
      </w:r>
      <w:r w:rsidR="002642AC" w:rsidRPr="00B71FD4">
        <w:rPr>
          <w:rFonts w:ascii="Cambria" w:hAnsi="Cambria"/>
        </w:rPr>
        <w:t>de</w:t>
      </w:r>
      <w:r w:rsidR="002642AC" w:rsidRPr="00B71FD4">
        <w:rPr>
          <w:rFonts w:ascii="Cambria" w:hAnsi="Cambria"/>
          <w:spacing w:val="-1"/>
        </w:rPr>
        <w:t xml:space="preserve"> </w:t>
      </w:r>
      <w:r w:rsidR="002642AC" w:rsidRPr="00B71FD4">
        <w:rPr>
          <w:rFonts w:ascii="Cambria" w:hAnsi="Cambria"/>
        </w:rPr>
        <w:t>Puebla</w:t>
      </w:r>
      <w:bookmarkEnd w:id="3"/>
      <w:r w:rsidR="002642AC" w:rsidRPr="00B71FD4">
        <w:rPr>
          <w:rFonts w:ascii="Cambria" w:hAnsi="Cambria"/>
        </w:rPr>
        <w:t>;</w:t>
      </w:r>
      <w:r w:rsidR="002642AC" w:rsidRPr="00B71FD4">
        <w:rPr>
          <w:rFonts w:ascii="Cambria" w:hAnsi="Cambria"/>
          <w:spacing w:val="-1"/>
        </w:rPr>
        <w:t xml:space="preserve"> </w:t>
      </w:r>
      <w:r w:rsidR="002642AC" w:rsidRPr="00B71FD4">
        <w:rPr>
          <w:rFonts w:ascii="Cambria" w:hAnsi="Cambria"/>
        </w:rPr>
        <w:t>artículos</w:t>
      </w:r>
      <w:r w:rsidR="002642AC" w:rsidRPr="00B71FD4">
        <w:rPr>
          <w:rFonts w:ascii="Cambria" w:hAnsi="Cambria"/>
          <w:spacing w:val="-5"/>
        </w:rPr>
        <w:t xml:space="preserve"> </w:t>
      </w:r>
      <w:r w:rsidR="002642AC" w:rsidRPr="00B71FD4">
        <w:rPr>
          <w:rFonts w:ascii="Cambria" w:hAnsi="Cambria"/>
        </w:rPr>
        <w:t>1,</w:t>
      </w:r>
      <w:r w:rsidR="002642AC" w:rsidRPr="00B71FD4">
        <w:rPr>
          <w:rFonts w:ascii="Cambria" w:hAnsi="Cambria"/>
          <w:spacing w:val="-1"/>
        </w:rPr>
        <w:t xml:space="preserve"> </w:t>
      </w:r>
      <w:r w:rsidR="002642AC" w:rsidRPr="00B71FD4">
        <w:rPr>
          <w:rFonts w:ascii="Cambria" w:hAnsi="Cambria"/>
        </w:rPr>
        <w:t>3,</w:t>
      </w:r>
      <w:r w:rsidR="002642AC" w:rsidRPr="00B71FD4">
        <w:rPr>
          <w:rFonts w:ascii="Cambria" w:hAnsi="Cambria"/>
          <w:spacing w:val="-2"/>
        </w:rPr>
        <w:t xml:space="preserve"> </w:t>
      </w:r>
      <w:r w:rsidR="002642AC" w:rsidRPr="00B71FD4">
        <w:rPr>
          <w:rFonts w:ascii="Cambria" w:hAnsi="Cambria"/>
        </w:rPr>
        <w:t>6,</w:t>
      </w:r>
      <w:r w:rsidR="002642AC" w:rsidRPr="00B71FD4">
        <w:rPr>
          <w:rFonts w:ascii="Cambria" w:hAnsi="Cambria"/>
          <w:spacing w:val="-1"/>
        </w:rPr>
        <w:t xml:space="preserve"> </w:t>
      </w:r>
      <w:r w:rsidR="002642AC" w:rsidRPr="00B71FD4">
        <w:rPr>
          <w:rFonts w:ascii="Cambria" w:hAnsi="Cambria"/>
        </w:rPr>
        <w:t>10,</w:t>
      </w:r>
      <w:r w:rsidR="002642AC" w:rsidRPr="00B71FD4">
        <w:rPr>
          <w:rFonts w:ascii="Cambria" w:hAnsi="Cambria"/>
          <w:spacing w:val="23"/>
        </w:rPr>
        <w:t xml:space="preserve"> </w:t>
      </w:r>
      <w:r w:rsidR="002642AC" w:rsidRPr="00B71FD4">
        <w:rPr>
          <w:rFonts w:ascii="Cambria" w:hAnsi="Cambria"/>
        </w:rPr>
        <w:t>del Reglamento</w:t>
      </w:r>
      <w:r w:rsidR="002642AC" w:rsidRPr="00B71FD4">
        <w:rPr>
          <w:rFonts w:ascii="Cambria" w:hAnsi="Cambria"/>
          <w:spacing w:val="-4"/>
        </w:rPr>
        <w:t xml:space="preserve"> </w:t>
      </w:r>
      <w:r w:rsidR="002642AC" w:rsidRPr="00B71FD4">
        <w:rPr>
          <w:rFonts w:ascii="Cambria" w:hAnsi="Cambria"/>
        </w:rPr>
        <w:t>de la Ley del Sistema</w:t>
      </w:r>
      <w:r w:rsidR="002642AC" w:rsidRPr="00B71FD4">
        <w:rPr>
          <w:rFonts w:ascii="Cambria" w:hAnsi="Cambria"/>
          <w:spacing w:val="-4"/>
        </w:rPr>
        <w:t xml:space="preserve"> </w:t>
      </w:r>
      <w:r w:rsidR="002642AC" w:rsidRPr="00B71FD4">
        <w:rPr>
          <w:rFonts w:ascii="Cambria" w:hAnsi="Cambria"/>
        </w:rPr>
        <w:t>Estatal de</w:t>
      </w:r>
      <w:r w:rsidR="002642AC" w:rsidRPr="00B71FD4">
        <w:rPr>
          <w:rFonts w:ascii="Cambria" w:hAnsi="Cambria"/>
          <w:spacing w:val="-3"/>
        </w:rPr>
        <w:t xml:space="preserve"> </w:t>
      </w:r>
      <w:r w:rsidR="002642AC" w:rsidRPr="00B71FD4">
        <w:rPr>
          <w:rFonts w:ascii="Cambria" w:hAnsi="Cambria"/>
        </w:rPr>
        <w:t>Protección</w:t>
      </w:r>
      <w:r w:rsidR="002642AC" w:rsidRPr="00B71FD4">
        <w:rPr>
          <w:rFonts w:ascii="Cambria" w:hAnsi="Cambria"/>
          <w:spacing w:val="1"/>
        </w:rPr>
        <w:t xml:space="preserve"> </w:t>
      </w:r>
      <w:r w:rsidR="002642AC" w:rsidRPr="00B71FD4">
        <w:rPr>
          <w:rFonts w:ascii="Cambria" w:hAnsi="Cambria"/>
        </w:rPr>
        <w:t>Civil para</w:t>
      </w:r>
      <w:r w:rsidR="002642AC" w:rsidRPr="00B71FD4">
        <w:rPr>
          <w:rFonts w:ascii="Cambria" w:hAnsi="Cambria"/>
          <w:spacing w:val="-4"/>
        </w:rPr>
        <w:t xml:space="preserve"> </w:t>
      </w:r>
      <w:r w:rsidR="002642AC" w:rsidRPr="00B71FD4">
        <w:rPr>
          <w:rFonts w:ascii="Cambria" w:hAnsi="Cambria"/>
        </w:rPr>
        <w:t>el</w:t>
      </w:r>
      <w:r w:rsidR="002642AC" w:rsidRPr="00B71FD4">
        <w:rPr>
          <w:rFonts w:ascii="Cambria" w:hAnsi="Cambria"/>
          <w:spacing w:val="-1"/>
        </w:rPr>
        <w:t xml:space="preserve"> </w:t>
      </w:r>
      <w:r w:rsidR="002642AC" w:rsidRPr="00B71FD4">
        <w:rPr>
          <w:rFonts w:ascii="Cambria" w:hAnsi="Cambria"/>
        </w:rPr>
        <w:t>Estado de Puebla; artículo 31 fracción III, XII, XIII, XIX y XXII del Reglamento Interior de la Secretaría de Seguridad Pública y Protección Ciudadana del Honorable Ayuntamiento de San Andrés Cholula</w:t>
      </w:r>
      <w:r w:rsidR="00C5083E" w:rsidRPr="00B71FD4">
        <w:rPr>
          <w:rFonts w:ascii="Cambria" w:hAnsi="Cambria"/>
        </w:rPr>
        <w:t xml:space="preserve"> se le exhibe y entrega en original </w:t>
      </w:r>
      <w:r w:rsidR="00C5083E" w:rsidRPr="00B71FD4">
        <w:rPr>
          <w:rFonts w:ascii="Cambria" w:hAnsi="Cambria"/>
          <w:b/>
          <w:bCs/>
        </w:rPr>
        <w:t xml:space="preserve">la Orden de Visita de Inspección </w:t>
      </w:r>
      <w:r w:rsidR="00C5083E" w:rsidRPr="00B71FD4">
        <w:rPr>
          <w:rFonts w:ascii="Cambria" w:hAnsi="Cambria"/>
        </w:rPr>
        <w:t xml:space="preserve"> que tiene por objeto: </w:t>
      </w:r>
      <w:r w:rsidR="00C5083E" w:rsidRPr="00B71FD4">
        <w:rPr>
          <w:rFonts w:ascii="Cambria" w:hAnsi="Cambria"/>
          <w:u w:val="single"/>
        </w:rPr>
        <w:t xml:space="preserve"> Verificar la información contenida en la carpeta del Programa Interno de Protección Civil y/o Especial de Obra según corresponda; previamente presentado e ingresado en esta Dirección de Protección Civil</w:t>
      </w:r>
      <w:r w:rsidR="00F76883" w:rsidRPr="00B71FD4">
        <w:rPr>
          <w:rFonts w:ascii="Cambria" w:hAnsi="Cambria"/>
        </w:rPr>
        <w:t xml:space="preserve"> y/o</w:t>
      </w:r>
      <w:bookmarkStart w:id="4" w:name="_Hlk150778279"/>
      <w:r w:rsidR="00F76883" w:rsidRPr="00B71FD4">
        <w:rPr>
          <w:rFonts w:ascii="Cambria" w:hAnsi="Cambria"/>
        </w:rPr>
        <w:t xml:space="preserve"> </w:t>
      </w:r>
      <w:r w:rsidR="00F76883" w:rsidRPr="00B71FD4">
        <w:rPr>
          <w:rFonts w:ascii="Cambria" w:hAnsi="Cambria"/>
          <w:u w:val="single"/>
        </w:rPr>
        <w:t>verificar que el inmueble cuente con su Dictamen Aprobatorio del Programa Interno de Protección Civil y/o Especial de Obra según corresponda;</w:t>
      </w:r>
      <w:r w:rsidR="00F76883" w:rsidRPr="00B71FD4">
        <w:rPr>
          <w:rFonts w:ascii="Cambria" w:hAnsi="Cambria"/>
        </w:rPr>
        <w:t xml:space="preserve"> </w:t>
      </w:r>
      <w:bookmarkEnd w:id="4"/>
      <w:r w:rsidR="00C5083E" w:rsidRPr="00B71FD4">
        <w:rPr>
          <w:rFonts w:ascii="Cambria" w:hAnsi="Cambria"/>
        </w:rPr>
        <w:t xml:space="preserve"> emitid</w:t>
      </w:r>
      <w:r w:rsidR="00F76883" w:rsidRPr="00B71FD4">
        <w:rPr>
          <w:rFonts w:ascii="Cambria" w:hAnsi="Cambria"/>
        </w:rPr>
        <w:t>o</w:t>
      </w:r>
      <w:r w:rsidR="00C5083E" w:rsidRPr="00B71FD4">
        <w:rPr>
          <w:rFonts w:ascii="Cambria" w:hAnsi="Cambria"/>
        </w:rPr>
        <w:t xml:space="preserve"> por la MTRA. GEMA GARCÍA SÁNCHEZ ENCARGADA DE DESPACHO DE LA DIRECCIÓN DE PROTECCIÓN CIVIL, Unidad adscrita a la Secretaría de Seguridad Pública y Protección Ciudadana del H. Ayuntamiento del Municipio de San Andrés Cholula, Estado de Puebla.</w:t>
      </w:r>
    </w:p>
    <w:p w14:paraId="518DF75B" w14:textId="0E79BB15" w:rsidR="00C5083E" w:rsidRPr="00B71FD4" w:rsidRDefault="00C5083E" w:rsidP="00F778E8">
      <w:pPr>
        <w:pStyle w:val="Textoindependiente"/>
        <w:spacing w:after="0"/>
        <w:ind w:right="425"/>
        <w:jc w:val="both"/>
        <w:rPr>
          <w:rFonts w:ascii="Cambria" w:hAnsi="Cambria"/>
          <w:lang w:val="es-ES"/>
        </w:rPr>
      </w:pPr>
      <w:r w:rsidRPr="00B71FD4">
        <w:rPr>
          <w:rFonts w:ascii="Cambria" w:hAnsi="Cambria"/>
          <w:b/>
          <w:bCs/>
          <w:lang w:val="es-ES"/>
        </w:rPr>
        <w:t>Quinto.- Designación de los testigos</w:t>
      </w:r>
      <w:r w:rsidRPr="00B71FD4">
        <w:rPr>
          <w:rFonts w:ascii="Cambria" w:hAnsi="Cambria"/>
          <w:lang w:val="es-ES"/>
        </w:rPr>
        <w:t xml:space="preserve">, quedando debidamente acreditada la personalidad de los inspectores y del visitado, a continuación para los efectos de los artículos 113 fracción VII e la </w:t>
      </w:r>
      <w:r w:rsidRPr="00B71FD4">
        <w:rPr>
          <w:rFonts w:ascii="Cambria" w:hAnsi="Cambria"/>
        </w:rPr>
        <w:t>Ley del Sistema</w:t>
      </w:r>
      <w:r w:rsidRPr="00B71FD4">
        <w:rPr>
          <w:rFonts w:ascii="Cambria" w:hAnsi="Cambria"/>
          <w:spacing w:val="-4"/>
        </w:rPr>
        <w:t xml:space="preserve"> </w:t>
      </w:r>
      <w:r w:rsidRPr="00B71FD4">
        <w:rPr>
          <w:rFonts w:ascii="Cambria" w:hAnsi="Cambria"/>
        </w:rPr>
        <w:t>Estatal de</w:t>
      </w:r>
      <w:r w:rsidRPr="00B71FD4">
        <w:rPr>
          <w:rFonts w:ascii="Cambria" w:hAnsi="Cambria"/>
          <w:spacing w:val="-3"/>
        </w:rPr>
        <w:t xml:space="preserve"> </w:t>
      </w:r>
      <w:r w:rsidRPr="00B71FD4">
        <w:rPr>
          <w:rFonts w:ascii="Cambria" w:hAnsi="Cambria"/>
        </w:rPr>
        <w:t>Protección</w:t>
      </w:r>
      <w:r w:rsidRPr="00B71FD4">
        <w:rPr>
          <w:rFonts w:ascii="Cambria" w:hAnsi="Cambria"/>
          <w:spacing w:val="1"/>
        </w:rPr>
        <w:t xml:space="preserve"> </w:t>
      </w:r>
      <w:r w:rsidRPr="00B71FD4">
        <w:rPr>
          <w:rFonts w:ascii="Cambria" w:hAnsi="Cambria"/>
        </w:rPr>
        <w:t>Civil para</w:t>
      </w:r>
      <w:r w:rsidRPr="00B71FD4">
        <w:rPr>
          <w:rFonts w:ascii="Cambria" w:hAnsi="Cambria"/>
          <w:spacing w:val="-4"/>
        </w:rPr>
        <w:t xml:space="preserve"> </w:t>
      </w:r>
      <w:r w:rsidRPr="00B71FD4">
        <w:rPr>
          <w:rFonts w:ascii="Cambria" w:hAnsi="Cambria"/>
        </w:rPr>
        <w:t>el</w:t>
      </w:r>
      <w:r w:rsidRPr="00B71FD4">
        <w:rPr>
          <w:rFonts w:ascii="Cambria" w:hAnsi="Cambria"/>
          <w:spacing w:val="-1"/>
        </w:rPr>
        <w:t xml:space="preserve"> </w:t>
      </w:r>
      <w:r w:rsidRPr="00B71FD4">
        <w:rPr>
          <w:rFonts w:ascii="Cambria" w:hAnsi="Cambria"/>
        </w:rPr>
        <w:t>Estado de Puebla</w:t>
      </w:r>
      <w:r w:rsidRPr="00B71FD4">
        <w:rPr>
          <w:rFonts w:ascii="Cambria" w:hAnsi="Cambria"/>
          <w:lang w:val="es-ES"/>
        </w:rPr>
        <w:t>, se le requiere a la persona que atiende la presente diligencia, que nombre dos testigos de asistencia, quienes deberán permanecer durante el desarrollo de la visita apercibiéndoles que en caso de no hacerlo o en ausencia de ellos el (los) suscrito (s) inspector (es) podrán designarlos</w:t>
      </w:r>
      <w:r w:rsidR="00C0093E" w:rsidRPr="00B71FD4">
        <w:rPr>
          <w:rFonts w:ascii="Cambria" w:hAnsi="Cambria"/>
          <w:lang w:val="es-ES"/>
        </w:rPr>
        <w:t xml:space="preserve">, así mismo se les hace saber que con fundamento en los artículos 115 y 116 de la ley mencionada </w:t>
      </w:r>
      <w:r w:rsidR="00E03FB5" w:rsidRPr="00B71FD4">
        <w:rPr>
          <w:rFonts w:ascii="Cambria" w:hAnsi="Cambria"/>
          <w:lang w:val="es-ES"/>
        </w:rPr>
        <w:t>d</w:t>
      </w:r>
      <w:r w:rsidR="00C0093E" w:rsidRPr="00B71FD4">
        <w:rPr>
          <w:rFonts w:ascii="Cambria" w:hAnsi="Cambria"/>
          <w:lang w:val="es-ES"/>
        </w:rPr>
        <w:t>e este párrafo, el visitado está obligado a permitir al personal autorizado el acceso al lugar sujeto (s) de inspección, y obliga al visitado a otorgar las facilidades e informes relacionados con el objeto indicado previamente, permitiendo el acceso a las instalaciones; así como la toma de evidencia fotográfica o video grabada y aporte la documentación que se le requiera para verificar el cumplimiento de las disposiciones contenidas en los ordenamientos legales vigentes y que son objeto de inspección; en caso contrario se podrá solicitar el auxilio de la Fuerza Pública.</w:t>
      </w:r>
    </w:p>
    <w:p w14:paraId="53AA4FEB" w14:textId="034978EF" w:rsidR="00272F2F" w:rsidRPr="00B71FD4" w:rsidRDefault="00C0093E" w:rsidP="00F778E8">
      <w:pPr>
        <w:pStyle w:val="Textoindependiente"/>
        <w:spacing w:after="0"/>
        <w:ind w:right="425"/>
        <w:jc w:val="both"/>
        <w:rPr>
          <w:rFonts w:ascii="Cambria" w:hAnsi="Cambria"/>
          <w:lang w:val="es-ES"/>
        </w:rPr>
      </w:pPr>
      <w:r w:rsidRPr="00B71FD4">
        <w:rPr>
          <w:rFonts w:ascii="Cambria" w:hAnsi="Cambria"/>
          <w:lang w:val="es-ES"/>
        </w:rPr>
        <w:t>En cumplimiento de lo anterior, la persona que atiende la presente diligencia designa como testigos de su parte al (la) C. ______________________________________________</w:t>
      </w:r>
      <w:r w:rsidR="00272F2F" w:rsidRPr="00B71FD4">
        <w:rPr>
          <w:rFonts w:ascii="Cambria" w:hAnsi="Cambria"/>
          <w:lang w:val="es-ES"/>
        </w:rPr>
        <w:t>___________________________</w:t>
      </w:r>
      <w:r w:rsidR="00C65B8F" w:rsidRPr="00B71FD4">
        <w:rPr>
          <w:rFonts w:ascii="Cambria" w:hAnsi="Cambria"/>
          <w:lang w:val="es-ES"/>
        </w:rPr>
        <w:t>_______________________________</w:t>
      </w:r>
      <w:r w:rsidR="00272F2F" w:rsidRPr="00B71FD4">
        <w:rPr>
          <w:rFonts w:ascii="Cambria" w:hAnsi="Cambria"/>
          <w:lang w:val="es-ES"/>
        </w:rPr>
        <w:t>_</w:t>
      </w:r>
    </w:p>
    <w:p w14:paraId="7B561094" w14:textId="104C5050" w:rsidR="00272F2F" w:rsidRPr="00B71FD4" w:rsidRDefault="00C0093E" w:rsidP="00F778E8">
      <w:pPr>
        <w:pStyle w:val="Textoindependiente"/>
        <w:spacing w:after="0"/>
        <w:ind w:right="425"/>
        <w:jc w:val="both"/>
        <w:rPr>
          <w:rFonts w:ascii="Cambria" w:hAnsi="Cambria"/>
          <w:lang w:val="es-ES"/>
        </w:rPr>
      </w:pPr>
      <w:r w:rsidRPr="00B71FD4">
        <w:rPr>
          <w:rFonts w:ascii="Cambria" w:hAnsi="Cambria"/>
          <w:lang w:val="es-ES"/>
        </w:rPr>
        <w:t xml:space="preserve"> quien se identif</w:t>
      </w:r>
      <w:r w:rsidR="00272F2F" w:rsidRPr="00B71FD4">
        <w:rPr>
          <w:rFonts w:ascii="Cambria" w:hAnsi="Cambria"/>
          <w:lang w:val="es-ES"/>
        </w:rPr>
        <w:t xml:space="preserve">ica con: _______________________ </w:t>
      </w:r>
      <w:r w:rsidRPr="00B71FD4">
        <w:rPr>
          <w:rFonts w:ascii="Cambria" w:hAnsi="Cambria"/>
          <w:lang w:val="es-ES"/>
        </w:rPr>
        <w:t>folio número:</w:t>
      </w:r>
      <w:r w:rsidR="00272F2F" w:rsidRPr="00B71FD4">
        <w:rPr>
          <w:rFonts w:ascii="Cambria" w:hAnsi="Cambria"/>
          <w:lang w:val="es-ES"/>
        </w:rPr>
        <w:t xml:space="preserve"> </w:t>
      </w:r>
      <w:r w:rsidRPr="00B71FD4">
        <w:rPr>
          <w:rFonts w:ascii="Cambria" w:hAnsi="Cambria"/>
          <w:lang w:val="es-ES"/>
        </w:rPr>
        <w:t>_____</w:t>
      </w:r>
      <w:r w:rsidR="00C65B8F" w:rsidRPr="00B71FD4">
        <w:rPr>
          <w:rFonts w:ascii="Cambria" w:hAnsi="Cambria"/>
          <w:lang w:val="es-ES"/>
        </w:rPr>
        <w:t>_____</w:t>
      </w:r>
      <w:r w:rsidRPr="00B71FD4">
        <w:rPr>
          <w:rFonts w:ascii="Cambria" w:hAnsi="Cambria"/>
          <w:lang w:val="es-ES"/>
        </w:rPr>
        <w:t>_____________________________</w:t>
      </w:r>
      <w:r w:rsidR="00272F2F" w:rsidRPr="00B71FD4">
        <w:rPr>
          <w:rFonts w:ascii="Cambria" w:hAnsi="Cambria"/>
          <w:lang w:val="es-ES"/>
        </w:rPr>
        <w:t xml:space="preserve"> </w:t>
      </w:r>
      <w:r w:rsidRPr="00B71FD4">
        <w:rPr>
          <w:rFonts w:ascii="Cambria" w:hAnsi="Cambria"/>
          <w:lang w:val="es-ES"/>
        </w:rPr>
        <w:t>con domicilio</w:t>
      </w:r>
      <w:r w:rsidR="00272F2F" w:rsidRPr="00B71FD4">
        <w:rPr>
          <w:rFonts w:ascii="Cambria" w:hAnsi="Cambria"/>
          <w:lang w:val="es-ES"/>
        </w:rPr>
        <w:t xml:space="preserve"> </w:t>
      </w:r>
      <w:r w:rsidRPr="00B71FD4">
        <w:rPr>
          <w:rFonts w:ascii="Cambria" w:hAnsi="Cambria"/>
          <w:lang w:val="es-ES"/>
        </w:rPr>
        <w:t>en:__________________________</w:t>
      </w:r>
      <w:r w:rsidR="00272F2F" w:rsidRPr="00B71FD4">
        <w:rPr>
          <w:rFonts w:ascii="Cambria" w:hAnsi="Cambria"/>
          <w:lang w:val="es-ES"/>
        </w:rPr>
        <w:t>_____________________________________________________________</w:t>
      </w:r>
      <w:r w:rsidR="00C65B8F" w:rsidRPr="00B71FD4">
        <w:rPr>
          <w:rFonts w:ascii="Cambria" w:hAnsi="Cambria"/>
          <w:lang w:val="es-ES"/>
        </w:rPr>
        <w:t>__________________________</w:t>
      </w:r>
      <w:r w:rsidR="00272F2F" w:rsidRPr="00B71FD4">
        <w:rPr>
          <w:rFonts w:ascii="Cambria" w:hAnsi="Cambria"/>
          <w:lang w:val="es-ES"/>
        </w:rPr>
        <w:t>___</w:t>
      </w:r>
      <w:r w:rsidRPr="00B71FD4">
        <w:rPr>
          <w:rFonts w:ascii="Cambria" w:hAnsi="Cambria"/>
          <w:lang w:val="es-ES"/>
        </w:rPr>
        <w:t>_ y al (la) C. _______________________________________________________</w:t>
      </w:r>
      <w:r w:rsidR="00C65B8F" w:rsidRPr="00B71FD4">
        <w:rPr>
          <w:rFonts w:ascii="Cambria" w:hAnsi="Cambria"/>
          <w:lang w:val="es-ES"/>
        </w:rPr>
        <w:t>_______</w:t>
      </w:r>
      <w:r w:rsidRPr="00B71FD4">
        <w:rPr>
          <w:rFonts w:ascii="Cambria" w:hAnsi="Cambria"/>
          <w:lang w:val="es-ES"/>
        </w:rPr>
        <w:t>_</w:t>
      </w:r>
      <w:r w:rsidR="00272F2F" w:rsidRPr="00B71FD4">
        <w:rPr>
          <w:rFonts w:ascii="Cambria" w:hAnsi="Cambria"/>
          <w:lang w:val="es-ES"/>
        </w:rPr>
        <w:t>______________________</w:t>
      </w:r>
      <w:r w:rsidRPr="00B71FD4">
        <w:rPr>
          <w:rFonts w:ascii="Cambria" w:hAnsi="Cambria"/>
          <w:lang w:val="es-ES"/>
        </w:rPr>
        <w:t>quién se identifica con: _____________</w:t>
      </w:r>
      <w:r w:rsidR="00272F2F" w:rsidRPr="00B71FD4">
        <w:rPr>
          <w:rFonts w:ascii="Cambria" w:hAnsi="Cambria"/>
          <w:lang w:val="es-ES"/>
        </w:rPr>
        <w:t>_________</w:t>
      </w:r>
      <w:r w:rsidRPr="00B71FD4">
        <w:rPr>
          <w:rFonts w:ascii="Cambria" w:hAnsi="Cambria"/>
          <w:lang w:val="es-ES"/>
        </w:rPr>
        <w:t>folio número</w:t>
      </w:r>
      <w:r w:rsidR="00F76883" w:rsidRPr="00B71FD4">
        <w:rPr>
          <w:rFonts w:ascii="Cambria" w:hAnsi="Cambria"/>
          <w:lang w:val="es-ES"/>
        </w:rPr>
        <w:t>:</w:t>
      </w:r>
      <w:r w:rsidR="00C65B8F" w:rsidRPr="00B71FD4">
        <w:rPr>
          <w:rFonts w:ascii="Cambria" w:hAnsi="Cambria"/>
          <w:lang w:val="es-ES"/>
        </w:rPr>
        <w:t xml:space="preserve"> </w:t>
      </w:r>
      <w:r w:rsidRPr="00B71FD4">
        <w:rPr>
          <w:rFonts w:ascii="Cambria" w:hAnsi="Cambria"/>
          <w:lang w:val="es-ES"/>
        </w:rPr>
        <w:t>________________________</w:t>
      </w:r>
      <w:r w:rsidR="00C65B8F" w:rsidRPr="00B71FD4">
        <w:rPr>
          <w:rFonts w:ascii="Cambria" w:hAnsi="Cambria"/>
          <w:lang w:val="es-ES"/>
        </w:rPr>
        <w:t>______</w:t>
      </w:r>
      <w:r w:rsidRPr="00B71FD4">
        <w:rPr>
          <w:rFonts w:ascii="Cambria" w:hAnsi="Cambria"/>
          <w:lang w:val="es-ES"/>
        </w:rPr>
        <w:t>____</w:t>
      </w:r>
      <w:r w:rsidR="00272F2F" w:rsidRPr="00B71FD4">
        <w:rPr>
          <w:rFonts w:ascii="Cambria" w:hAnsi="Cambria"/>
          <w:lang w:val="es-ES"/>
        </w:rPr>
        <w:t>_</w:t>
      </w:r>
      <w:r w:rsidRPr="00B71FD4">
        <w:rPr>
          <w:rFonts w:ascii="Cambria" w:hAnsi="Cambria"/>
          <w:lang w:val="es-ES"/>
        </w:rPr>
        <w:t>con domicilio</w:t>
      </w:r>
      <w:r w:rsidR="00272F2F" w:rsidRPr="00B71FD4">
        <w:rPr>
          <w:rFonts w:ascii="Cambria" w:hAnsi="Cambria"/>
          <w:lang w:val="es-ES"/>
        </w:rPr>
        <w:t xml:space="preserve"> </w:t>
      </w:r>
      <w:r w:rsidRPr="00B71FD4">
        <w:rPr>
          <w:rFonts w:ascii="Cambria" w:hAnsi="Cambria"/>
          <w:lang w:val="es-ES"/>
        </w:rPr>
        <w:t>en</w:t>
      </w:r>
      <w:r w:rsidR="00272F2F" w:rsidRPr="00B71FD4">
        <w:rPr>
          <w:rFonts w:ascii="Cambria" w:hAnsi="Cambria"/>
          <w:lang w:val="es-ES"/>
        </w:rPr>
        <w:t>:</w:t>
      </w:r>
      <w:r w:rsidR="00F76883" w:rsidRPr="00B71FD4">
        <w:rPr>
          <w:rFonts w:ascii="Cambria" w:hAnsi="Cambria"/>
          <w:lang w:val="es-ES"/>
        </w:rPr>
        <w:t>_____________________</w:t>
      </w:r>
      <w:r w:rsidR="00272F2F" w:rsidRPr="00B71FD4">
        <w:rPr>
          <w:rFonts w:ascii="Cambria" w:hAnsi="Cambria"/>
          <w:lang w:val="es-ES"/>
        </w:rPr>
        <w:t xml:space="preserve"> _______________________________________________</w:t>
      </w:r>
      <w:r w:rsidRPr="00B71FD4">
        <w:rPr>
          <w:rFonts w:ascii="Cambria" w:hAnsi="Cambria"/>
          <w:lang w:val="es-ES"/>
        </w:rPr>
        <w:t>___________</w:t>
      </w:r>
      <w:r w:rsidR="00F76883" w:rsidRPr="00B71FD4">
        <w:rPr>
          <w:rFonts w:ascii="Cambria" w:hAnsi="Cambria"/>
          <w:lang w:val="es-ES"/>
        </w:rPr>
        <w:t>____________________</w:t>
      </w:r>
      <w:r w:rsidR="00C65B8F" w:rsidRPr="00B71FD4">
        <w:rPr>
          <w:rFonts w:ascii="Cambria" w:hAnsi="Cambria"/>
          <w:lang w:val="es-ES"/>
        </w:rPr>
        <w:t>____________________________________</w:t>
      </w:r>
      <w:r w:rsidR="00F76883" w:rsidRPr="00B71FD4">
        <w:rPr>
          <w:rFonts w:ascii="Cambria" w:hAnsi="Cambria"/>
          <w:lang w:val="es-ES"/>
        </w:rPr>
        <w:t>_______</w:t>
      </w:r>
      <w:r w:rsidRPr="00B71FD4">
        <w:rPr>
          <w:rFonts w:ascii="Cambria" w:hAnsi="Cambria"/>
          <w:lang w:val="es-ES"/>
        </w:rPr>
        <w:t>y a quién</w:t>
      </w:r>
      <w:r w:rsidR="00F76883" w:rsidRPr="00B71FD4">
        <w:rPr>
          <w:rFonts w:ascii="Cambria" w:hAnsi="Cambria"/>
          <w:lang w:val="es-ES"/>
        </w:rPr>
        <w:t xml:space="preserve"> (es)</w:t>
      </w:r>
      <w:r w:rsidRPr="00B71FD4">
        <w:rPr>
          <w:rFonts w:ascii="Cambria" w:hAnsi="Cambria"/>
          <w:lang w:val="es-ES"/>
        </w:rPr>
        <w:t xml:space="preserve"> se le (s) hace saber el objeto de la presente diligencia.</w:t>
      </w:r>
    </w:p>
    <w:p w14:paraId="46ADAC2F" w14:textId="2578BA0F" w:rsidR="001435D8" w:rsidRDefault="00272F2F" w:rsidP="001435D8">
      <w:pPr>
        <w:spacing w:line="360" w:lineRule="auto"/>
        <w:ind w:right="425"/>
        <w:jc w:val="both"/>
        <w:rPr>
          <w:rFonts w:ascii="Cambria" w:hAnsi="Cambria"/>
          <w:lang w:val="es-ES"/>
        </w:rPr>
      </w:pPr>
      <w:r w:rsidRPr="00B71FD4">
        <w:rPr>
          <w:rFonts w:ascii="Cambria" w:hAnsi="Cambria"/>
          <w:b/>
          <w:bCs/>
          <w:lang w:val="es-ES"/>
        </w:rPr>
        <w:t>Sexto. -</w:t>
      </w:r>
      <w:r w:rsidRPr="00B71FD4">
        <w:rPr>
          <w:rFonts w:ascii="Cambria" w:hAnsi="Cambria"/>
          <w:lang w:val="es-ES"/>
        </w:rPr>
        <w:t xml:space="preserve"> </w:t>
      </w:r>
      <w:r w:rsidRPr="00B71FD4">
        <w:rPr>
          <w:rFonts w:ascii="Cambria" w:hAnsi="Cambria"/>
          <w:b/>
          <w:bCs/>
          <w:lang w:val="es-ES"/>
        </w:rPr>
        <w:t>Descripción de lo observado</w:t>
      </w:r>
      <w:r w:rsidRPr="00B71FD4">
        <w:rPr>
          <w:rFonts w:ascii="Cambria" w:hAnsi="Cambria"/>
          <w:lang w:val="es-ES"/>
        </w:rPr>
        <w:t xml:space="preserve">. Una vez exhibida y entregada la Orden de Visita de Inspección anteriormente referida, se procede a levantar la presente Acta Circunstanciada en cumplimiento a la Orden citada, acto seguido y con fundamento en el artículo </w:t>
      </w:r>
      <w:r w:rsidRPr="00B71FD4">
        <w:rPr>
          <w:rFonts w:ascii="Cambria" w:hAnsi="Cambria"/>
        </w:rPr>
        <w:t xml:space="preserve">112, </w:t>
      </w:r>
      <w:r w:rsidRPr="00B71FD4">
        <w:rPr>
          <w:rFonts w:ascii="Cambria" w:hAnsi="Cambria"/>
          <w:lang w:val="es-ES"/>
        </w:rPr>
        <w:t>Ley del Sistema Estatal de Protección Civil para el Estado de Puebla</w:t>
      </w:r>
      <w:r w:rsidR="00E03FB5" w:rsidRPr="00B71FD4">
        <w:rPr>
          <w:rFonts w:ascii="Cambria" w:hAnsi="Cambria"/>
          <w:lang w:val="es-ES"/>
        </w:rPr>
        <w:t xml:space="preserve">, la persona con quien se atiende la diligencia, en compañía de los testigos designados y el </w:t>
      </w:r>
      <w:r w:rsidRPr="00B71FD4">
        <w:rPr>
          <w:rFonts w:ascii="Cambria" w:hAnsi="Cambria"/>
          <w:lang w:val="es-ES"/>
        </w:rPr>
        <w:t>(los)</w:t>
      </w:r>
      <w:r w:rsidR="00D56B50">
        <w:rPr>
          <w:rFonts w:ascii="Cambria" w:hAnsi="Cambria"/>
          <w:lang w:val="es-ES"/>
        </w:rPr>
        <w:t xml:space="preserve"> </w:t>
      </w:r>
      <w:r w:rsidRPr="00B71FD4">
        <w:rPr>
          <w:rFonts w:ascii="Cambria" w:hAnsi="Cambria"/>
          <w:lang w:val="es-ES"/>
        </w:rPr>
        <w:t xml:space="preserve">inspector (es), proceden a recorrer el sitio informándole al visitado que en la presente diligencia, se harán constar en forma circunstanciada los hechos u omisiones que se presenten durante la diligencia, constatándose lo </w:t>
      </w:r>
      <w:r w:rsidR="00C65B8F" w:rsidRPr="00B71FD4">
        <w:rPr>
          <w:rFonts w:ascii="Cambria" w:hAnsi="Cambria"/>
          <w:lang w:val="es-ES"/>
        </w:rPr>
        <w:t>siguiente:</w:t>
      </w:r>
      <w:r w:rsidR="009F3271">
        <w:rPr>
          <w:rFonts w:ascii="Cambria" w:hAnsi="Cambria"/>
          <w:lang w:val="es-ES"/>
        </w:rPr>
        <w:t>_________________________________________________________________________________________________________________</w:t>
      </w:r>
      <w:r w:rsidR="00C65B8F" w:rsidRPr="00B71FD4">
        <w:rPr>
          <w:rFonts w:ascii="Cambria" w:hAnsi="Cambria"/>
          <w:lang w:val="es-ES"/>
        </w:rPr>
        <w:t xml:space="preserve"> _</w:t>
      </w:r>
      <w:r w:rsidR="00AE6EC0" w:rsidRPr="00B71FD4">
        <w:rPr>
          <w:rFonts w:ascii="Cambria" w:hAnsi="Cambria"/>
          <w:lang w:val="es-ES"/>
        </w:rPr>
        <w:t>________________________________________________</w:t>
      </w:r>
      <w:r w:rsidR="00C65B8F" w:rsidRPr="00B71FD4">
        <w:rPr>
          <w:rFonts w:ascii="Cambria" w:hAnsi="Cambria"/>
          <w:lang w:val="es-ES"/>
        </w:rPr>
        <w:t>______________</w:t>
      </w:r>
      <w:r w:rsidR="00AE6EC0" w:rsidRPr="00B71FD4">
        <w:rPr>
          <w:rFonts w:ascii="Cambria" w:hAnsi="Cambria"/>
          <w:lang w:val="es-ES"/>
        </w:rPr>
        <w:t>_________________________</w:t>
      </w:r>
      <w:r w:rsidR="00B71FD4">
        <w:rPr>
          <w:rFonts w:ascii="Cambria" w:hAnsi="Cambria"/>
          <w:lang w:val="es-ES"/>
        </w:rPr>
        <w:t>_______________________</w:t>
      </w:r>
      <w:r w:rsidR="00AE6EC0" w:rsidRPr="00B71FD4">
        <w:rPr>
          <w:rFonts w:ascii="Cambria" w:hAnsi="Cambria"/>
          <w:lang w:val="es-ES"/>
        </w:rPr>
        <w:t>_</w:t>
      </w:r>
      <w:r w:rsidR="00C65B8F" w:rsidRPr="00B71FD4">
        <w:rPr>
          <w:rFonts w:ascii="Cambria" w:hAnsi="Cambria"/>
          <w:lang w:val="es-ES"/>
        </w:rPr>
        <w:t>____________________________________________________________________________________________________________________________________________</w:t>
      </w:r>
    </w:p>
    <w:p w14:paraId="70C4B53A" w14:textId="77777777" w:rsidR="001435D8" w:rsidRDefault="001435D8" w:rsidP="001435D8">
      <w:pPr>
        <w:spacing w:line="360" w:lineRule="auto"/>
        <w:ind w:right="425"/>
        <w:jc w:val="both"/>
        <w:rPr>
          <w:rFonts w:ascii="Cambria" w:hAnsi="Cambria"/>
          <w:lang w:val="es-ES"/>
        </w:rPr>
      </w:pPr>
    </w:p>
    <w:p w14:paraId="1044D7AB" w14:textId="767CBF5B" w:rsidR="00AE6EC0" w:rsidRPr="00B71FD4" w:rsidRDefault="00C65B8F" w:rsidP="001435D8">
      <w:pPr>
        <w:spacing w:line="360" w:lineRule="auto"/>
        <w:ind w:right="425"/>
        <w:jc w:val="both"/>
        <w:rPr>
          <w:rFonts w:ascii="Cambria" w:hAnsi="Cambria"/>
          <w:lang w:val="es-ES"/>
        </w:rPr>
      </w:pPr>
      <w:r w:rsidRPr="00B71FD4">
        <w:rPr>
          <w:rFonts w:ascii="Cambria" w:hAnsi="Cambria"/>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35D8">
        <w:rPr>
          <w:rFonts w:ascii="Cambria" w:hAnsi="Cambria"/>
          <w:lang w:val="es-ES"/>
        </w:rPr>
        <w:t>_______________</w:t>
      </w:r>
    </w:p>
    <w:p w14:paraId="2259BDAE" w14:textId="797A79E2" w:rsidR="00AE6EC0" w:rsidRPr="00B71FD4" w:rsidRDefault="00AE6EC0" w:rsidP="00F778E8">
      <w:pPr>
        <w:spacing w:line="240" w:lineRule="auto"/>
        <w:ind w:right="425"/>
        <w:jc w:val="both"/>
        <w:rPr>
          <w:rFonts w:ascii="Cambria" w:hAnsi="Cambria"/>
          <w:lang w:val="es-ES"/>
        </w:rPr>
      </w:pPr>
      <w:r w:rsidRPr="00B71FD4">
        <w:rPr>
          <w:rFonts w:ascii="Cambria" w:hAnsi="Cambria"/>
          <w:b/>
          <w:bCs/>
          <w:lang w:val="es-ES"/>
        </w:rPr>
        <w:t>Séptimo. -</w:t>
      </w:r>
      <w:r w:rsidRPr="00B71FD4">
        <w:rPr>
          <w:rFonts w:ascii="Cambria" w:hAnsi="Cambria"/>
          <w:lang w:val="es-ES"/>
        </w:rPr>
        <w:t xml:space="preserve"> </w:t>
      </w:r>
      <w:r w:rsidRPr="00B71FD4">
        <w:rPr>
          <w:rFonts w:ascii="Cambria" w:hAnsi="Cambria"/>
          <w:b/>
          <w:bCs/>
          <w:lang w:val="es-ES"/>
        </w:rPr>
        <w:t>Derecho de manifestación del visitado.</w:t>
      </w:r>
      <w:r w:rsidRPr="00B71FD4">
        <w:rPr>
          <w:rFonts w:ascii="Cambria" w:hAnsi="Cambria"/>
          <w:lang w:val="es-ES"/>
        </w:rPr>
        <w:t xml:space="preserve"> Una vez concluido el recorrido por el sitio, el (los) inspector (es) informa (n) a</w:t>
      </w:r>
      <w:r w:rsidR="00262BFF" w:rsidRPr="00B71FD4">
        <w:rPr>
          <w:rFonts w:ascii="Cambria" w:hAnsi="Cambria"/>
          <w:lang w:val="es-ES"/>
        </w:rPr>
        <w:t>l</w:t>
      </w:r>
      <w:r w:rsidRPr="00B71FD4">
        <w:rPr>
          <w:rFonts w:ascii="Cambria" w:hAnsi="Cambria"/>
          <w:lang w:val="es-ES"/>
        </w:rPr>
        <w:t xml:space="preserve"> (la) visitado (a) que de conformidad con lo dispuesto en </w:t>
      </w:r>
      <w:r w:rsidR="00AB1716" w:rsidRPr="00B71FD4">
        <w:rPr>
          <w:rFonts w:ascii="Cambria" w:hAnsi="Cambria"/>
          <w:lang w:val="es-ES"/>
        </w:rPr>
        <w:t>el</w:t>
      </w:r>
      <w:r w:rsidRPr="00B71FD4">
        <w:rPr>
          <w:rFonts w:ascii="Cambria" w:hAnsi="Cambria"/>
          <w:lang w:val="es-ES"/>
        </w:rPr>
        <w:t xml:space="preserve"> artículo </w:t>
      </w:r>
      <w:r w:rsidR="00262BFF" w:rsidRPr="00B71FD4">
        <w:rPr>
          <w:rFonts w:ascii="Cambria" w:hAnsi="Cambria"/>
          <w:lang w:val="es-ES"/>
        </w:rPr>
        <w:t>117 de la Ley del Sistema Estatal de Protección Civil para el Estado de Puebla</w:t>
      </w:r>
      <w:r w:rsidRPr="00B71FD4">
        <w:rPr>
          <w:rFonts w:ascii="Cambria" w:hAnsi="Cambria"/>
          <w:lang w:val="es-ES"/>
        </w:rPr>
        <w:t>, tiene como derecho hacer las manifestaciones que considere convenientes, en uso de la palabra manifiesta: (Si no hace uso de este derecho, asentar tal circunstancia)</w:t>
      </w:r>
      <w:r w:rsidR="00616D8E" w:rsidRPr="00B71FD4">
        <w:rPr>
          <w:rFonts w:ascii="Cambria" w:hAnsi="Cambria"/>
          <w:lang w:val="es-ES"/>
        </w:rPr>
        <w:t>.</w:t>
      </w:r>
    </w:p>
    <w:p w14:paraId="47B3B923" w14:textId="4AEC20F4" w:rsidR="00262BFF" w:rsidRPr="00B71FD4" w:rsidRDefault="00AE6EC0" w:rsidP="001435D8">
      <w:pPr>
        <w:spacing w:line="360" w:lineRule="auto"/>
        <w:ind w:right="425"/>
        <w:jc w:val="both"/>
        <w:rPr>
          <w:rFonts w:ascii="Cambria" w:hAnsi="Cambria"/>
          <w:lang w:val="es-ES"/>
        </w:rPr>
      </w:pPr>
      <w:r w:rsidRPr="00B71FD4">
        <w:rPr>
          <w:rFonts w:ascii="Cambria" w:hAnsi="Cambria"/>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3FB5" w:rsidRPr="00B71FD4">
        <w:rPr>
          <w:rFonts w:ascii="Cambria" w:hAnsi="Cambria"/>
          <w:b/>
          <w:bCs/>
          <w:lang w:val="es-ES"/>
        </w:rPr>
        <w:t>Octavo</w:t>
      </w:r>
      <w:r w:rsidRPr="00B71FD4">
        <w:rPr>
          <w:rFonts w:ascii="Cambria" w:hAnsi="Cambria"/>
          <w:b/>
          <w:bCs/>
          <w:lang w:val="es-ES"/>
        </w:rPr>
        <w:t>.</w:t>
      </w:r>
      <w:r w:rsidR="00262BFF" w:rsidRPr="00B71FD4">
        <w:rPr>
          <w:rFonts w:ascii="Cambria" w:hAnsi="Cambria"/>
          <w:b/>
          <w:bCs/>
          <w:lang w:val="es-ES"/>
        </w:rPr>
        <w:t xml:space="preserve"> </w:t>
      </w:r>
      <w:r w:rsidRPr="00B71FD4">
        <w:rPr>
          <w:rFonts w:ascii="Cambria" w:hAnsi="Cambria"/>
          <w:b/>
          <w:bCs/>
          <w:lang w:val="es-ES"/>
        </w:rPr>
        <w:t>-</w:t>
      </w:r>
      <w:r w:rsidRPr="00B71FD4">
        <w:rPr>
          <w:rFonts w:ascii="Cambria" w:hAnsi="Cambria"/>
          <w:lang w:val="es-ES"/>
        </w:rPr>
        <w:t xml:space="preserve"> </w:t>
      </w:r>
      <w:r w:rsidRPr="00B71FD4">
        <w:rPr>
          <w:rFonts w:ascii="Cambria" w:hAnsi="Cambria"/>
          <w:b/>
          <w:bCs/>
          <w:lang w:val="es-ES"/>
        </w:rPr>
        <w:t>Conclusión.</w:t>
      </w:r>
      <w:r w:rsidRPr="00B71FD4">
        <w:rPr>
          <w:rFonts w:ascii="Cambria" w:hAnsi="Cambria"/>
          <w:lang w:val="es-ES"/>
        </w:rPr>
        <w:t xml:space="preserve"> Cumplido el objeto de la presente diligencia se da por concluida, levantándose para </w:t>
      </w:r>
      <w:r w:rsidR="00E03FB5" w:rsidRPr="00B71FD4">
        <w:rPr>
          <w:rFonts w:ascii="Cambria" w:hAnsi="Cambria"/>
          <w:lang w:val="es-ES"/>
        </w:rPr>
        <w:t>los efectos conducentes</w:t>
      </w:r>
      <w:r w:rsidRPr="00B71FD4">
        <w:rPr>
          <w:rFonts w:ascii="Cambria" w:hAnsi="Cambria"/>
          <w:lang w:val="es-ES"/>
        </w:rPr>
        <w:t xml:space="preserve"> la presente acta, siendo las</w:t>
      </w:r>
      <w:r w:rsidR="00A22737" w:rsidRPr="00B71FD4">
        <w:rPr>
          <w:rFonts w:ascii="Cambria" w:hAnsi="Cambria"/>
          <w:lang w:val="es-ES"/>
        </w:rPr>
        <w:t xml:space="preserve"> _____</w:t>
      </w:r>
      <w:r w:rsidRPr="00B71FD4">
        <w:rPr>
          <w:rFonts w:ascii="Cambria" w:hAnsi="Cambria"/>
          <w:lang w:val="es-ES"/>
        </w:rPr>
        <w:t>__</w:t>
      </w:r>
      <w:r w:rsidR="00A22737" w:rsidRPr="00B71FD4">
        <w:rPr>
          <w:rFonts w:ascii="Cambria" w:hAnsi="Cambria"/>
          <w:lang w:val="es-ES"/>
        </w:rPr>
        <w:t>__</w:t>
      </w:r>
      <w:r w:rsidRPr="00B71FD4">
        <w:rPr>
          <w:rFonts w:ascii="Cambria" w:hAnsi="Cambria"/>
          <w:lang w:val="es-ES"/>
        </w:rPr>
        <w:t>___horas con</w:t>
      </w:r>
      <w:r w:rsidR="00F76883" w:rsidRPr="00B71FD4">
        <w:rPr>
          <w:rFonts w:ascii="Cambria" w:hAnsi="Cambria"/>
          <w:lang w:val="es-ES"/>
        </w:rPr>
        <w:t>_</w:t>
      </w:r>
      <w:r w:rsidRPr="00B71FD4">
        <w:rPr>
          <w:rFonts w:ascii="Cambria" w:hAnsi="Cambria"/>
          <w:lang w:val="es-ES"/>
        </w:rPr>
        <w:t>__</w:t>
      </w:r>
      <w:r w:rsidR="00A22737" w:rsidRPr="00B71FD4">
        <w:rPr>
          <w:rFonts w:ascii="Cambria" w:hAnsi="Cambria"/>
          <w:lang w:val="es-ES"/>
        </w:rPr>
        <w:t>______</w:t>
      </w:r>
      <w:r w:rsidRPr="00B71FD4">
        <w:rPr>
          <w:rFonts w:ascii="Cambria" w:hAnsi="Cambria"/>
          <w:lang w:val="es-ES"/>
        </w:rPr>
        <w:t>_</w:t>
      </w:r>
      <w:r w:rsidR="00A22737" w:rsidRPr="00B71FD4">
        <w:rPr>
          <w:rFonts w:ascii="Cambria" w:hAnsi="Cambria"/>
          <w:lang w:val="es-ES"/>
        </w:rPr>
        <w:t>___</w:t>
      </w:r>
      <w:r w:rsidRPr="00B71FD4">
        <w:rPr>
          <w:rFonts w:ascii="Cambria" w:hAnsi="Cambria"/>
          <w:lang w:val="es-ES"/>
        </w:rPr>
        <w:t>__ minutos, del día</w:t>
      </w:r>
      <w:r w:rsidR="00A22737" w:rsidRPr="00B71FD4">
        <w:rPr>
          <w:rFonts w:ascii="Cambria" w:hAnsi="Cambria"/>
          <w:lang w:val="es-ES"/>
        </w:rPr>
        <w:t xml:space="preserve"> </w:t>
      </w:r>
      <w:r w:rsidR="00F76883" w:rsidRPr="00B71FD4">
        <w:rPr>
          <w:rFonts w:ascii="Cambria" w:hAnsi="Cambria"/>
          <w:lang w:val="es-ES"/>
        </w:rPr>
        <w:t>____</w:t>
      </w:r>
      <w:r w:rsidR="00A22737" w:rsidRPr="00B71FD4">
        <w:rPr>
          <w:rFonts w:ascii="Cambria" w:hAnsi="Cambria"/>
          <w:lang w:val="es-ES"/>
        </w:rPr>
        <w:t>_______</w:t>
      </w:r>
      <w:r w:rsidR="00F76883" w:rsidRPr="00B71FD4">
        <w:rPr>
          <w:rFonts w:ascii="Cambria" w:hAnsi="Cambria"/>
          <w:lang w:val="es-ES"/>
        </w:rPr>
        <w:t>_</w:t>
      </w:r>
      <w:r w:rsidRPr="00B71FD4">
        <w:rPr>
          <w:rFonts w:ascii="Cambria" w:hAnsi="Cambria"/>
          <w:lang w:val="es-ES"/>
        </w:rPr>
        <w:t>del mes de</w:t>
      </w:r>
      <w:r w:rsidR="00A22737" w:rsidRPr="00B71FD4">
        <w:rPr>
          <w:rFonts w:ascii="Cambria" w:hAnsi="Cambria"/>
          <w:lang w:val="es-ES"/>
        </w:rPr>
        <w:t xml:space="preserve"> </w:t>
      </w:r>
      <w:r w:rsidRPr="00B71FD4">
        <w:rPr>
          <w:rFonts w:ascii="Cambria" w:hAnsi="Cambria"/>
          <w:lang w:val="es-ES"/>
        </w:rPr>
        <w:t>_</w:t>
      </w:r>
      <w:r w:rsidR="00A22737" w:rsidRPr="00B71FD4">
        <w:rPr>
          <w:rFonts w:ascii="Cambria" w:hAnsi="Cambria"/>
          <w:lang w:val="es-ES"/>
        </w:rPr>
        <w:t>______</w:t>
      </w:r>
      <w:r w:rsidRPr="00B71FD4">
        <w:rPr>
          <w:rFonts w:ascii="Cambria" w:hAnsi="Cambria"/>
          <w:lang w:val="es-ES"/>
        </w:rPr>
        <w:t>___________________del año</w:t>
      </w:r>
      <w:r w:rsidR="00F76883" w:rsidRPr="00B71FD4">
        <w:rPr>
          <w:rFonts w:ascii="Cambria" w:hAnsi="Cambria"/>
          <w:lang w:val="es-ES"/>
        </w:rPr>
        <w:t>__</w:t>
      </w:r>
      <w:r w:rsidR="00A22737" w:rsidRPr="00B71FD4">
        <w:rPr>
          <w:rFonts w:ascii="Cambria" w:hAnsi="Cambria"/>
          <w:lang w:val="es-ES"/>
        </w:rPr>
        <w:t>_____</w:t>
      </w:r>
      <w:r w:rsidR="00F76883" w:rsidRPr="00B71FD4">
        <w:rPr>
          <w:rFonts w:ascii="Cambria" w:hAnsi="Cambria"/>
          <w:lang w:val="es-ES"/>
        </w:rPr>
        <w:t>_______</w:t>
      </w:r>
      <w:r w:rsidRPr="00B71FD4">
        <w:rPr>
          <w:rFonts w:ascii="Cambria" w:hAnsi="Cambria"/>
          <w:lang w:val="es-ES"/>
        </w:rPr>
        <w:t xml:space="preserve">, firmando al margen y al calce los que en ella intervinieron, en términos del artículo </w:t>
      </w:r>
      <w:r w:rsidR="00262BFF" w:rsidRPr="00B71FD4">
        <w:rPr>
          <w:rFonts w:ascii="Cambria" w:hAnsi="Cambria"/>
          <w:lang w:val="es-ES"/>
        </w:rPr>
        <w:t>112 de la Ley del Sistema Estatal de Protección Civil para el Estado de Puebla</w:t>
      </w:r>
      <w:r w:rsidRPr="00B71FD4">
        <w:rPr>
          <w:rFonts w:ascii="Cambria" w:hAnsi="Cambria"/>
          <w:lang w:val="es-ES"/>
        </w:rPr>
        <w:t>, entregando copia</w:t>
      </w:r>
      <w:r w:rsidR="00036255" w:rsidRPr="00B71FD4">
        <w:rPr>
          <w:rFonts w:ascii="Cambria" w:hAnsi="Cambria"/>
          <w:lang w:val="es-ES"/>
        </w:rPr>
        <w:t xml:space="preserve"> </w:t>
      </w:r>
      <w:r w:rsidRPr="00B71FD4">
        <w:rPr>
          <w:rFonts w:ascii="Cambria" w:hAnsi="Cambria"/>
          <w:lang w:val="es-ES"/>
        </w:rPr>
        <w:t>de la presente acta al C.______</w:t>
      </w:r>
      <w:r w:rsidR="00262BFF" w:rsidRPr="00B71FD4">
        <w:rPr>
          <w:rFonts w:ascii="Cambria" w:hAnsi="Cambria"/>
          <w:lang w:val="es-ES"/>
        </w:rPr>
        <w:t>____________</w:t>
      </w:r>
      <w:r w:rsidRPr="00B71FD4">
        <w:rPr>
          <w:rFonts w:ascii="Cambria" w:hAnsi="Cambria"/>
          <w:lang w:val="es-ES"/>
        </w:rPr>
        <w:t>____________________________________</w:t>
      </w:r>
      <w:r w:rsidR="00262BFF" w:rsidRPr="00B71FD4">
        <w:rPr>
          <w:rFonts w:ascii="Cambria" w:hAnsi="Cambria"/>
          <w:lang w:val="es-ES"/>
        </w:rPr>
        <w:t>______________</w:t>
      </w:r>
      <w:r w:rsidR="001435D8">
        <w:rPr>
          <w:rFonts w:ascii="Cambria" w:hAnsi="Cambria"/>
          <w:lang w:val="es-ES"/>
        </w:rPr>
        <w:t>__________</w:t>
      </w:r>
      <w:r w:rsidR="00E03FB5" w:rsidRPr="00B71FD4">
        <w:rPr>
          <w:rFonts w:ascii="Cambria" w:hAnsi="Cambria"/>
          <w:lang w:val="es-ES"/>
        </w:rPr>
        <w:t>_</w:t>
      </w:r>
      <w:r w:rsidR="005477B1" w:rsidRPr="00B71FD4">
        <w:rPr>
          <w:rFonts w:ascii="Cambria" w:hAnsi="Cambria"/>
          <w:lang w:val="es-ES"/>
        </w:rPr>
        <w:t>.</w:t>
      </w:r>
    </w:p>
    <w:p w14:paraId="5FF89AB0" w14:textId="22488420" w:rsidR="00262BFF" w:rsidRDefault="00262BFF" w:rsidP="002D51F7">
      <w:pPr>
        <w:spacing w:line="240" w:lineRule="auto"/>
        <w:ind w:left="142" w:right="425"/>
        <w:jc w:val="center"/>
        <w:rPr>
          <w:rFonts w:ascii="Cambria" w:hAnsi="Cambria"/>
          <w:lang w:val="es-ES"/>
        </w:rPr>
      </w:pPr>
    </w:p>
    <w:p w14:paraId="53017798" w14:textId="77777777" w:rsidR="00B121A8" w:rsidRPr="00B71FD4" w:rsidRDefault="00B121A8" w:rsidP="002D51F7">
      <w:pPr>
        <w:spacing w:line="240" w:lineRule="auto"/>
        <w:ind w:left="142" w:right="425"/>
        <w:jc w:val="center"/>
        <w:rPr>
          <w:rFonts w:ascii="Cambria" w:hAnsi="Cambria"/>
          <w:lang w:val="es-ES"/>
        </w:rPr>
      </w:pPr>
    </w:p>
    <w:p w14:paraId="60733354" w14:textId="314B097F" w:rsidR="00D20CF4" w:rsidRPr="00B71FD4" w:rsidRDefault="00D20CF4" w:rsidP="002D51F7">
      <w:pPr>
        <w:spacing w:after="0" w:line="240" w:lineRule="auto"/>
        <w:ind w:left="142" w:right="425"/>
        <w:jc w:val="center"/>
        <w:rPr>
          <w:rFonts w:ascii="Cambria" w:hAnsi="Cambria"/>
        </w:rPr>
      </w:pPr>
      <w:r w:rsidRPr="00B71FD4">
        <w:rPr>
          <w:rFonts w:ascii="Cambria" w:hAnsi="Cambria"/>
        </w:rPr>
        <w:t>___</w:t>
      </w:r>
      <w:r w:rsidRPr="00B71FD4">
        <w:rPr>
          <w:rFonts w:ascii="Cambria" w:hAnsi="Cambria"/>
        </w:rPr>
        <w:softHyphen/>
        <w:t>_______________________________________________</w:t>
      </w:r>
    </w:p>
    <w:p w14:paraId="3E850644" w14:textId="77777777" w:rsidR="00D20CF4" w:rsidRPr="00B71FD4" w:rsidRDefault="00D20CF4" w:rsidP="002D51F7">
      <w:pPr>
        <w:spacing w:after="0" w:line="240" w:lineRule="auto"/>
        <w:ind w:left="142" w:right="425"/>
        <w:jc w:val="center"/>
        <w:rPr>
          <w:rFonts w:ascii="Cambria" w:hAnsi="Cambria"/>
        </w:rPr>
      </w:pPr>
      <w:r w:rsidRPr="00B71FD4">
        <w:rPr>
          <w:rFonts w:ascii="Cambria" w:hAnsi="Cambria"/>
        </w:rPr>
        <w:t>PROPIETARIO, ARRENDADOR, POSEEDOR,</w:t>
      </w:r>
    </w:p>
    <w:p w14:paraId="104E35FF" w14:textId="77777777" w:rsidR="00D20CF4" w:rsidRPr="00B71FD4" w:rsidRDefault="00D20CF4" w:rsidP="002D51F7">
      <w:pPr>
        <w:spacing w:after="0" w:line="240" w:lineRule="auto"/>
        <w:ind w:left="142" w:right="425"/>
        <w:jc w:val="center"/>
        <w:rPr>
          <w:rFonts w:ascii="Cambria" w:hAnsi="Cambria"/>
        </w:rPr>
      </w:pPr>
      <w:r w:rsidRPr="00B71FD4">
        <w:rPr>
          <w:rFonts w:ascii="Cambria" w:hAnsi="Cambria"/>
        </w:rPr>
        <w:t>ADMINISTRADOR O REPRESENTANTE LEGAL</w:t>
      </w:r>
    </w:p>
    <w:p w14:paraId="2B395071" w14:textId="54D3C24C" w:rsidR="00262BFF" w:rsidRPr="00B71FD4" w:rsidRDefault="00262BFF" w:rsidP="002D51F7">
      <w:pPr>
        <w:spacing w:line="240" w:lineRule="auto"/>
        <w:ind w:left="142" w:right="425"/>
        <w:jc w:val="both"/>
        <w:rPr>
          <w:rFonts w:ascii="Cambria" w:hAnsi="Cambria"/>
          <w:lang w:val="es-ES"/>
        </w:rPr>
      </w:pPr>
    </w:p>
    <w:p w14:paraId="22962411" w14:textId="28F04D97" w:rsidR="00AB6D1A" w:rsidRPr="00B71FD4" w:rsidRDefault="00272F2F" w:rsidP="002D51F7">
      <w:pPr>
        <w:spacing w:after="0" w:line="240" w:lineRule="auto"/>
        <w:ind w:left="142" w:right="425"/>
        <w:jc w:val="both"/>
        <w:rPr>
          <w:rFonts w:ascii="Cambria" w:hAnsi="Cambria"/>
        </w:rPr>
      </w:pPr>
      <w:r w:rsidRPr="00B71FD4">
        <w:rPr>
          <w:rFonts w:ascii="Cambria" w:hAnsi="Cambria"/>
        </w:rPr>
        <w:t xml:space="preserve"> </w:t>
      </w:r>
    </w:p>
    <w:p w14:paraId="6D702D4E" w14:textId="17007104" w:rsidR="00371659" w:rsidRPr="00B71FD4" w:rsidRDefault="00272F2F" w:rsidP="002D51F7">
      <w:pPr>
        <w:spacing w:after="0" w:line="240" w:lineRule="auto"/>
        <w:ind w:left="142" w:right="425"/>
        <w:jc w:val="both"/>
        <w:rPr>
          <w:rFonts w:ascii="Cambria" w:hAnsi="Cambria"/>
        </w:rPr>
      </w:pPr>
      <w:r w:rsidRPr="00B71FD4">
        <w:rPr>
          <w:rFonts w:ascii="Cambria" w:hAnsi="Cambria"/>
        </w:rPr>
        <w:t xml:space="preserve"> </w:t>
      </w:r>
      <w:r w:rsidR="004003FF" w:rsidRPr="00B71FD4">
        <w:rPr>
          <w:rFonts w:ascii="Cambria" w:hAnsi="Cambria"/>
        </w:rPr>
        <w:t>_</w:t>
      </w:r>
      <w:r w:rsidR="00371659" w:rsidRPr="00B71FD4">
        <w:rPr>
          <w:rFonts w:ascii="Cambria" w:hAnsi="Cambria"/>
        </w:rPr>
        <w:t>____________________________________</w:t>
      </w:r>
      <w:r w:rsidR="00262BFF" w:rsidRPr="00B71FD4">
        <w:rPr>
          <w:rFonts w:ascii="Cambria" w:hAnsi="Cambria"/>
        </w:rPr>
        <w:t>___                                                _____________________________________</w:t>
      </w:r>
    </w:p>
    <w:p w14:paraId="0386FF0D" w14:textId="35BA5FA9" w:rsidR="00371659" w:rsidRPr="00B71FD4" w:rsidRDefault="00D20CF4" w:rsidP="002D51F7">
      <w:pPr>
        <w:spacing w:after="0" w:line="240" w:lineRule="auto"/>
        <w:ind w:left="142" w:right="425"/>
        <w:jc w:val="both"/>
        <w:rPr>
          <w:rFonts w:ascii="Cambria" w:hAnsi="Cambria"/>
        </w:rPr>
      </w:pPr>
      <w:r w:rsidRPr="00B71FD4">
        <w:rPr>
          <w:rFonts w:ascii="Cambria" w:hAnsi="Cambria"/>
        </w:rPr>
        <w:t xml:space="preserve">   NOMBRE Y FIRMA DEL TESTIGO</w:t>
      </w:r>
      <w:r w:rsidR="00371659" w:rsidRPr="00B71FD4">
        <w:rPr>
          <w:rFonts w:ascii="Cambria" w:hAnsi="Cambria"/>
        </w:rPr>
        <w:t xml:space="preserve">                                                  NOMBRE Y FIRMA DE</w:t>
      </w:r>
      <w:r w:rsidR="00AB6D1A" w:rsidRPr="00B71FD4">
        <w:rPr>
          <w:rFonts w:ascii="Cambria" w:hAnsi="Cambria"/>
        </w:rPr>
        <w:t>L</w:t>
      </w:r>
      <w:r w:rsidR="00371659" w:rsidRPr="00B71FD4">
        <w:rPr>
          <w:rFonts w:ascii="Cambria" w:hAnsi="Cambria"/>
        </w:rPr>
        <w:t xml:space="preserve"> TESTIGO</w:t>
      </w:r>
    </w:p>
    <w:p w14:paraId="1D6E3603" w14:textId="77777777" w:rsidR="00371659" w:rsidRPr="00B71FD4" w:rsidRDefault="00371659" w:rsidP="002D51F7">
      <w:pPr>
        <w:spacing w:after="0" w:line="240" w:lineRule="auto"/>
        <w:ind w:left="142" w:right="425"/>
        <w:rPr>
          <w:rFonts w:ascii="Cambria" w:hAnsi="Cambria"/>
        </w:rPr>
      </w:pPr>
    </w:p>
    <w:p w14:paraId="42876D26" w14:textId="50896780" w:rsidR="00D20CF4" w:rsidRDefault="00D20CF4" w:rsidP="002D51F7">
      <w:pPr>
        <w:spacing w:after="0" w:line="240" w:lineRule="auto"/>
        <w:ind w:left="142" w:right="425"/>
        <w:rPr>
          <w:rFonts w:ascii="Cambria" w:hAnsi="Cambria"/>
        </w:rPr>
      </w:pPr>
    </w:p>
    <w:p w14:paraId="4254785C" w14:textId="3D9A399D" w:rsidR="00D56B50" w:rsidRDefault="00D56B50" w:rsidP="002D51F7">
      <w:pPr>
        <w:spacing w:after="0" w:line="240" w:lineRule="auto"/>
        <w:ind w:left="142" w:right="425"/>
        <w:rPr>
          <w:rFonts w:ascii="Cambria" w:hAnsi="Cambria"/>
        </w:rPr>
      </w:pPr>
    </w:p>
    <w:p w14:paraId="60A10DDB" w14:textId="77777777" w:rsidR="00D56B50" w:rsidRPr="00B71FD4" w:rsidRDefault="00D56B50" w:rsidP="002D51F7">
      <w:pPr>
        <w:spacing w:after="0" w:line="240" w:lineRule="auto"/>
        <w:ind w:left="142" w:right="425"/>
        <w:rPr>
          <w:rFonts w:ascii="Cambria" w:hAnsi="Cambria"/>
        </w:rPr>
      </w:pPr>
    </w:p>
    <w:p w14:paraId="2AB96963" w14:textId="140D8088" w:rsidR="00371659" w:rsidRPr="00B71FD4" w:rsidRDefault="00D20CF4" w:rsidP="002D51F7">
      <w:pPr>
        <w:spacing w:after="0" w:line="240" w:lineRule="auto"/>
        <w:ind w:left="142" w:right="425"/>
        <w:jc w:val="both"/>
        <w:rPr>
          <w:rFonts w:ascii="Cambria" w:hAnsi="Cambria"/>
        </w:rPr>
      </w:pPr>
      <w:r w:rsidRPr="00B71FD4">
        <w:rPr>
          <w:rFonts w:ascii="Cambria" w:hAnsi="Cambria"/>
        </w:rPr>
        <w:t xml:space="preserve">  </w:t>
      </w:r>
      <w:r w:rsidR="00293A06">
        <w:rPr>
          <w:rFonts w:ascii="Cambria" w:hAnsi="Cambria"/>
        </w:rPr>
        <w:t>__</w:t>
      </w:r>
      <w:r w:rsidR="004003FF" w:rsidRPr="00B71FD4">
        <w:rPr>
          <w:rFonts w:ascii="Cambria" w:hAnsi="Cambria"/>
        </w:rPr>
        <w:t>_</w:t>
      </w:r>
      <w:r w:rsidR="00371659" w:rsidRPr="00B71FD4">
        <w:rPr>
          <w:rFonts w:ascii="Cambria" w:hAnsi="Cambria"/>
        </w:rPr>
        <w:t>____________________</w:t>
      </w:r>
      <w:r w:rsidR="00262BFF" w:rsidRPr="00B71FD4">
        <w:rPr>
          <w:rFonts w:ascii="Cambria" w:hAnsi="Cambria"/>
        </w:rPr>
        <w:t>________________</w:t>
      </w:r>
      <w:r w:rsidR="00371659" w:rsidRPr="00B71FD4">
        <w:rPr>
          <w:rFonts w:ascii="Cambria" w:hAnsi="Cambria"/>
        </w:rPr>
        <w:t xml:space="preserve">                                                  </w:t>
      </w:r>
      <w:r w:rsidR="00262BFF" w:rsidRPr="00B71FD4">
        <w:rPr>
          <w:rFonts w:ascii="Cambria" w:hAnsi="Cambria"/>
        </w:rPr>
        <w:t>_____________</w:t>
      </w:r>
      <w:r w:rsidR="004003FF" w:rsidRPr="00B71FD4">
        <w:rPr>
          <w:rFonts w:ascii="Cambria" w:hAnsi="Cambria"/>
        </w:rPr>
        <w:t>__</w:t>
      </w:r>
      <w:r w:rsidR="00371659" w:rsidRPr="00B71FD4">
        <w:rPr>
          <w:rFonts w:ascii="Cambria" w:hAnsi="Cambria"/>
        </w:rPr>
        <w:t>_____________________</w:t>
      </w:r>
      <w:r w:rsidR="00293A06">
        <w:rPr>
          <w:rFonts w:ascii="Cambria" w:hAnsi="Cambria"/>
        </w:rPr>
        <w:t>_</w:t>
      </w:r>
      <w:r w:rsidR="00371659" w:rsidRPr="00B71FD4">
        <w:rPr>
          <w:rFonts w:ascii="Cambria" w:hAnsi="Cambria"/>
        </w:rPr>
        <w:t>__</w:t>
      </w:r>
    </w:p>
    <w:p w14:paraId="0B9F4A32" w14:textId="70F2E0B7" w:rsidR="00B94755" w:rsidRPr="00484156" w:rsidRDefault="00293A06" w:rsidP="00D56B50">
      <w:pPr>
        <w:spacing w:after="0" w:line="240" w:lineRule="auto"/>
        <w:ind w:left="142" w:right="425"/>
        <w:jc w:val="both"/>
        <w:rPr>
          <w:rFonts w:asciiTheme="majorHAnsi" w:hAnsiTheme="majorHAnsi" w:cstheme="minorHAnsi"/>
          <w:sz w:val="24"/>
          <w:szCs w:val="24"/>
          <w:u w:val="single"/>
        </w:rPr>
      </w:pPr>
      <w:r>
        <w:rPr>
          <w:rFonts w:ascii="Cambria" w:hAnsi="Cambria"/>
        </w:rPr>
        <w:t xml:space="preserve">   </w:t>
      </w:r>
      <w:r w:rsidR="00371659" w:rsidRPr="00B71FD4">
        <w:rPr>
          <w:rFonts w:ascii="Cambria" w:hAnsi="Cambria"/>
        </w:rPr>
        <w:t>NOMBRE Y FIRMA DE</w:t>
      </w:r>
      <w:r w:rsidR="00D20CF4" w:rsidRPr="00B71FD4">
        <w:rPr>
          <w:rFonts w:ascii="Cambria" w:hAnsi="Cambria"/>
        </w:rPr>
        <w:t>L</w:t>
      </w:r>
      <w:r w:rsidR="00371659" w:rsidRPr="00B71FD4">
        <w:rPr>
          <w:rFonts w:ascii="Cambria" w:hAnsi="Cambria"/>
        </w:rPr>
        <w:t xml:space="preserve"> INSPECTOR                                              </w:t>
      </w:r>
      <w:r w:rsidR="00D20CF4" w:rsidRPr="00B71FD4">
        <w:rPr>
          <w:rFonts w:ascii="Cambria" w:hAnsi="Cambria"/>
        </w:rPr>
        <w:t>NOMBRE Y FIRMA DEL INSPECTOR</w:t>
      </w:r>
    </w:p>
    <w:sectPr w:rsidR="00B94755" w:rsidRPr="00484156" w:rsidSect="009F3271">
      <w:headerReference w:type="default" r:id="rId7"/>
      <w:footerReference w:type="default" r:id="rId8"/>
      <w:pgSz w:w="12240" w:h="15840"/>
      <w:pgMar w:top="1276" w:right="616" w:bottom="709" w:left="851" w:header="708" w:footer="2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8BA9" w14:textId="77777777" w:rsidR="00774C04" w:rsidRDefault="00774C04">
      <w:pPr>
        <w:spacing w:after="0" w:line="240" w:lineRule="auto"/>
      </w:pPr>
      <w:r>
        <w:separator/>
      </w:r>
    </w:p>
  </w:endnote>
  <w:endnote w:type="continuationSeparator" w:id="0">
    <w:p w14:paraId="0A6C9D60" w14:textId="77777777" w:rsidR="00774C04" w:rsidRDefault="007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8C02" w14:textId="77777777" w:rsidR="001435D8" w:rsidRDefault="001435D8" w:rsidP="00835F5A">
    <w:pPr>
      <w:pStyle w:val="Piedepgina"/>
      <w:jc w:val="right"/>
      <w:rPr>
        <w:b/>
        <w:color w:val="548DD4" w:themeColor="text2" w:themeTint="99"/>
        <w:sz w:val="16"/>
        <w:szCs w:val="16"/>
      </w:rPr>
    </w:pPr>
  </w:p>
  <w:p w14:paraId="092FD6DF" w14:textId="393BCDCA" w:rsidR="00972726" w:rsidRDefault="00835F5A" w:rsidP="00835F5A">
    <w:pPr>
      <w:pStyle w:val="Piedepgina"/>
      <w:jc w:val="right"/>
      <w:rPr>
        <w:b/>
        <w:color w:val="548DD4" w:themeColor="text2" w:themeTint="99"/>
        <w:sz w:val="16"/>
        <w:szCs w:val="16"/>
      </w:rPr>
    </w:pPr>
    <w:r w:rsidRPr="00315969">
      <w:rPr>
        <w:b/>
        <w:color w:val="548DD4" w:themeColor="text2" w:themeTint="99"/>
        <w:sz w:val="16"/>
        <w:szCs w:val="16"/>
      </w:rPr>
      <w:t>2 NORTE ESQUINA 4 ORIENTE S/N BARRIO DE SAN JUAN AQUIAHUAC</w:t>
    </w:r>
  </w:p>
  <w:p w14:paraId="04DBF403" w14:textId="77777777" w:rsidR="00835F5A" w:rsidRPr="00315969" w:rsidRDefault="00835F5A" w:rsidP="00835F5A">
    <w:pPr>
      <w:pStyle w:val="Piedepgina"/>
      <w:jc w:val="right"/>
      <w:rPr>
        <w:b/>
        <w:color w:val="548DD4" w:themeColor="text2" w:themeTint="99"/>
        <w:sz w:val="16"/>
        <w:szCs w:val="16"/>
      </w:rPr>
    </w:pPr>
    <w:r w:rsidRPr="00315969">
      <w:rPr>
        <w:b/>
        <w:color w:val="548DD4" w:themeColor="text2" w:themeTint="99"/>
        <w:sz w:val="16"/>
        <w:szCs w:val="16"/>
      </w:rPr>
      <w:t xml:space="preserve">CENTRO DE SAN ANDRÉS CHOLULA, PUEBLA. 4 09 07 70 EXT. 103 Y 104 </w:t>
    </w:r>
  </w:p>
  <w:p w14:paraId="3B36F2FD" w14:textId="77777777" w:rsidR="00835F5A" w:rsidRPr="00880D2C" w:rsidRDefault="00835F5A" w:rsidP="00835F5A">
    <w:pPr>
      <w:pStyle w:val="Piedepgina"/>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86D6" w14:textId="77777777" w:rsidR="00774C04" w:rsidRDefault="00774C04">
      <w:pPr>
        <w:spacing w:after="0" w:line="240" w:lineRule="auto"/>
      </w:pPr>
      <w:r>
        <w:separator/>
      </w:r>
    </w:p>
  </w:footnote>
  <w:footnote w:type="continuationSeparator" w:id="0">
    <w:p w14:paraId="1C359AF0" w14:textId="77777777" w:rsidR="00774C04" w:rsidRDefault="007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A9C0" w14:textId="71EF006C" w:rsidR="00972726" w:rsidRDefault="005477B1">
    <w:pPr>
      <w:pStyle w:val="Encabezado"/>
      <w:rPr>
        <w:noProof/>
        <w:lang w:eastAsia="es-MX"/>
      </w:rPr>
    </w:pPr>
    <w:r>
      <w:rPr>
        <w:noProof/>
        <w:lang w:eastAsia="es-MX"/>
      </w:rPr>
      <w:drawing>
        <wp:anchor distT="0" distB="0" distL="114300" distR="114300" simplePos="0" relativeHeight="251659264" behindDoc="1" locked="0" layoutInCell="1" allowOverlap="1" wp14:anchorId="05F7BDBE" wp14:editId="66CE3A9B">
          <wp:simplePos x="0" y="0"/>
          <wp:positionH relativeFrom="column">
            <wp:posOffset>-251424</wp:posOffset>
          </wp:positionH>
          <wp:positionV relativeFrom="paragraph">
            <wp:posOffset>-373380</wp:posOffset>
          </wp:positionV>
          <wp:extent cx="1336003" cy="981075"/>
          <wp:effectExtent l="0" t="0" r="0" b="0"/>
          <wp:wrapNone/>
          <wp:docPr id="77" name="Imagen 7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14522" t="18266" r="13695" b="13514"/>
                  <a:stretch/>
                </pic:blipFill>
                <pic:spPr bwMode="auto">
                  <a:xfrm>
                    <a:off x="0" y="0"/>
                    <a:ext cx="1339939" cy="983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621A">
      <w:rPr>
        <w:noProof/>
        <w:lang w:eastAsia="es-MX"/>
      </w:rPr>
      <w:drawing>
        <wp:anchor distT="0" distB="0" distL="114300" distR="114300" simplePos="0" relativeHeight="251662336" behindDoc="0" locked="0" layoutInCell="1" allowOverlap="1" wp14:anchorId="0A655CE0" wp14:editId="7B82341D">
          <wp:simplePos x="0" y="0"/>
          <wp:positionH relativeFrom="margin">
            <wp:posOffset>2769870</wp:posOffset>
          </wp:positionH>
          <wp:positionV relativeFrom="paragraph">
            <wp:posOffset>-459104</wp:posOffset>
          </wp:positionV>
          <wp:extent cx="1028700" cy="1028700"/>
          <wp:effectExtent l="0" t="0" r="0" b="0"/>
          <wp:wrapNone/>
          <wp:docPr id="78" name="Imagen 7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page">
            <wp14:pctWidth>0</wp14:pctWidth>
          </wp14:sizeRelH>
          <wp14:sizeRelV relativeFrom="page">
            <wp14:pctHeight>0</wp14:pctHeight>
          </wp14:sizeRelV>
        </wp:anchor>
      </w:drawing>
    </w:r>
    <w:r w:rsidR="001E621A">
      <w:rPr>
        <w:noProof/>
        <w:lang w:eastAsia="es-MX"/>
      </w:rPr>
      <w:drawing>
        <wp:anchor distT="0" distB="0" distL="114300" distR="114300" simplePos="0" relativeHeight="251664384" behindDoc="0" locked="0" layoutInCell="1" allowOverlap="1" wp14:anchorId="74D6E470" wp14:editId="6AB6008D">
          <wp:simplePos x="0" y="0"/>
          <wp:positionH relativeFrom="column">
            <wp:posOffset>5603240</wp:posOffset>
          </wp:positionH>
          <wp:positionV relativeFrom="paragraph">
            <wp:posOffset>-392430</wp:posOffset>
          </wp:positionV>
          <wp:extent cx="920046" cy="908968"/>
          <wp:effectExtent l="0" t="0" r="0" b="5715"/>
          <wp:wrapNone/>
          <wp:docPr id="79" name="Imagen 7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rotWithShape="1">
                  <a:blip r:embed="rId3">
                    <a:extLst>
                      <a:ext uri="{28A0092B-C50C-407E-A947-70E740481C1C}">
                        <a14:useLocalDpi xmlns:a14="http://schemas.microsoft.com/office/drawing/2010/main" val="0"/>
                      </a:ext>
                    </a:extLst>
                  </a:blip>
                  <a:srcRect l="9021" t="5941" r="8954" b="4011"/>
                  <a:stretch/>
                </pic:blipFill>
                <pic:spPr bwMode="auto">
                  <a:xfrm>
                    <a:off x="0" y="0"/>
                    <a:ext cx="921519" cy="9104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8C17F" w14:textId="4B7B3067" w:rsidR="009E41A5" w:rsidRDefault="00972726">
    <w:pPr>
      <w:pStyle w:val="Encabezado"/>
    </w:pPr>
    <w:r>
      <w:rPr>
        <w:noProof/>
        <w:lang w:eastAsia="es-MX"/>
      </w:rPr>
      <w:drawing>
        <wp:anchor distT="0" distB="0" distL="114300" distR="114300" simplePos="0" relativeHeight="251661312" behindDoc="1" locked="0" layoutInCell="1" allowOverlap="1" wp14:anchorId="785B7D4C" wp14:editId="134B316D">
          <wp:simplePos x="0" y="0"/>
          <wp:positionH relativeFrom="margin">
            <wp:posOffset>-210185</wp:posOffset>
          </wp:positionH>
          <wp:positionV relativeFrom="paragraph">
            <wp:posOffset>1169768</wp:posOffset>
          </wp:positionV>
          <wp:extent cx="6760509" cy="6771213"/>
          <wp:effectExtent l="0" t="0" r="2540" b="0"/>
          <wp:wrapNone/>
          <wp:docPr id="80" name="Imagen 8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Logotipo, nombre de la empresa&#10;&#10;Descripción generada automáticamente"/>
                  <pic:cNvPicPr/>
                </pic:nvPicPr>
                <pic:blipFill rotWithShape="1">
                  <a:blip r:embed="rId1">
                    <a:alphaModFix amt="20000"/>
                    <a:extLst>
                      <a:ext uri="{28A0092B-C50C-407E-A947-70E740481C1C}">
                        <a14:useLocalDpi xmlns:a14="http://schemas.microsoft.com/office/drawing/2010/main" val="0"/>
                      </a:ext>
                    </a:extLst>
                  </a:blip>
                  <a:srcRect l="36806" t="20241" r="34894" b="43016"/>
                  <a:stretch/>
                </pic:blipFill>
                <pic:spPr bwMode="auto">
                  <a:xfrm>
                    <a:off x="0" y="0"/>
                    <a:ext cx="6760509" cy="67712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activeWritingStyle w:appName="MSWord" w:lang="es-ES" w:vendorID="64" w:dllVersion="6" w:nlCheck="1" w:checkStyle="0"/>
  <w:activeWritingStyle w:appName="MSWord" w:lang="es-ES" w:vendorID="64" w:dllVersion="0"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53"/>
    <w:rsid w:val="00000022"/>
    <w:rsid w:val="000001EB"/>
    <w:rsid w:val="000005C7"/>
    <w:rsid w:val="00000A75"/>
    <w:rsid w:val="00000E8C"/>
    <w:rsid w:val="00001953"/>
    <w:rsid w:val="000034A3"/>
    <w:rsid w:val="000038D2"/>
    <w:rsid w:val="0000480A"/>
    <w:rsid w:val="000049CE"/>
    <w:rsid w:val="00004D84"/>
    <w:rsid w:val="000056DB"/>
    <w:rsid w:val="00005B0E"/>
    <w:rsid w:val="000060FB"/>
    <w:rsid w:val="00006D09"/>
    <w:rsid w:val="0000702E"/>
    <w:rsid w:val="00007383"/>
    <w:rsid w:val="00007C3C"/>
    <w:rsid w:val="00010C97"/>
    <w:rsid w:val="000111A7"/>
    <w:rsid w:val="00011789"/>
    <w:rsid w:val="000117F3"/>
    <w:rsid w:val="00011BD7"/>
    <w:rsid w:val="000120D8"/>
    <w:rsid w:val="0001260F"/>
    <w:rsid w:val="00012ABA"/>
    <w:rsid w:val="00012B1E"/>
    <w:rsid w:val="00012C27"/>
    <w:rsid w:val="0001337F"/>
    <w:rsid w:val="00013BE2"/>
    <w:rsid w:val="00013DFD"/>
    <w:rsid w:val="00014798"/>
    <w:rsid w:val="00014B66"/>
    <w:rsid w:val="00015151"/>
    <w:rsid w:val="0001574B"/>
    <w:rsid w:val="00015F6F"/>
    <w:rsid w:val="000166C8"/>
    <w:rsid w:val="000173A7"/>
    <w:rsid w:val="000213A0"/>
    <w:rsid w:val="00022989"/>
    <w:rsid w:val="00024A3E"/>
    <w:rsid w:val="00025C1A"/>
    <w:rsid w:val="00026196"/>
    <w:rsid w:val="00026D23"/>
    <w:rsid w:val="00027708"/>
    <w:rsid w:val="00030EAF"/>
    <w:rsid w:val="0003122E"/>
    <w:rsid w:val="00032116"/>
    <w:rsid w:val="00033395"/>
    <w:rsid w:val="00033F7A"/>
    <w:rsid w:val="000348D6"/>
    <w:rsid w:val="000349C6"/>
    <w:rsid w:val="00035231"/>
    <w:rsid w:val="00035CB1"/>
    <w:rsid w:val="00036255"/>
    <w:rsid w:val="000368DD"/>
    <w:rsid w:val="000372FA"/>
    <w:rsid w:val="00037A56"/>
    <w:rsid w:val="00037B4B"/>
    <w:rsid w:val="0004294A"/>
    <w:rsid w:val="00043E08"/>
    <w:rsid w:val="00044400"/>
    <w:rsid w:val="00044C1C"/>
    <w:rsid w:val="00045302"/>
    <w:rsid w:val="00045CF2"/>
    <w:rsid w:val="000465EF"/>
    <w:rsid w:val="00046689"/>
    <w:rsid w:val="000467ED"/>
    <w:rsid w:val="00046FAB"/>
    <w:rsid w:val="00047065"/>
    <w:rsid w:val="00047711"/>
    <w:rsid w:val="000478AA"/>
    <w:rsid w:val="00047A98"/>
    <w:rsid w:val="00047AE2"/>
    <w:rsid w:val="00047B1B"/>
    <w:rsid w:val="00047FCC"/>
    <w:rsid w:val="00052336"/>
    <w:rsid w:val="000526B4"/>
    <w:rsid w:val="0005464C"/>
    <w:rsid w:val="00054A86"/>
    <w:rsid w:val="00054D73"/>
    <w:rsid w:val="000559CA"/>
    <w:rsid w:val="00055F16"/>
    <w:rsid w:val="00056022"/>
    <w:rsid w:val="000560DA"/>
    <w:rsid w:val="000568A9"/>
    <w:rsid w:val="000569A2"/>
    <w:rsid w:val="00056BBC"/>
    <w:rsid w:val="00057632"/>
    <w:rsid w:val="00060DE5"/>
    <w:rsid w:val="0006129E"/>
    <w:rsid w:val="00061A96"/>
    <w:rsid w:val="00062880"/>
    <w:rsid w:val="0006415D"/>
    <w:rsid w:val="00064641"/>
    <w:rsid w:val="00066988"/>
    <w:rsid w:val="000672E3"/>
    <w:rsid w:val="00067538"/>
    <w:rsid w:val="0006758C"/>
    <w:rsid w:val="00067FB4"/>
    <w:rsid w:val="00071728"/>
    <w:rsid w:val="00071779"/>
    <w:rsid w:val="00071A86"/>
    <w:rsid w:val="000720CC"/>
    <w:rsid w:val="00072FD5"/>
    <w:rsid w:val="0007318E"/>
    <w:rsid w:val="00073301"/>
    <w:rsid w:val="0007435A"/>
    <w:rsid w:val="00074978"/>
    <w:rsid w:val="0007570A"/>
    <w:rsid w:val="000757E3"/>
    <w:rsid w:val="00076F15"/>
    <w:rsid w:val="00077CA5"/>
    <w:rsid w:val="00077CE3"/>
    <w:rsid w:val="00077EED"/>
    <w:rsid w:val="00077F08"/>
    <w:rsid w:val="00080171"/>
    <w:rsid w:val="00080910"/>
    <w:rsid w:val="000812CC"/>
    <w:rsid w:val="00081BC6"/>
    <w:rsid w:val="00083688"/>
    <w:rsid w:val="00083A97"/>
    <w:rsid w:val="00084A2C"/>
    <w:rsid w:val="00084CC2"/>
    <w:rsid w:val="0008625A"/>
    <w:rsid w:val="00086383"/>
    <w:rsid w:val="000866C5"/>
    <w:rsid w:val="00086D3C"/>
    <w:rsid w:val="00087282"/>
    <w:rsid w:val="00090307"/>
    <w:rsid w:val="00092649"/>
    <w:rsid w:val="00092790"/>
    <w:rsid w:val="00092C4D"/>
    <w:rsid w:val="000944DF"/>
    <w:rsid w:val="00095121"/>
    <w:rsid w:val="000952AE"/>
    <w:rsid w:val="000961EB"/>
    <w:rsid w:val="000962A4"/>
    <w:rsid w:val="00096F1D"/>
    <w:rsid w:val="00096FA0"/>
    <w:rsid w:val="00096FF4"/>
    <w:rsid w:val="00097216"/>
    <w:rsid w:val="00097995"/>
    <w:rsid w:val="000A026F"/>
    <w:rsid w:val="000A19A0"/>
    <w:rsid w:val="000A1F7A"/>
    <w:rsid w:val="000A2A91"/>
    <w:rsid w:val="000A2D22"/>
    <w:rsid w:val="000A37C0"/>
    <w:rsid w:val="000A393A"/>
    <w:rsid w:val="000A3C68"/>
    <w:rsid w:val="000A581E"/>
    <w:rsid w:val="000A58C2"/>
    <w:rsid w:val="000A5C9C"/>
    <w:rsid w:val="000A6317"/>
    <w:rsid w:val="000A6986"/>
    <w:rsid w:val="000A7682"/>
    <w:rsid w:val="000A7896"/>
    <w:rsid w:val="000B032A"/>
    <w:rsid w:val="000B03AB"/>
    <w:rsid w:val="000B1658"/>
    <w:rsid w:val="000B2308"/>
    <w:rsid w:val="000B27A6"/>
    <w:rsid w:val="000B28F4"/>
    <w:rsid w:val="000B3173"/>
    <w:rsid w:val="000B3396"/>
    <w:rsid w:val="000B4A4A"/>
    <w:rsid w:val="000B5BC1"/>
    <w:rsid w:val="000B61A6"/>
    <w:rsid w:val="000B61EC"/>
    <w:rsid w:val="000B621A"/>
    <w:rsid w:val="000B6329"/>
    <w:rsid w:val="000B7344"/>
    <w:rsid w:val="000C018B"/>
    <w:rsid w:val="000C132B"/>
    <w:rsid w:val="000C1838"/>
    <w:rsid w:val="000C23D7"/>
    <w:rsid w:val="000C366E"/>
    <w:rsid w:val="000C3BA3"/>
    <w:rsid w:val="000C424C"/>
    <w:rsid w:val="000C4C71"/>
    <w:rsid w:val="000C4D12"/>
    <w:rsid w:val="000C534D"/>
    <w:rsid w:val="000C53EC"/>
    <w:rsid w:val="000C619E"/>
    <w:rsid w:val="000C6467"/>
    <w:rsid w:val="000C6D07"/>
    <w:rsid w:val="000C6F02"/>
    <w:rsid w:val="000C738F"/>
    <w:rsid w:val="000C78ED"/>
    <w:rsid w:val="000C79BC"/>
    <w:rsid w:val="000D1F19"/>
    <w:rsid w:val="000D3183"/>
    <w:rsid w:val="000D3A70"/>
    <w:rsid w:val="000D40D2"/>
    <w:rsid w:val="000D4D2F"/>
    <w:rsid w:val="000D51C9"/>
    <w:rsid w:val="000D554E"/>
    <w:rsid w:val="000D5892"/>
    <w:rsid w:val="000D5A31"/>
    <w:rsid w:val="000D5D80"/>
    <w:rsid w:val="000D728E"/>
    <w:rsid w:val="000E00AF"/>
    <w:rsid w:val="000E0243"/>
    <w:rsid w:val="000E03D5"/>
    <w:rsid w:val="000E0975"/>
    <w:rsid w:val="000E1A4E"/>
    <w:rsid w:val="000E23C9"/>
    <w:rsid w:val="000E3228"/>
    <w:rsid w:val="000E3FCB"/>
    <w:rsid w:val="000E4A20"/>
    <w:rsid w:val="000E4C48"/>
    <w:rsid w:val="000E64C5"/>
    <w:rsid w:val="000E6865"/>
    <w:rsid w:val="000E6CA1"/>
    <w:rsid w:val="000E7388"/>
    <w:rsid w:val="000F0FDA"/>
    <w:rsid w:val="000F13F7"/>
    <w:rsid w:val="000F17B3"/>
    <w:rsid w:val="000F1B49"/>
    <w:rsid w:val="000F20AE"/>
    <w:rsid w:val="000F20B6"/>
    <w:rsid w:val="000F261C"/>
    <w:rsid w:val="000F2687"/>
    <w:rsid w:val="000F3328"/>
    <w:rsid w:val="000F3542"/>
    <w:rsid w:val="000F4873"/>
    <w:rsid w:val="000F50A0"/>
    <w:rsid w:val="000F5509"/>
    <w:rsid w:val="000F5D8E"/>
    <w:rsid w:val="000F672B"/>
    <w:rsid w:val="000F6AD2"/>
    <w:rsid w:val="000F75E0"/>
    <w:rsid w:val="001004A7"/>
    <w:rsid w:val="00100D4E"/>
    <w:rsid w:val="00100E8C"/>
    <w:rsid w:val="0010137A"/>
    <w:rsid w:val="00102025"/>
    <w:rsid w:val="00102C79"/>
    <w:rsid w:val="00103068"/>
    <w:rsid w:val="0010308B"/>
    <w:rsid w:val="0010310C"/>
    <w:rsid w:val="00103D2E"/>
    <w:rsid w:val="001042C7"/>
    <w:rsid w:val="00104CD6"/>
    <w:rsid w:val="00104CF8"/>
    <w:rsid w:val="001055B9"/>
    <w:rsid w:val="00105BA1"/>
    <w:rsid w:val="00105CA8"/>
    <w:rsid w:val="00105CAC"/>
    <w:rsid w:val="0010652C"/>
    <w:rsid w:val="001068DE"/>
    <w:rsid w:val="00107F02"/>
    <w:rsid w:val="001103F1"/>
    <w:rsid w:val="00110D08"/>
    <w:rsid w:val="00111682"/>
    <w:rsid w:val="0011207B"/>
    <w:rsid w:val="00112093"/>
    <w:rsid w:val="00112AD1"/>
    <w:rsid w:val="00113442"/>
    <w:rsid w:val="00114673"/>
    <w:rsid w:val="001147D0"/>
    <w:rsid w:val="00114B16"/>
    <w:rsid w:val="001151B2"/>
    <w:rsid w:val="0011546C"/>
    <w:rsid w:val="0011729A"/>
    <w:rsid w:val="0011739C"/>
    <w:rsid w:val="0011790E"/>
    <w:rsid w:val="00117B1C"/>
    <w:rsid w:val="0012168D"/>
    <w:rsid w:val="001219C2"/>
    <w:rsid w:val="00122661"/>
    <w:rsid w:val="0012363D"/>
    <w:rsid w:val="001247C4"/>
    <w:rsid w:val="00126659"/>
    <w:rsid w:val="0012702F"/>
    <w:rsid w:val="001273CE"/>
    <w:rsid w:val="001307E1"/>
    <w:rsid w:val="001314A8"/>
    <w:rsid w:val="00132EF3"/>
    <w:rsid w:val="001332C9"/>
    <w:rsid w:val="00133713"/>
    <w:rsid w:val="001338FC"/>
    <w:rsid w:val="00133BEA"/>
    <w:rsid w:val="00134158"/>
    <w:rsid w:val="00134871"/>
    <w:rsid w:val="0013543E"/>
    <w:rsid w:val="001360AC"/>
    <w:rsid w:val="001366B1"/>
    <w:rsid w:val="00136846"/>
    <w:rsid w:val="00136858"/>
    <w:rsid w:val="00136E07"/>
    <w:rsid w:val="001371C0"/>
    <w:rsid w:val="00140307"/>
    <w:rsid w:val="00140ADB"/>
    <w:rsid w:val="00140E28"/>
    <w:rsid w:val="00141BFB"/>
    <w:rsid w:val="00141D06"/>
    <w:rsid w:val="0014251A"/>
    <w:rsid w:val="001435D8"/>
    <w:rsid w:val="00143AD4"/>
    <w:rsid w:val="00143DC4"/>
    <w:rsid w:val="0014469E"/>
    <w:rsid w:val="00144881"/>
    <w:rsid w:val="0014510A"/>
    <w:rsid w:val="00145298"/>
    <w:rsid w:val="001461EF"/>
    <w:rsid w:val="00147355"/>
    <w:rsid w:val="00151590"/>
    <w:rsid w:val="001518E6"/>
    <w:rsid w:val="0015192E"/>
    <w:rsid w:val="00151DCB"/>
    <w:rsid w:val="00152070"/>
    <w:rsid w:val="0015254B"/>
    <w:rsid w:val="001536AA"/>
    <w:rsid w:val="0015390E"/>
    <w:rsid w:val="00153F82"/>
    <w:rsid w:val="00154091"/>
    <w:rsid w:val="0015459B"/>
    <w:rsid w:val="001545EF"/>
    <w:rsid w:val="001551C4"/>
    <w:rsid w:val="00155DFA"/>
    <w:rsid w:val="001560B7"/>
    <w:rsid w:val="00156BD9"/>
    <w:rsid w:val="001572F7"/>
    <w:rsid w:val="00160240"/>
    <w:rsid w:val="0016048D"/>
    <w:rsid w:val="00160FB7"/>
    <w:rsid w:val="00161414"/>
    <w:rsid w:val="00161934"/>
    <w:rsid w:val="001621FA"/>
    <w:rsid w:val="001622A2"/>
    <w:rsid w:val="0016262A"/>
    <w:rsid w:val="001632DF"/>
    <w:rsid w:val="00163674"/>
    <w:rsid w:val="00163A86"/>
    <w:rsid w:val="001645F6"/>
    <w:rsid w:val="00164A4A"/>
    <w:rsid w:val="00165CBF"/>
    <w:rsid w:val="00166721"/>
    <w:rsid w:val="00166B9E"/>
    <w:rsid w:val="00167A4B"/>
    <w:rsid w:val="00170147"/>
    <w:rsid w:val="00170558"/>
    <w:rsid w:val="001705AC"/>
    <w:rsid w:val="00170E0D"/>
    <w:rsid w:val="001714DA"/>
    <w:rsid w:val="0017166E"/>
    <w:rsid w:val="00171FEC"/>
    <w:rsid w:val="001724C0"/>
    <w:rsid w:val="00173001"/>
    <w:rsid w:val="00173B78"/>
    <w:rsid w:val="00173D00"/>
    <w:rsid w:val="00174253"/>
    <w:rsid w:val="00174589"/>
    <w:rsid w:val="00174A1A"/>
    <w:rsid w:val="00175A1A"/>
    <w:rsid w:val="00175B7C"/>
    <w:rsid w:val="00176488"/>
    <w:rsid w:val="00176D5B"/>
    <w:rsid w:val="001771AB"/>
    <w:rsid w:val="00180FB0"/>
    <w:rsid w:val="00181668"/>
    <w:rsid w:val="00181E73"/>
    <w:rsid w:val="00182BF1"/>
    <w:rsid w:val="0018451A"/>
    <w:rsid w:val="0018452D"/>
    <w:rsid w:val="00184D86"/>
    <w:rsid w:val="0018503C"/>
    <w:rsid w:val="00185FDE"/>
    <w:rsid w:val="00186C4A"/>
    <w:rsid w:val="00186D70"/>
    <w:rsid w:val="00187797"/>
    <w:rsid w:val="0019288D"/>
    <w:rsid w:val="00193196"/>
    <w:rsid w:val="001946CA"/>
    <w:rsid w:val="001949B9"/>
    <w:rsid w:val="00196DB4"/>
    <w:rsid w:val="00197090"/>
    <w:rsid w:val="00197375"/>
    <w:rsid w:val="00197C2D"/>
    <w:rsid w:val="00197C86"/>
    <w:rsid w:val="001A0035"/>
    <w:rsid w:val="001A091C"/>
    <w:rsid w:val="001A0AC9"/>
    <w:rsid w:val="001A150D"/>
    <w:rsid w:val="001A3155"/>
    <w:rsid w:val="001A4C1C"/>
    <w:rsid w:val="001A57D9"/>
    <w:rsid w:val="001A7239"/>
    <w:rsid w:val="001A752F"/>
    <w:rsid w:val="001B0EB4"/>
    <w:rsid w:val="001B1506"/>
    <w:rsid w:val="001B1967"/>
    <w:rsid w:val="001B1AD9"/>
    <w:rsid w:val="001B2CC5"/>
    <w:rsid w:val="001B32AB"/>
    <w:rsid w:val="001B518C"/>
    <w:rsid w:val="001B51B2"/>
    <w:rsid w:val="001B594A"/>
    <w:rsid w:val="001B5D5D"/>
    <w:rsid w:val="001B61E4"/>
    <w:rsid w:val="001B7319"/>
    <w:rsid w:val="001C0B49"/>
    <w:rsid w:val="001C0D92"/>
    <w:rsid w:val="001C1AEF"/>
    <w:rsid w:val="001C21FF"/>
    <w:rsid w:val="001C285A"/>
    <w:rsid w:val="001C2CD3"/>
    <w:rsid w:val="001C3A26"/>
    <w:rsid w:val="001C4768"/>
    <w:rsid w:val="001C5387"/>
    <w:rsid w:val="001C6708"/>
    <w:rsid w:val="001C775B"/>
    <w:rsid w:val="001C7B03"/>
    <w:rsid w:val="001D074F"/>
    <w:rsid w:val="001D0CE9"/>
    <w:rsid w:val="001D14CE"/>
    <w:rsid w:val="001D19AD"/>
    <w:rsid w:val="001D1F48"/>
    <w:rsid w:val="001D2E78"/>
    <w:rsid w:val="001D3C4B"/>
    <w:rsid w:val="001D3DF8"/>
    <w:rsid w:val="001D44DF"/>
    <w:rsid w:val="001D4A52"/>
    <w:rsid w:val="001D4BAA"/>
    <w:rsid w:val="001D4DCF"/>
    <w:rsid w:val="001D5931"/>
    <w:rsid w:val="001D6A1A"/>
    <w:rsid w:val="001D7017"/>
    <w:rsid w:val="001D7309"/>
    <w:rsid w:val="001E02C6"/>
    <w:rsid w:val="001E05E1"/>
    <w:rsid w:val="001E08EF"/>
    <w:rsid w:val="001E1627"/>
    <w:rsid w:val="001E2054"/>
    <w:rsid w:val="001E26B1"/>
    <w:rsid w:val="001E3BA3"/>
    <w:rsid w:val="001E442A"/>
    <w:rsid w:val="001E4FB0"/>
    <w:rsid w:val="001E56C8"/>
    <w:rsid w:val="001E6162"/>
    <w:rsid w:val="001E621A"/>
    <w:rsid w:val="001E63B8"/>
    <w:rsid w:val="001E6A0B"/>
    <w:rsid w:val="001E76F8"/>
    <w:rsid w:val="001F020D"/>
    <w:rsid w:val="001F1026"/>
    <w:rsid w:val="001F1693"/>
    <w:rsid w:val="001F20EA"/>
    <w:rsid w:val="001F2159"/>
    <w:rsid w:val="001F2299"/>
    <w:rsid w:val="001F2DAA"/>
    <w:rsid w:val="001F2FD2"/>
    <w:rsid w:val="001F3708"/>
    <w:rsid w:val="001F57E8"/>
    <w:rsid w:val="001F66A4"/>
    <w:rsid w:val="001F6B4E"/>
    <w:rsid w:val="001F6F0D"/>
    <w:rsid w:val="001F71B9"/>
    <w:rsid w:val="001F742A"/>
    <w:rsid w:val="00200C83"/>
    <w:rsid w:val="00200D57"/>
    <w:rsid w:val="00201039"/>
    <w:rsid w:val="00201882"/>
    <w:rsid w:val="00201DF8"/>
    <w:rsid w:val="002027F1"/>
    <w:rsid w:val="00203CB6"/>
    <w:rsid w:val="002054DF"/>
    <w:rsid w:val="002054FE"/>
    <w:rsid w:val="002057C0"/>
    <w:rsid w:val="002057F0"/>
    <w:rsid w:val="0020609A"/>
    <w:rsid w:val="00206130"/>
    <w:rsid w:val="00206708"/>
    <w:rsid w:val="002067A9"/>
    <w:rsid w:val="00211706"/>
    <w:rsid w:val="00211D5E"/>
    <w:rsid w:val="00211F89"/>
    <w:rsid w:val="002128B0"/>
    <w:rsid w:val="00212F93"/>
    <w:rsid w:val="00213693"/>
    <w:rsid w:val="00213C73"/>
    <w:rsid w:val="00213D73"/>
    <w:rsid w:val="0021485B"/>
    <w:rsid w:val="00214963"/>
    <w:rsid w:val="0021530A"/>
    <w:rsid w:val="002157B9"/>
    <w:rsid w:val="00215E3B"/>
    <w:rsid w:val="00215FE8"/>
    <w:rsid w:val="00216788"/>
    <w:rsid w:val="00217734"/>
    <w:rsid w:val="002179B4"/>
    <w:rsid w:val="00217EB2"/>
    <w:rsid w:val="00220DCF"/>
    <w:rsid w:val="0022190C"/>
    <w:rsid w:val="002220D2"/>
    <w:rsid w:val="002227F3"/>
    <w:rsid w:val="0022347D"/>
    <w:rsid w:val="00223868"/>
    <w:rsid w:val="0022412F"/>
    <w:rsid w:val="00224652"/>
    <w:rsid w:val="002246CA"/>
    <w:rsid w:val="00224B5E"/>
    <w:rsid w:val="0022547B"/>
    <w:rsid w:val="00225D97"/>
    <w:rsid w:val="00226435"/>
    <w:rsid w:val="0022657C"/>
    <w:rsid w:val="00226EDE"/>
    <w:rsid w:val="002301BB"/>
    <w:rsid w:val="00230775"/>
    <w:rsid w:val="00230CFA"/>
    <w:rsid w:val="00231C01"/>
    <w:rsid w:val="00232DE3"/>
    <w:rsid w:val="00233418"/>
    <w:rsid w:val="00233C47"/>
    <w:rsid w:val="00234E38"/>
    <w:rsid w:val="00235748"/>
    <w:rsid w:val="00235F5F"/>
    <w:rsid w:val="00236713"/>
    <w:rsid w:val="00236B45"/>
    <w:rsid w:val="00237A24"/>
    <w:rsid w:val="00240BED"/>
    <w:rsid w:val="00240C88"/>
    <w:rsid w:val="00240E15"/>
    <w:rsid w:val="00242534"/>
    <w:rsid w:val="002425DF"/>
    <w:rsid w:val="0024408B"/>
    <w:rsid w:val="00244DA1"/>
    <w:rsid w:val="0024576D"/>
    <w:rsid w:val="00246326"/>
    <w:rsid w:val="00246B49"/>
    <w:rsid w:val="00246D69"/>
    <w:rsid w:val="00246DE0"/>
    <w:rsid w:val="00246F2A"/>
    <w:rsid w:val="00247827"/>
    <w:rsid w:val="002508A1"/>
    <w:rsid w:val="002509AD"/>
    <w:rsid w:val="00250CED"/>
    <w:rsid w:val="00251787"/>
    <w:rsid w:val="00252516"/>
    <w:rsid w:val="0025315D"/>
    <w:rsid w:val="0025399C"/>
    <w:rsid w:val="00253C6A"/>
    <w:rsid w:val="00254DC0"/>
    <w:rsid w:val="00255706"/>
    <w:rsid w:val="00256081"/>
    <w:rsid w:val="002564CC"/>
    <w:rsid w:val="00256C1D"/>
    <w:rsid w:val="002576E9"/>
    <w:rsid w:val="0026096C"/>
    <w:rsid w:val="00261B57"/>
    <w:rsid w:val="0026240F"/>
    <w:rsid w:val="002624D1"/>
    <w:rsid w:val="00262A5D"/>
    <w:rsid w:val="00262BFF"/>
    <w:rsid w:val="00262DE1"/>
    <w:rsid w:val="00263015"/>
    <w:rsid w:val="002642AC"/>
    <w:rsid w:val="002649F2"/>
    <w:rsid w:val="00265132"/>
    <w:rsid w:val="00265153"/>
    <w:rsid w:val="0026531A"/>
    <w:rsid w:val="00265614"/>
    <w:rsid w:val="0026595C"/>
    <w:rsid w:val="00265DDA"/>
    <w:rsid w:val="00265DE2"/>
    <w:rsid w:val="00266093"/>
    <w:rsid w:val="0026666A"/>
    <w:rsid w:val="002667F9"/>
    <w:rsid w:val="002676D5"/>
    <w:rsid w:val="00267C67"/>
    <w:rsid w:val="00270772"/>
    <w:rsid w:val="00271053"/>
    <w:rsid w:val="002713A3"/>
    <w:rsid w:val="002717BE"/>
    <w:rsid w:val="002722D7"/>
    <w:rsid w:val="002723E3"/>
    <w:rsid w:val="002729AB"/>
    <w:rsid w:val="00272BC0"/>
    <w:rsid w:val="00272F2F"/>
    <w:rsid w:val="00273574"/>
    <w:rsid w:val="00273C87"/>
    <w:rsid w:val="002749E6"/>
    <w:rsid w:val="002758F8"/>
    <w:rsid w:val="0027600F"/>
    <w:rsid w:val="00276882"/>
    <w:rsid w:val="002775A8"/>
    <w:rsid w:val="00277ADE"/>
    <w:rsid w:val="00280066"/>
    <w:rsid w:val="002810F5"/>
    <w:rsid w:val="002813A6"/>
    <w:rsid w:val="0028149E"/>
    <w:rsid w:val="00282038"/>
    <w:rsid w:val="00282088"/>
    <w:rsid w:val="0028216B"/>
    <w:rsid w:val="002827BF"/>
    <w:rsid w:val="00282ECC"/>
    <w:rsid w:val="002837B8"/>
    <w:rsid w:val="002852EB"/>
    <w:rsid w:val="0028564F"/>
    <w:rsid w:val="0028581D"/>
    <w:rsid w:val="0028586D"/>
    <w:rsid w:val="00285FF8"/>
    <w:rsid w:val="00286073"/>
    <w:rsid w:val="00286C0E"/>
    <w:rsid w:val="00286D22"/>
    <w:rsid w:val="00287AF1"/>
    <w:rsid w:val="0029253E"/>
    <w:rsid w:val="0029300F"/>
    <w:rsid w:val="00293A06"/>
    <w:rsid w:val="00293DCB"/>
    <w:rsid w:val="0029436A"/>
    <w:rsid w:val="002948D3"/>
    <w:rsid w:val="00294DD8"/>
    <w:rsid w:val="00294E06"/>
    <w:rsid w:val="002955D8"/>
    <w:rsid w:val="002960EB"/>
    <w:rsid w:val="002961C0"/>
    <w:rsid w:val="002A0A66"/>
    <w:rsid w:val="002A0CA4"/>
    <w:rsid w:val="002A22F0"/>
    <w:rsid w:val="002A2491"/>
    <w:rsid w:val="002A298B"/>
    <w:rsid w:val="002A2A71"/>
    <w:rsid w:val="002A42AD"/>
    <w:rsid w:val="002A4D5B"/>
    <w:rsid w:val="002A6B4F"/>
    <w:rsid w:val="002A7C6E"/>
    <w:rsid w:val="002B06BC"/>
    <w:rsid w:val="002B1C98"/>
    <w:rsid w:val="002B2458"/>
    <w:rsid w:val="002B3488"/>
    <w:rsid w:val="002B38BA"/>
    <w:rsid w:val="002B3ADC"/>
    <w:rsid w:val="002B45E5"/>
    <w:rsid w:val="002B4E4B"/>
    <w:rsid w:val="002B55FB"/>
    <w:rsid w:val="002B6303"/>
    <w:rsid w:val="002B75CD"/>
    <w:rsid w:val="002C0308"/>
    <w:rsid w:val="002C0DF5"/>
    <w:rsid w:val="002C1434"/>
    <w:rsid w:val="002C1661"/>
    <w:rsid w:val="002C1715"/>
    <w:rsid w:val="002C186B"/>
    <w:rsid w:val="002C18A6"/>
    <w:rsid w:val="002C1C46"/>
    <w:rsid w:val="002C1E5C"/>
    <w:rsid w:val="002C29DA"/>
    <w:rsid w:val="002C3116"/>
    <w:rsid w:val="002C3666"/>
    <w:rsid w:val="002C500C"/>
    <w:rsid w:val="002C5156"/>
    <w:rsid w:val="002C545C"/>
    <w:rsid w:val="002C5AD3"/>
    <w:rsid w:val="002C69C6"/>
    <w:rsid w:val="002C6D75"/>
    <w:rsid w:val="002C6E0F"/>
    <w:rsid w:val="002C7965"/>
    <w:rsid w:val="002D025C"/>
    <w:rsid w:val="002D0A77"/>
    <w:rsid w:val="002D0EE9"/>
    <w:rsid w:val="002D100F"/>
    <w:rsid w:val="002D1265"/>
    <w:rsid w:val="002D311A"/>
    <w:rsid w:val="002D51F7"/>
    <w:rsid w:val="002D5535"/>
    <w:rsid w:val="002D6AB7"/>
    <w:rsid w:val="002D7866"/>
    <w:rsid w:val="002E1121"/>
    <w:rsid w:val="002E1445"/>
    <w:rsid w:val="002E199A"/>
    <w:rsid w:val="002E1C39"/>
    <w:rsid w:val="002E1DBB"/>
    <w:rsid w:val="002E2042"/>
    <w:rsid w:val="002E2F10"/>
    <w:rsid w:val="002E4534"/>
    <w:rsid w:val="002E4B3E"/>
    <w:rsid w:val="002E4EF7"/>
    <w:rsid w:val="002E5859"/>
    <w:rsid w:val="002E5C4B"/>
    <w:rsid w:val="002E64CB"/>
    <w:rsid w:val="002E748A"/>
    <w:rsid w:val="002E7C9C"/>
    <w:rsid w:val="002F0437"/>
    <w:rsid w:val="002F08CE"/>
    <w:rsid w:val="002F0CE7"/>
    <w:rsid w:val="002F0D15"/>
    <w:rsid w:val="002F12F8"/>
    <w:rsid w:val="002F1368"/>
    <w:rsid w:val="002F15D3"/>
    <w:rsid w:val="002F1DB1"/>
    <w:rsid w:val="002F26A1"/>
    <w:rsid w:val="002F41DD"/>
    <w:rsid w:val="002F48E3"/>
    <w:rsid w:val="002F4A82"/>
    <w:rsid w:val="002F5BA6"/>
    <w:rsid w:val="002F6403"/>
    <w:rsid w:val="002F71AD"/>
    <w:rsid w:val="00300ADB"/>
    <w:rsid w:val="0030110D"/>
    <w:rsid w:val="0030111C"/>
    <w:rsid w:val="00301320"/>
    <w:rsid w:val="003015A4"/>
    <w:rsid w:val="00301A61"/>
    <w:rsid w:val="00301E0F"/>
    <w:rsid w:val="0030224B"/>
    <w:rsid w:val="0030263B"/>
    <w:rsid w:val="00302884"/>
    <w:rsid w:val="00302CF5"/>
    <w:rsid w:val="00302EF3"/>
    <w:rsid w:val="00302F74"/>
    <w:rsid w:val="00304093"/>
    <w:rsid w:val="00304CCF"/>
    <w:rsid w:val="00304F81"/>
    <w:rsid w:val="003050E5"/>
    <w:rsid w:val="00305124"/>
    <w:rsid w:val="00305F30"/>
    <w:rsid w:val="003060C2"/>
    <w:rsid w:val="00306741"/>
    <w:rsid w:val="0030681B"/>
    <w:rsid w:val="00306E89"/>
    <w:rsid w:val="00306F8D"/>
    <w:rsid w:val="003107EB"/>
    <w:rsid w:val="00311EAB"/>
    <w:rsid w:val="0031231A"/>
    <w:rsid w:val="003124C1"/>
    <w:rsid w:val="00313749"/>
    <w:rsid w:val="00313C4A"/>
    <w:rsid w:val="0031436A"/>
    <w:rsid w:val="00314493"/>
    <w:rsid w:val="0031502D"/>
    <w:rsid w:val="003153D3"/>
    <w:rsid w:val="00315C5E"/>
    <w:rsid w:val="0031675C"/>
    <w:rsid w:val="00316A93"/>
    <w:rsid w:val="00316C74"/>
    <w:rsid w:val="00316DFA"/>
    <w:rsid w:val="003176B6"/>
    <w:rsid w:val="003177BA"/>
    <w:rsid w:val="00317B9A"/>
    <w:rsid w:val="00317F4A"/>
    <w:rsid w:val="0032054E"/>
    <w:rsid w:val="0032121B"/>
    <w:rsid w:val="003216AB"/>
    <w:rsid w:val="00321D31"/>
    <w:rsid w:val="00321E17"/>
    <w:rsid w:val="00322B9F"/>
    <w:rsid w:val="00323EDF"/>
    <w:rsid w:val="00324306"/>
    <w:rsid w:val="00324ABA"/>
    <w:rsid w:val="00324D46"/>
    <w:rsid w:val="003250FC"/>
    <w:rsid w:val="003253A3"/>
    <w:rsid w:val="003256BD"/>
    <w:rsid w:val="00330AD4"/>
    <w:rsid w:val="003316FC"/>
    <w:rsid w:val="00331794"/>
    <w:rsid w:val="00332AFB"/>
    <w:rsid w:val="00332FFF"/>
    <w:rsid w:val="00333C9A"/>
    <w:rsid w:val="00333D9B"/>
    <w:rsid w:val="00334AA2"/>
    <w:rsid w:val="00336290"/>
    <w:rsid w:val="003368C5"/>
    <w:rsid w:val="003371E7"/>
    <w:rsid w:val="0034079B"/>
    <w:rsid w:val="00340803"/>
    <w:rsid w:val="00340AEC"/>
    <w:rsid w:val="00340FEF"/>
    <w:rsid w:val="00341BF6"/>
    <w:rsid w:val="00341F88"/>
    <w:rsid w:val="00343498"/>
    <w:rsid w:val="003448FC"/>
    <w:rsid w:val="00344B6E"/>
    <w:rsid w:val="003453C4"/>
    <w:rsid w:val="00345F68"/>
    <w:rsid w:val="003462AB"/>
    <w:rsid w:val="003465BA"/>
    <w:rsid w:val="00347CFE"/>
    <w:rsid w:val="003501C7"/>
    <w:rsid w:val="003505F3"/>
    <w:rsid w:val="00350EC8"/>
    <w:rsid w:val="00351989"/>
    <w:rsid w:val="00351C92"/>
    <w:rsid w:val="003522F3"/>
    <w:rsid w:val="00352701"/>
    <w:rsid w:val="003532C9"/>
    <w:rsid w:val="00354132"/>
    <w:rsid w:val="0035549D"/>
    <w:rsid w:val="00356DEF"/>
    <w:rsid w:val="00356FCC"/>
    <w:rsid w:val="00357C24"/>
    <w:rsid w:val="00357D3A"/>
    <w:rsid w:val="00360D10"/>
    <w:rsid w:val="003623DB"/>
    <w:rsid w:val="0036346D"/>
    <w:rsid w:val="003634C2"/>
    <w:rsid w:val="00364054"/>
    <w:rsid w:val="00364DE8"/>
    <w:rsid w:val="003651BF"/>
    <w:rsid w:val="00365EF9"/>
    <w:rsid w:val="0036606D"/>
    <w:rsid w:val="00366254"/>
    <w:rsid w:val="00366368"/>
    <w:rsid w:val="00366656"/>
    <w:rsid w:val="00366D2A"/>
    <w:rsid w:val="00366FA6"/>
    <w:rsid w:val="00371659"/>
    <w:rsid w:val="00371C86"/>
    <w:rsid w:val="003720D3"/>
    <w:rsid w:val="0037287E"/>
    <w:rsid w:val="00372B4A"/>
    <w:rsid w:val="00373BC4"/>
    <w:rsid w:val="00373CDF"/>
    <w:rsid w:val="00373D1B"/>
    <w:rsid w:val="0037535E"/>
    <w:rsid w:val="00375A80"/>
    <w:rsid w:val="00375CD6"/>
    <w:rsid w:val="00376723"/>
    <w:rsid w:val="00376743"/>
    <w:rsid w:val="00376C1F"/>
    <w:rsid w:val="00381437"/>
    <w:rsid w:val="00382DE6"/>
    <w:rsid w:val="00382E0F"/>
    <w:rsid w:val="003835C4"/>
    <w:rsid w:val="0038390C"/>
    <w:rsid w:val="00385C60"/>
    <w:rsid w:val="0038630C"/>
    <w:rsid w:val="00386451"/>
    <w:rsid w:val="003879FD"/>
    <w:rsid w:val="00390036"/>
    <w:rsid w:val="0039026D"/>
    <w:rsid w:val="003907F6"/>
    <w:rsid w:val="003910B5"/>
    <w:rsid w:val="0039122B"/>
    <w:rsid w:val="00391333"/>
    <w:rsid w:val="003915B0"/>
    <w:rsid w:val="00391F99"/>
    <w:rsid w:val="003923C8"/>
    <w:rsid w:val="00392881"/>
    <w:rsid w:val="00393538"/>
    <w:rsid w:val="0039457A"/>
    <w:rsid w:val="00396243"/>
    <w:rsid w:val="003962EA"/>
    <w:rsid w:val="0039711B"/>
    <w:rsid w:val="00397F28"/>
    <w:rsid w:val="003A04D9"/>
    <w:rsid w:val="003A0789"/>
    <w:rsid w:val="003A15F1"/>
    <w:rsid w:val="003A1BE7"/>
    <w:rsid w:val="003A35BF"/>
    <w:rsid w:val="003A374E"/>
    <w:rsid w:val="003A39C5"/>
    <w:rsid w:val="003A3CC5"/>
    <w:rsid w:val="003A3FAA"/>
    <w:rsid w:val="003A5AD6"/>
    <w:rsid w:val="003A64FA"/>
    <w:rsid w:val="003A66FD"/>
    <w:rsid w:val="003A707F"/>
    <w:rsid w:val="003A75DE"/>
    <w:rsid w:val="003B01ED"/>
    <w:rsid w:val="003B0DF5"/>
    <w:rsid w:val="003B1869"/>
    <w:rsid w:val="003B193A"/>
    <w:rsid w:val="003B2065"/>
    <w:rsid w:val="003B253E"/>
    <w:rsid w:val="003B3061"/>
    <w:rsid w:val="003B3066"/>
    <w:rsid w:val="003B425D"/>
    <w:rsid w:val="003B472D"/>
    <w:rsid w:val="003B4F1F"/>
    <w:rsid w:val="003B59F4"/>
    <w:rsid w:val="003B5B63"/>
    <w:rsid w:val="003B60AE"/>
    <w:rsid w:val="003B66F9"/>
    <w:rsid w:val="003B774A"/>
    <w:rsid w:val="003B7BC9"/>
    <w:rsid w:val="003B7D3F"/>
    <w:rsid w:val="003C082C"/>
    <w:rsid w:val="003C091D"/>
    <w:rsid w:val="003C1330"/>
    <w:rsid w:val="003C145C"/>
    <w:rsid w:val="003C17F4"/>
    <w:rsid w:val="003C22D1"/>
    <w:rsid w:val="003C2B73"/>
    <w:rsid w:val="003C2E07"/>
    <w:rsid w:val="003C32D9"/>
    <w:rsid w:val="003C3F81"/>
    <w:rsid w:val="003C45D7"/>
    <w:rsid w:val="003C4721"/>
    <w:rsid w:val="003C4769"/>
    <w:rsid w:val="003C47C2"/>
    <w:rsid w:val="003C668A"/>
    <w:rsid w:val="003C76F2"/>
    <w:rsid w:val="003C7A41"/>
    <w:rsid w:val="003D172C"/>
    <w:rsid w:val="003D2EBE"/>
    <w:rsid w:val="003D3006"/>
    <w:rsid w:val="003D3358"/>
    <w:rsid w:val="003D3D9F"/>
    <w:rsid w:val="003D40C6"/>
    <w:rsid w:val="003D5185"/>
    <w:rsid w:val="003D548C"/>
    <w:rsid w:val="003D565D"/>
    <w:rsid w:val="003D679F"/>
    <w:rsid w:val="003D6997"/>
    <w:rsid w:val="003D6FEC"/>
    <w:rsid w:val="003D79CD"/>
    <w:rsid w:val="003D79DB"/>
    <w:rsid w:val="003D7DCA"/>
    <w:rsid w:val="003E0591"/>
    <w:rsid w:val="003E084C"/>
    <w:rsid w:val="003E1526"/>
    <w:rsid w:val="003E15DC"/>
    <w:rsid w:val="003E36A5"/>
    <w:rsid w:val="003E3ADA"/>
    <w:rsid w:val="003E40F2"/>
    <w:rsid w:val="003E42E7"/>
    <w:rsid w:val="003E4731"/>
    <w:rsid w:val="003E49EE"/>
    <w:rsid w:val="003E4B26"/>
    <w:rsid w:val="003E590F"/>
    <w:rsid w:val="003E5A6D"/>
    <w:rsid w:val="003E5F59"/>
    <w:rsid w:val="003E6CB6"/>
    <w:rsid w:val="003E753D"/>
    <w:rsid w:val="003E7598"/>
    <w:rsid w:val="003E76B8"/>
    <w:rsid w:val="003F0A80"/>
    <w:rsid w:val="003F0D4B"/>
    <w:rsid w:val="003F18B9"/>
    <w:rsid w:val="003F1A88"/>
    <w:rsid w:val="003F1EC8"/>
    <w:rsid w:val="003F243C"/>
    <w:rsid w:val="003F2550"/>
    <w:rsid w:val="003F39A1"/>
    <w:rsid w:val="003F449F"/>
    <w:rsid w:val="003F4E09"/>
    <w:rsid w:val="003F4E27"/>
    <w:rsid w:val="003F593F"/>
    <w:rsid w:val="003F6FEB"/>
    <w:rsid w:val="003F7043"/>
    <w:rsid w:val="003F744B"/>
    <w:rsid w:val="003F78E1"/>
    <w:rsid w:val="004003FF"/>
    <w:rsid w:val="00401662"/>
    <w:rsid w:val="00401686"/>
    <w:rsid w:val="00401839"/>
    <w:rsid w:val="00403AB5"/>
    <w:rsid w:val="00404044"/>
    <w:rsid w:val="004042BB"/>
    <w:rsid w:val="00404614"/>
    <w:rsid w:val="00404946"/>
    <w:rsid w:val="00404AED"/>
    <w:rsid w:val="0040501A"/>
    <w:rsid w:val="00405313"/>
    <w:rsid w:val="00406EA5"/>
    <w:rsid w:val="00407F76"/>
    <w:rsid w:val="0041063B"/>
    <w:rsid w:val="004114DF"/>
    <w:rsid w:val="00411C5F"/>
    <w:rsid w:val="00411EFF"/>
    <w:rsid w:val="00412782"/>
    <w:rsid w:val="004131B3"/>
    <w:rsid w:val="004131D6"/>
    <w:rsid w:val="0041381A"/>
    <w:rsid w:val="00413AFE"/>
    <w:rsid w:val="0041423A"/>
    <w:rsid w:val="004147C6"/>
    <w:rsid w:val="004152F8"/>
    <w:rsid w:val="0041565D"/>
    <w:rsid w:val="00415F79"/>
    <w:rsid w:val="00416010"/>
    <w:rsid w:val="0041769F"/>
    <w:rsid w:val="00417C45"/>
    <w:rsid w:val="00417D91"/>
    <w:rsid w:val="004223BF"/>
    <w:rsid w:val="00422DE6"/>
    <w:rsid w:val="00424E23"/>
    <w:rsid w:val="00425C64"/>
    <w:rsid w:val="00426153"/>
    <w:rsid w:val="004262C3"/>
    <w:rsid w:val="00426447"/>
    <w:rsid w:val="00426D87"/>
    <w:rsid w:val="00427025"/>
    <w:rsid w:val="0042749C"/>
    <w:rsid w:val="0043069B"/>
    <w:rsid w:val="00430F36"/>
    <w:rsid w:val="00431935"/>
    <w:rsid w:val="00431EBB"/>
    <w:rsid w:val="00431F32"/>
    <w:rsid w:val="0043231F"/>
    <w:rsid w:val="0043252A"/>
    <w:rsid w:val="00432715"/>
    <w:rsid w:val="00432C2A"/>
    <w:rsid w:val="0043351C"/>
    <w:rsid w:val="004339F7"/>
    <w:rsid w:val="00433B37"/>
    <w:rsid w:val="00433BCF"/>
    <w:rsid w:val="00434069"/>
    <w:rsid w:val="004341B6"/>
    <w:rsid w:val="00434741"/>
    <w:rsid w:val="00434C49"/>
    <w:rsid w:val="00434E48"/>
    <w:rsid w:val="00435177"/>
    <w:rsid w:val="0043588F"/>
    <w:rsid w:val="00437287"/>
    <w:rsid w:val="00437DF8"/>
    <w:rsid w:val="0044034F"/>
    <w:rsid w:val="00440D2E"/>
    <w:rsid w:val="00440E47"/>
    <w:rsid w:val="00441B43"/>
    <w:rsid w:val="00442F56"/>
    <w:rsid w:val="0044330D"/>
    <w:rsid w:val="00443CF8"/>
    <w:rsid w:val="004449F2"/>
    <w:rsid w:val="00444B79"/>
    <w:rsid w:val="00444F85"/>
    <w:rsid w:val="00446EE9"/>
    <w:rsid w:val="00447356"/>
    <w:rsid w:val="00450090"/>
    <w:rsid w:val="00450290"/>
    <w:rsid w:val="00451975"/>
    <w:rsid w:val="004520BA"/>
    <w:rsid w:val="00453468"/>
    <w:rsid w:val="00453A07"/>
    <w:rsid w:val="00453BAC"/>
    <w:rsid w:val="00454E0E"/>
    <w:rsid w:val="00455927"/>
    <w:rsid w:val="004575BB"/>
    <w:rsid w:val="0046038D"/>
    <w:rsid w:val="004607EC"/>
    <w:rsid w:val="00461EF8"/>
    <w:rsid w:val="00462713"/>
    <w:rsid w:val="004633C0"/>
    <w:rsid w:val="00463B66"/>
    <w:rsid w:val="00465147"/>
    <w:rsid w:val="00465322"/>
    <w:rsid w:val="004653C6"/>
    <w:rsid w:val="0046586D"/>
    <w:rsid w:val="00466934"/>
    <w:rsid w:val="00466B7C"/>
    <w:rsid w:val="00467EE9"/>
    <w:rsid w:val="00470133"/>
    <w:rsid w:val="00471150"/>
    <w:rsid w:val="00471264"/>
    <w:rsid w:val="004712B8"/>
    <w:rsid w:val="00471468"/>
    <w:rsid w:val="00471840"/>
    <w:rsid w:val="00471CD0"/>
    <w:rsid w:val="004723B0"/>
    <w:rsid w:val="00473088"/>
    <w:rsid w:val="00473532"/>
    <w:rsid w:val="00474F90"/>
    <w:rsid w:val="00476189"/>
    <w:rsid w:val="004771C6"/>
    <w:rsid w:val="004773E1"/>
    <w:rsid w:val="00477C3E"/>
    <w:rsid w:val="004808A4"/>
    <w:rsid w:val="00481045"/>
    <w:rsid w:val="00481108"/>
    <w:rsid w:val="004821F6"/>
    <w:rsid w:val="0048273D"/>
    <w:rsid w:val="00482C1E"/>
    <w:rsid w:val="00483224"/>
    <w:rsid w:val="00483DE0"/>
    <w:rsid w:val="00484156"/>
    <w:rsid w:val="004842F0"/>
    <w:rsid w:val="00484E8F"/>
    <w:rsid w:val="004851FE"/>
    <w:rsid w:val="004852F7"/>
    <w:rsid w:val="00485CF1"/>
    <w:rsid w:val="004862B4"/>
    <w:rsid w:val="00486B22"/>
    <w:rsid w:val="00486EF5"/>
    <w:rsid w:val="00487514"/>
    <w:rsid w:val="00487DB3"/>
    <w:rsid w:val="00490277"/>
    <w:rsid w:val="004920D2"/>
    <w:rsid w:val="00492265"/>
    <w:rsid w:val="00492738"/>
    <w:rsid w:val="00493D30"/>
    <w:rsid w:val="00494CD3"/>
    <w:rsid w:val="004950A9"/>
    <w:rsid w:val="004956DA"/>
    <w:rsid w:val="00496C13"/>
    <w:rsid w:val="00496EEF"/>
    <w:rsid w:val="00497B35"/>
    <w:rsid w:val="004A0629"/>
    <w:rsid w:val="004A0AB7"/>
    <w:rsid w:val="004A0BD2"/>
    <w:rsid w:val="004A1594"/>
    <w:rsid w:val="004A2D07"/>
    <w:rsid w:val="004A32AF"/>
    <w:rsid w:val="004A3AAC"/>
    <w:rsid w:val="004A4207"/>
    <w:rsid w:val="004A4A6E"/>
    <w:rsid w:val="004A512F"/>
    <w:rsid w:val="004A5615"/>
    <w:rsid w:val="004A5FEA"/>
    <w:rsid w:val="004A7B74"/>
    <w:rsid w:val="004B1301"/>
    <w:rsid w:val="004B27A5"/>
    <w:rsid w:val="004B2F8E"/>
    <w:rsid w:val="004B3C54"/>
    <w:rsid w:val="004B46C0"/>
    <w:rsid w:val="004B5383"/>
    <w:rsid w:val="004B549B"/>
    <w:rsid w:val="004C129C"/>
    <w:rsid w:val="004C1BE8"/>
    <w:rsid w:val="004C22D4"/>
    <w:rsid w:val="004C3BD2"/>
    <w:rsid w:val="004C3E5F"/>
    <w:rsid w:val="004C4239"/>
    <w:rsid w:val="004C4D58"/>
    <w:rsid w:val="004C5A62"/>
    <w:rsid w:val="004C5FCB"/>
    <w:rsid w:val="004C62FA"/>
    <w:rsid w:val="004C6597"/>
    <w:rsid w:val="004C68B9"/>
    <w:rsid w:val="004C6D7C"/>
    <w:rsid w:val="004C73E6"/>
    <w:rsid w:val="004C799F"/>
    <w:rsid w:val="004D016C"/>
    <w:rsid w:val="004D0FDA"/>
    <w:rsid w:val="004D17DD"/>
    <w:rsid w:val="004D25FD"/>
    <w:rsid w:val="004D2A2C"/>
    <w:rsid w:val="004D2E7B"/>
    <w:rsid w:val="004D41FA"/>
    <w:rsid w:val="004D46A7"/>
    <w:rsid w:val="004D4DBB"/>
    <w:rsid w:val="004D5714"/>
    <w:rsid w:val="004D5AF1"/>
    <w:rsid w:val="004D5E22"/>
    <w:rsid w:val="004D5EAC"/>
    <w:rsid w:val="004D603C"/>
    <w:rsid w:val="004D634E"/>
    <w:rsid w:val="004D6505"/>
    <w:rsid w:val="004D6CC6"/>
    <w:rsid w:val="004D7377"/>
    <w:rsid w:val="004E050F"/>
    <w:rsid w:val="004E1C55"/>
    <w:rsid w:val="004E34A4"/>
    <w:rsid w:val="004E353D"/>
    <w:rsid w:val="004E439B"/>
    <w:rsid w:val="004E4C71"/>
    <w:rsid w:val="004E5B6F"/>
    <w:rsid w:val="004E5D75"/>
    <w:rsid w:val="004E5E80"/>
    <w:rsid w:val="004E5FD8"/>
    <w:rsid w:val="004E61B3"/>
    <w:rsid w:val="004E6488"/>
    <w:rsid w:val="004E6845"/>
    <w:rsid w:val="004F0D3F"/>
    <w:rsid w:val="004F1164"/>
    <w:rsid w:val="004F1B37"/>
    <w:rsid w:val="004F3043"/>
    <w:rsid w:val="004F4BDD"/>
    <w:rsid w:val="004F4F39"/>
    <w:rsid w:val="004F56FA"/>
    <w:rsid w:val="004F6315"/>
    <w:rsid w:val="004F64C5"/>
    <w:rsid w:val="004F64D8"/>
    <w:rsid w:val="004F65DC"/>
    <w:rsid w:val="004F69BE"/>
    <w:rsid w:val="004F6E7A"/>
    <w:rsid w:val="00500EFA"/>
    <w:rsid w:val="0050179E"/>
    <w:rsid w:val="00501859"/>
    <w:rsid w:val="00502239"/>
    <w:rsid w:val="0050223A"/>
    <w:rsid w:val="0050224A"/>
    <w:rsid w:val="00502776"/>
    <w:rsid w:val="00502CF0"/>
    <w:rsid w:val="005037F6"/>
    <w:rsid w:val="00503D3D"/>
    <w:rsid w:val="00504596"/>
    <w:rsid w:val="00504A0C"/>
    <w:rsid w:val="00505098"/>
    <w:rsid w:val="005071BC"/>
    <w:rsid w:val="005077D8"/>
    <w:rsid w:val="00511AAE"/>
    <w:rsid w:val="00513130"/>
    <w:rsid w:val="00513AC0"/>
    <w:rsid w:val="005142A6"/>
    <w:rsid w:val="00514A1A"/>
    <w:rsid w:val="00514C8D"/>
    <w:rsid w:val="00515232"/>
    <w:rsid w:val="005155A1"/>
    <w:rsid w:val="00515AAE"/>
    <w:rsid w:val="00516320"/>
    <w:rsid w:val="00516A43"/>
    <w:rsid w:val="005174B5"/>
    <w:rsid w:val="00517C30"/>
    <w:rsid w:val="00520368"/>
    <w:rsid w:val="005208EF"/>
    <w:rsid w:val="005209F1"/>
    <w:rsid w:val="0052151B"/>
    <w:rsid w:val="0052261F"/>
    <w:rsid w:val="00522E15"/>
    <w:rsid w:val="00523068"/>
    <w:rsid w:val="00523170"/>
    <w:rsid w:val="00523BBF"/>
    <w:rsid w:val="00523F01"/>
    <w:rsid w:val="005240E6"/>
    <w:rsid w:val="00524681"/>
    <w:rsid w:val="00525DFC"/>
    <w:rsid w:val="00525F88"/>
    <w:rsid w:val="00526512"/>
    <w:rsid w:val="0052651D"/>
    <w:rsid w:val="005268DB"/>
    <w:rsid w:val="0052753B"/>
    <w:rsid w:val="0052767B"/>
    <w:rsid w:val="00527938"/>
    <w:rsid w:val="00527BF4"/>
    <w:rsid w:val="00527C28"/>
    <w:rsid w:val="005307FE"/>
    <w:rsid w:val="00530D43"/>
    <w:rsid w:val="005312E3"/>
    <w:rsid w:val="00531B4F"/>
    <w:rsid w:val="00531F7C"/>
    <w:rsid w:val="00532CE6"/>
    <w:rsid w:val="00532E11"/>
    <w:rsid w:val="00533347"/>
    <w:rsid w:val="00534818"/>
    <w:rsid w:val="00534C96"/>
    <w:rsid w:val="005351A8"/>
    <w:rsid w:val="0053554E"/>
    <w:rsid w:val="005357EF"/>
    <w:rsid w:val="0053581B"/>
    <w:rsid w:val="0053587C"/>
    <w:rsid w:val="00536790"/>
    <w:rsid w:val="00536C96"/>
    <w:rsid w:val="00536D3C"/>
    <w:rsid w:val="00536EEE"/>
    <w:rsid w:val="0053771E"/>
    <w:rsid w:val="00537B87"/>
    <w:rsid w:val="005400B8"/>
    <w:rsid w:val="00540EA8"/>
    <w:rsid w:val="0054122F"/>
    <w:rsid w:val="00542420"/>
    <w:rsid w:val="00542820"/>
    <w:rsid w:val="00542A24"/>
    <w:rsid w:val="00542EF5"/>
    <w:rsid w:val="0054321B"/>
    <w:rsid w:val="005433C0"/>
    <w:rsid w:val="00543501"/>
    <w:rsid w:val="00543825"/>
    <w:rsid w:val="00543A56"/>
    <w:rsid w:val="005440F6"/>
    <w:rsid w:val="00544BF0"/>
    <w:rsid w:val="005456D2"/>
    <w:rsid w:val="0054680F"/>
    <w:rsid w:val="0054694A"/>
    <w:rsid w:val="00546FF7"/>
    <w:rsid w:val="005472C9"/>
    <w:rsid w:val="005477B1"/>
    <w:rsid w:val="005519D7"/>
    <w:rsid w:val="005524B3"/>
    <w:rsid w:val="00552745"/>
    <w:rsid w:val="00553CAD"/>
    <w:rsid w:val="00553E95"/>
    <w:rsid w:val="00553FCA"/>
    <w:rsid w:val="00555141"/>
    <w:rsid w:val="005554ED"/>
    <w:rsid w:val="00556478"/>
    <w:rsid w:val="00556BC7"/>
    <w:rsid w:val="00557B27"/>
    <w:rsid w:val="00560346"/>
    <w:rsid w:val="005607C4"/>
    <w:rsid w:val="00560DA8"/>
    <w:rsid w:val="00561F9E"/>
    <w:rsid w:val="005638FC"/>
    <w:rsid w:val="00563CF9"/>
    <w:rsid w:val="005649BA"/>
    <w:rsid w:val="0056557C"/>
    <w:rsid w:val="00565610"/>
    <w:rsid w:val="00565613"/>
    <w:rsid w:val="00565AC9"/>
    <w:rsid w:val="00566289"/>
    <w:rsid w:val="005667B1"/>
    <w:rsid w:val="00566DE4"/>
    <w:rsid w:val="00567790"/>
    <w:rsid w:val="0057002E"/>
    <w:rsid w:val="005710C1"/>
    <w:rsid w:val="005719EA"/>
    <w:rsid w:val="005733D9"/>
    <w:rsid w:val="005742EA"/>
    <w:rsid w:val="005746F5"/>
    <w:rsid w:val="00574A21"/>
    <w:rsid w:val="00575400"/>
    <w:rsid w:val="00575E84"/>
    <w:rsid w:val="0057796E"/>
    <w:rsid w:val="005779A1"/>
    <w:rsid w:val="005779D6"/>
    <w:rsid w:val="00577ABC"/>
    <w:rsid w:val="0058019F"/>
    <w:rsid w:val="005802D3"/>
    <w:rsid w:val="00580735"/>
    <w:rsid w:val="00580CB8"/>
    <w:rsid w:val="00581AAC"/>
    <w:rsid w:val="00581D00"/>
    <w:rsid w:val="005824AB"/>
    <w:rsid w:val="00584431"/>
    <w:rsid w:val="00586447"/>
    <w:rsid w:val="005864EA"/>
    <w:rsid w:val="005867FE"/>
    <w:rsid w:val="00586853"/>
    <w:rsid w:val="00586B20"/>
    <w:rsid w:val="005874DF"/>
    <w:rsid w:val="00590052"/>
    <w:rsid w:val="00590B5B"/>
    <w:rsid w:val="00590C32"/>
    <w:rsid w:val="00591CAD"/>
    <w:rsid w:val="0059337F"/>
    <w:rsid w:val="00593930"/>
    <w:rsid w:val="00593B66"/>
    <w:rsid w:val="00594442"/>
    <w:rsid w:val="00594CE9"/>
    <w:rsid w:val="00594E9F"/>
    <w:rsid w:val="00595F1F"/>
    <w:rsid w:val="005960AA"/>
    <w:rsid w:val="0059614A"/>
    <w:rsid w:val="00597EA8"/>
    <w:rsid w:val="005A0708"/>
    <w:rsid w:val="005A080F"/>
    <w:rsid w:val="005A0F06"/>
    <w:rsid w:val="005A16F6"/>
    <w:rsid w:val="005A1D6A"/>
    <w:rsid w:val="005A2390"/>
    <w:rsid w:val="005A28DD"/>
    <w:rsid w:val="005A2F38"/>
    <w:rsid w:val="005A456C"/>
    <w:rsid w:val="005A55B8"/>
    <w:rsid w:val="005A6B7C"/>
    <w:rsid w:val="005A7A7A"/>
    <w:rsid w:val="005B0550"/>
    <w:rsid w:val="005B117D"/>
    <w:rsid w:val="005B1287"/>
    <w:rsid w:val="005B1700"/>
    <w:rsid w:val="005B407F"/>
    <w:rsid w:val="005B5143"/>
    <w:rsid w:val="005B687A"/>
    <w:rsid w:val="005C0731"/>
    <w:rsid w:val="005C1831"/>
    <w:rsid w:val="005C1C00"/>
    <w:rsid w:val="005C396B"/>
    <w:rsid w:val="005C47EC"/>
    <w:rsid w:val="005C4946"/>
    <w:rsid w:val="005C5539"/>
    <w:rsid w:val="005C60AC"/>
    <w:rsid w:val="005C7267"/>
    <w:rsid w:val="005C735B"/>
    <w:rsid w:val="005C74F5"/>
    <w:rsid w:val="005D0025"/>
    <w:rsid w:val="005D2FD8"/>
    <w:rsid w:val="005D765B"/>
    <w:rsid w:val="005D7F46"/>
    <w:rsid w:val="005E006A"/>
    <w:rsid w:val="005E05FA"/>
    <w:rsid w:val="005E07B0"/>
    <w:rsid w:val="005E0954"/>
    <w:rsid w:val="005E0CC6"/>
    <w:rsid w:val="005E2CDD"/>
    <w:rsid w:val="005E39AF"/>
    <w:rsid w:val="005E3E9C"/>
    <w:rsid w:val="005E402F"/>
    <w:rsid w:val="005E4E4A"/>
    <w:rsid w:val="005E4EA3"/>
    <w:rsid w:val="005E5F2A"/>
    <w:rsid w:val="005E6015"/>
    <w:rsid w:val="005E6BE7"/>
    <w:rsid w:val="005F0203"/>
    <w:rsid w:val="005F212A"/>
    <w:rsid w:val="005F259C"/>
    <w:rsid w:val="005F3B29"/>
    <w:rsid w:val="005F44D6"/>
    <w:rsid w:val="005F4C4D"/>
    <w:rsid w:val="005F6952"/>
    <w:rsid w:val="005F6C53"/>
    <w:rsid w:val="005F6EF1"/>
    <w:rsid w:val="005F72EF"/>
    <w:rsid w:val="005F76A1"/>
    <w:rsid w:val="006002A6"/>
    <w:rsid w:val="00601246"/>
    <w:rsid w:val="0060221A"/>
    <w:rsid w:val="00603248"/>
    <w:rsid w:val="00603698"/>
    <w:rsid w:val="0060398B"/>
    <w:rsid w:val="00603B4E"/>
    <w:rsid w:val="00604024"/>
    <w:rsid w:val="00604D2A"/>
    <w:rsid w:val="00604EF8"/>
    <w:rsid w:val="0060511B"/>
    <w:rsid w:val="00605C6E"/>
    <w:rsid w:val="00605F53"/>
    <w:rsid w:val="0060623F"/>
    <w:rsid w:val="00606614"/>
    <w:rsid w:val="0060693F"/>
    <w:rsid w:val="00607104"/>
    <w:rsid w:val="0060737C"/>
    <w:rsid w:val="0060768A"/>
    <w:rsid w:val="006077A5"/>
    <w:rsid w:val="00607A19"/>
    <w:rsid w:val="00607A4A"/>
    <w:rsid w:val="00607CD3"/>
    <w:rsid w:val="00610157"/>
    <w:rsid w:val="00610394"/>
    <w:rsid w:val="00611806"/>
    <w:rsid w:val="00611E1E"/>
    <w:rsid w:val="006121C1"/>
    <w:rsid w:val="00612266"/>
    <w:rsid w:val="00612D75"/>
    <w:rsid w:val="00612F81"/>
    <w:rsid w:val="0061320D"/>
    <w:rsid w:val="006134C6"/>
    <w:rsid w:val="00613754"/>
    <w:rsid w:val="0061535B"/>
    <w:rsid w:val="006164DE"/>
    <w:rsid w:val="00616D8E"/>
    <w:rsid w:val="00616EF0"/>
    <w:rsid w:val="00617353"/>
    <w:rsid w:val="00617863"/>
    <w:rsid w:val="00620339"/>
    <w:rsid w:val="006204F6"/>
    <w:rsid w:val="00620CC5"/>
    <w:rsid w:val="00621102"/>
    <w:rsid w:val="0062140C"/>
    <w:rsid w:val="00621DAB"/>
    <w:rsid w:val="00622D35"/>
    <w:rsid w:val="00623239"/>
    <w:rsid w:val="00623EE5"/>
    <w:rsid w:val="006249B1"/>
    <w:rsid w:val="00625A7B"/>
    <w:rsid w:val="00625E7F"/>
    <w:rsid w:val="006264FB"/>
    <w:rsid w:val="006277B2"/>
    <w:rsid w:val="00627C49"/>
    <w:rsid w:val="00627ECE"/>
    <w:rsid w:val="00630BB1"/>
    <w:rsid w:val="00632417"/>
    <w:rsid w:val="006358B0"/>
    <w:rsid w:val="0063642F"/>
    <w:rsid w:val="00636A1D"/>
    <w:rsid w:val="00636B1E"/>
    <w:rsid w:val="00636C26"/>
    <w:rsid w:val="00636FC1"/>
    <w:rsid w:val="0063717A"/>
    <w:rsid w:val="006372E8"/>
    <w:rsid w:val="00637350"/>
    <w:rsid w:val="00637C2F"/>
    <w:rsid w:val="00640AD2"/>
    <w:rsid w:val="00640E67"/>
    <w:rsid w:val="006413B4"/>
    <w:rsid w:val="006414B0"/>
    <w:rsid w:val="00641658"/>
    <w:rsid w:val="006418E1"/>
    <w:rsid w:val="00641D42"/>
    <w:rsid w:val="00642AB9"/>
    <w:rsid w:val="00642CFF"/>
    <w:rsid w:val="006430A5"/>
    <w:rsid w:val="00644213"/>
    <w:rsid w:val="00650945"/>
    <w:rsid w:val="00650FA7"/>
    <w:rsid w:val="00651546"/>
    <w:rsid w:val="0065272F"/>
    <w:rsid w:val="00652D36"/>
    <w:rsid w:val="00653BE4"/>
    <w:rsid w:val="00654287"/>
    <w:rsid w:val="00654472"/>
    <w:rsid w:val="006558D7"/>
    <w:rsid w:val="00655C79"/>
    <w:rsid w:val="00657089"/>
    <w:rsid w:val="0065766F"/>
    <w:rsid w:val="00657827"/>
    <w:rsid w:val="00661114"/>
    <w:rsid w:val="0066166C"/>
    <w:rsid w:val="00661A5E"/>
    <w:rsid w:val="00661D6C"/>
    <w:rsid w:val="00662830"/>
    <w:rsid w:val="0066352C"/>
    <w:rsid w:val="00663840"/>
    <w:rsid w:val="00663E6E"/>
    <w:rsid w:val="0066402C"/>
    <w:rsid w:val="00664F43"/>
    <w:rsid w:val="00667198"/>
    <w:rsid w:val="006672B4"/>
    <w:rsid w:val="006673A2"/>
    <w:rsid w:val="006705EB"/>
    <w:rsid w:val="006713D8"/>
    <w:rsid w:val="00671F10"/>
    <w:rsid w:val="00672817"/>
    <w:rsid w:val="006729AA"/>
    <w:rsid w:val="00673625"/>
    <w:rsid w:val="00673E4C"/>
    <w:rsid w:val="00674C06"/>
    <w:rsid w:val="00675734"/>
    <w:rsid w:val="00675DB6"/>
    <w:rsid w:val="0067632D"/>
    <w:rsid w:val="00676646"/>
    <w:rsid w:val="00676D13"/>
    <w:rsid w:val="00680505"/>
    <w:rsid w:val="006805F5"/>
    <w:rsid w:val="00680612"/>
    <w:rsid w:val="006808BA"/>
    <w:rsid w:val="00680AD5"/>
    <w:rsid w:val="0068189B"/>
    <w:rsid w:val="00681C64"/>
    <w:rsid w:val="00681C9F"/>
    <w:rsid w:val="006821D3"/>
    <w:rsid w:val="00682CBD"/>
    <w:rsid w:val="00682E5E"/>
    <w:rsid w:val="0068367A"/>
    <w:rsid w:val="006836C8"/>
    <w:rsid w:val="00685330"/>
    <w:rsid w:val="00686001"/>
    <w:rsid w:val="00686440"/>
    <w:rsid w:val="00686942"/>
    <w:rsid w:val="006869FF"/>
    <w:rsid w:val="00686A49"/>
    <w:rsid w:val="00687009"/>
    <w:rsid w:val="006872CB"/>
    <w:rsid w:val="00690C63"/>
    <w:rsid w:val="00691649"/>
    <w:rsid w:val="00691662"/>
    <w:rsid w:val="006918FB"/>
    <w:rsid w:val="00691CA5"/>
    <w:rsid w:val="00691FCF"/>
    <w:rsid w:val="0069290B"/>
    <w:rsid w:val="006929BE"/>
    <w:rsid w:val="00692D6B"/>
    <w:rsid w:val="00692E28"/>
    <w:rsid w:val="006934B6"/>
    <w:rsid w:val="006937FD"/>
    <w:rsid w:val="00694AAF"/>
    <w:rsid w:val="00695369"/>
    <w:rsid w:val="00695500"/>
    <w:rsid w:val="006956CC"/>
    <w:rsid w:val="00695848"/>
    <w:rsid w:val="006965F7"/>
    <w:rsid w:val="00697339"/>
    <w:rsid w:val="006973F3"/>
    <w:rsid w:val="00697C6D"/>
    <w:rsid w:val="00697D21"/>
    <w:rsid w:val="006A016F"/>
    <w:rsid w:val="006A0985"/>
    <w:rsid w:val="006A0E80"/>
    <w:rsid w:val="006A17AC"/>
    <w:rsid w:val="006A19B1"/>
    <w:rsid w:val="006A23A7"/>
    <w:rsid w:val="006A2B14"/>
    <w:rsid w:val="006A2C72"/>
    <w:rsid w:val="006A3E71"/>
    <w:rsid w:val="006A4097"/>
    <w:rsid w:val="006A43FD"/>
    <w:rsid w:val="006A51B9"/>
    <w:rsid w:val="006A7879"/>
    <w:rsid w:val="006A7D7D"/>
    <w:rsid w:val="006B02BF"/>
    <w:rsid w:val="006B0C6D"/>
    <w:rsid w:val="006B121C"/>
    <w:rsid w:val="006B1629"/>
    <w:rsid w:val="006B18BA"/>
    <w:rsid w:val="006B1FD4"/>
    <w:rsid w:val="006B20E5"/>
    <w:rsid w:val="006B2728"/>
    <w:rsid w:val="006B4495"/>
    <w:rsid w:val="006B588F"/>
    <w:rsid w:val="006B5C47"/>
    <w:rsid w:val="006B718E"/>
    <w:rsid w:val="006B71F8"/>
    <w:rsid w:val="006B7274"/>
    <w:rsid w:val="006B73D9"/>
    <w:rsid w:val="006C0015"/>
    <w:rsid w:val="006C12AF"/>
    <w:rsid w:val="006C1862"/>
    <w:rsid w:val="006C1BF4"/>
    <w:rsid w:val="006C1D4A"/>
    <w:rsid w:val="006C25B7"/>
    <w:rsid w:val="006C29AD"/>
    <w:rsid w:val="006C3759"/>
    <w:rsid w:val="006C46F4"/>
    <w:rsid w:val="006C4E90"/>
    <w:rsid w:val="006C574B"/>
    <w:rsid w:val="006C6125"/>
    <w:rsid w:val="006C64B6"/>
    <w:rsid w:val="006C6716"/>
    <w:rsid w:val="006C674C"/>
    <w:rsid w:val="006C6DCE"/>
    <w:rsid w:val="006C7675"/>
    <w:rsid w:val="006C76DF"/>
    <w:rsid w:val="006D0E16"/>
    <w:rsid w:val="006D0FFB"/>
    <w:rsid w:val="006D1249"/>
    <w:rsid w:val="006D2299"/>
    <w:rsid w:val="006D2CF0"/>
    <w:rsid w:val="006D2E4E"/>
    <w:rsid w:val="006D481C"/>
    <w:rsid w:val="006D48E7"/>
    <w:rsid w:val="006D4A87"/>
    <w:rsid w:val="006D4D79"/>
    <w:rsid w:val="006D637B"/>
    <w:rsid w:val="006D65C6"/>
    <w:rsid w:val="006D6EC1"/>
    <w:rsid w:val="006D77B8"/>
    <w:rsid w:val="006E09F9"/>
    <w:rsid w:val="006E0B85"/>
    <w:rsid w:val="006E0CC6"/>
    <w:rsid w:val="006E2207"/>
    <w:rsid w:val="006E2584"/>
    <w:rsid w:val="006E2F61"/>
    <w:rsid w:val="006E3D23"/>
    <w:rsid w:val="006E46BB"/>
    <w:rsid w:val="006E4A94"/>
    <w:rsid w:val="006E5DF2"/>
    <w:rsid w:val="006E7E4A"/>
    <w:rsid w:val="006F1F2A"/>
    <w:rsid w:val="006F1FDA"/>
    <w:rsid w:val="006F2595"/>
    <w:rsid w:val="006F2AF5"/>
    <w:rsid w:val="006F38F5"/>
    <w:rsid w:val="006F3B21"/>
    <w:rsid w:val="006F49B9"/>
    <w:rsid w:val="006F4EA7"/>
    <w:rsid w:val="006F5705"/>
    <w:rsid w:val="006F617F"/>
    <w:rsid w:val="006F649F"/>
    <w:rsid w:val="006F65AB"/>
    <w:rsid w:val="006F6E4E"/>
    <w:rsid w:val="00700160"/>
    <w:rsid w:val="007009FF"/>
    <w:rsid w:val="007010AB"/>
    <w:rsid w:val="0070226D"/>
    <w:rsid w:val="00702434"/>
    <w:rsid w:val="007030A1"/>
    <w:rsid w:val="00703574"/>
    <w:rsid w:val="00704340"/>
    <w:rsid w:val="007044E7"/>
    <w:rsid w:val="00704593"/>
    <w:rsid w:val="0070470E"/>
    <w:rsid w:val="00704EDE"/>
    <w:rsid w:val="00705009"/>
    <w:rsid w:val="00705739"/>
    <w:rsid w:val="00706468"/>
    <w:rsid w:val="00706AFD"/>
    <w:rsid w:val="00706D43"/>
    <w:rsid w:val="007079CC"/>
    <w:rsid w:val="00710082"/>
    <w:rsid w:val="00710AFD"/>
    <w:rsid w:val="00711017"/>
    <w:rsid w:val="007111B7"/>
    <w:rsid w:val="007115CD"/>
    <w:rsid w:val="007120D1"/>
    <w:rsid w:val="007127EC"/>
    <w:rsid w:val="007129C0"/>
    <w:rsid w:val="00712BFB"/>
    <w:rsid w:val="00712CE6"/>
    <w:rsid w:val="00713022"/>
    <w:rsid w:val="00713661"/>
    <w:rsid w:val="007139EC"/>
    <w:rsid w:val="00713C46"/>
    <w:rsid w:val="00714128"/>
    <w:rsid w:val="0071416B"/>
    <w:rsid w:val="00714BB4"/>
    <w:rsid w:val="00716208"/>
    <w:rsid w:val="0071665E"/>
    <w:rsid w:val="00717434"/>
    <w:rsid w:val="0072049F"/>
    <w:rsid w:val="0072128E"/>
    <w:rsid w:val="007228A4"/>
    <w:rsid w:val="007228FF"/>
    <w:rsid w:val="00722B1E"/>
    <w:rsid w:val="00722F51"/>
    <w:rsid w:val="00723B2A"/>
    <w:rsid w:val="00724A34"/>
    <w:rsid w:val="00724BC3"/>
    <w:rsid w:val="00724E3D"/>
    <w:rsid w:val="00724E5C"/>
    <w:rsid w:val="007252CE"/>
    <w:rsid w:val="007257CE"/>
    <w:rsid w:val="00727682"/>
    <w:rsid w:val="007278CD"/>
    <w:rsid w:val="00727C9D"/>
    <w:rsid w:val="00727DB2"/>
    <w:rsid w:val="00727F3B"/>
    <w:rsid w:val="0073055B"/>
    <w:rsid w:val="00731324"/>
    <w:rsid w:val="0073179D"/>
    <w:rsid w:val="007317C8"/>
    <w:rsid w:val="00731A85"/>
    <w:rsid w:val="007321B7"/>
    <w:rsid w:val="00732A1D"/>
    <w:rsid w:val="00732A7D"/>
    <w:rsid w:val="0073494C"/>
    <w:rsid w:val="007354D8"/>
    <w:rsid w:val="0073594E"/>
    <w:rsid w:val="00735B83"/>
    <w:rsid w:val="0073618A"/>
    <w:rsid w:val="00736F0D"/>
    <w:rsid w:val="00737204"/>
    <w:rsid w:val="00737255"/>
    <w:rsid w:val="00740692"/>
    <w:rsid w:val="00740B98"/>
    <w:rsid w:val="00740CF2"/>
    <w:rsid w:val="00740EFC"/>
    <w:rsid w:val="00741227"/>
    <w:rsid w:val="007413EB"/>
    <w:rsid w:val="00742721"/>
    <w:rsid w:val="007437C4"/>
    <w:rsid w:val="00743C8E"/>
    <w:rsid w:val="00744BCB"/>
    <w:rsid w:val="00744F0E"/>
    <w:rsid w:val="00745CA9"/>
    <w:rsid w:val="00745E96"/>
    <w:rsid w:val="0074622F"/>
    <w:rsid w:val="007462C7"/>
    <w:rsid w:val="00746377"/>
    <w:rsid w:val="00746FD3"/>
    <w:rsid w:val="00747F9D"/>
    <w:rsid w:val="007518F1"/>
    <w:rsid w:val="00752033"/>
    <w:rsid w:val="00753025"/>
    <w:rsid w:val="007530DA"/>
    <w:rsid w:val="00753681"/>
    <w:rsid w:val="007540D9"/>
    <w:rsid w:val="007543BF"/>
    <w:rsid w:val="00754519"/>
    <w:rsid w:val="00754597"/>
    <w:rsid w:val="00755BB1"/>
    <w:rsid w:val="00755E17"/>
    <w:rsid w:val="0075617D"/>
    <w:rsid w:val="00756F71"/>
    <w:rsid w:val="00757019"/>
    <w:rsid w:val="00762BEE"/>
    <w:rsid w:val="007632E3"/>
    <w:rsid w:val="00763789"/>
    <w:rsid w:val="00763D91"/>
    <w:rsid w:val="00765893"/>
    <w:rsid w:val="00765B6D"/>
    <w:rsid w:val="00765CFB"/>
    <w:rsid w:val="00766EA3"/>
    <w:rsid w:val="00766EA7"/>
    <w:rsid w:val="00767ECC"/>
    <w:rsid w:val="00771768"/>
    <w:rsid w:val="00771861"/>
    <w:rsid w:val="007719FB"/>
    <w:rsid w:val="00772448"/>
    <w:rsid w:val="007730B9"/>
    <w:rsid w:val="00773676"/>
    <w:rsid w:val="00773F08"/>
    <w:rsid w:val="0077420C"/>
    <w:rsid w:val="00774C04"/>
    <w:rsid w:val="00775567"/>
    <w:rsid w:val="00775768"/>
    <w:rsid w:val="00776A6D"/>
    <w:rsid w:val="007774AE"/>
    <w:rsid w:val="00777691"/>
    <w:rsid w:val="00777AD2"/>
    <w:rsid w:val="00777F1C"/>
    <w:rsid w:val="007811F5"/>
    <w:rsid w:val="00781355"/>
    <w:rsid w:val="007818DA"/>
    <w:rsid w:val="00781A1A"/>
    <w:rsid w:val="00783A83"/>
    <w:rsid w:val="00783F9C"/>
    <w:rsid w:val="007846B7"/>
    <w:rsid w:val="00784D64"/>
    <w:rsid w:val="0078506E"/>
    <w:rsid w:val="00785417"/>
    <w:rsid w:val="007856C3"/>
    <w:rsid w:val="007870CD"/>
    <w:rsid w:val="007873D2"/>
    <w:rsid w:val="00787493"/>
    <w:rsid w:val="00787829"/>
    <w:rsid w:val="007900EA"/>
    <w:rsid w:val="0079042A"/>
    <w:rsid w:val="00790B0F"/>
    <w:rsid w:val="00791092"/>
    <w:rsid w:val="007917C0"/>
    <w:rsid w:val="00791E4D"/>
    <w:rsid w:val="00792807"/>
    <w:rsid w:val="00792C13"/>
    <w:rsid w:val="00792DD3"/>
    <w:rsid w:val="00792DE2"/>
    <w:rsid w:val="0079392D"/>
    <w:rsid w:val="00793A78"/>
    <w:rsid w:val="00793C76"/>
    <w:rsid w:val="00796022"/>
    <w:rsid w:val="007960F8"/>
    <w:rsid w:val="007962E2"/>
    <w:rsid w:val="00796D5F"/>
    <w:rsid w:val="007A3816"/>
    <w:rsid w:val="007A41F5"/>
    <w:rsid w:val="007A48B3"/>
    <w:rsid w:val="007A534F"/>
    <w:rsid w:val="007B1245"/>
    <w:rsid w:val="007B2880"/>
    <w:rsid w:val="007B2F34"/>
    <w:rsid w:val="007B30B5"/>
    <w:rsid w:val="007B49A7"/>
    <w:rsid w:val="007B4D53"/>
    <w:rsid w:val="007B5656"/>
    <w:rsid w:val="007B5879"/>
    <w:rsid w:val="007B6004"/>
    <w:rsid w:val="007B6793"/>
    <w:rsid w:val="007B7174"/>
    <w:rsid w:val="007B7652"/>
    <w:rsid w:val="007B7925"/>
    <w:rsid w:val="007C0117"/>
    <w:rsid w:val="007C0135"/>
    <w:rsid w:val="007C10A0"/>
    <w:rsid w:val="007C2071"/>
    <w:rsid w:val="007C2ED4"/>
    <w:rsid w:val="007C32E9"/>
    <w:rsid w:val="007C3540"/>
    <w:rsid w:val="007C3EDA"/>
    <w:rsid w:val="007C4BBF"/>
    <w:rsid w:val="007C52A1"/>
    <w:rsid w:val="007C6196"/>
    <w:rsid w:val="007C631D"/>
    <w:rsid w:val="007C6322"/>
    <w:rsid w:val="007C639D"/>
    <w:rsid w:val="007C6F05"/>
    <w:rsid w:val="007C700B"/>
    <w:rsid w:val="007D0178"/>
    <w:rsid w:val="007D171B"/>
    <w:rsid w:val="007D1751"/>
    <w:rsid w:val="007D1832"/>
    <w:rsid w:val="007D1B73"/>
    <w:rsid w:val="007D1CD4"/>
    <w:rsid w:val="007D27B3"/>
    <w:rsid w:val="007D2BF6"/>
    <w:rsid w:val="007D3C7B"/>
    <w:rsid w:val="007D40FD"/>
    <w:rsid w:val="007D47FE"/>
    <w:rsid w:val="007D4B16"/>
    <w:rsid w:val="007D6126"/>
    <w:rsid w:val="007D626B"/>
    <w:rsid w:val="007D62CE"/>
    <w:rsid w:val="007D6828"/>
    <w:rsid w:val="007D690C"/>
    <w:rsid w:val="007D6E84"/>
    <w:rsid w:val="007D78AF"/>
    <w:rsid w:val="007D7C8B"/>
    <w:rsid w:val="007E182B"/>
    <w:rsid w:val="007E2445"/>
    <w:rsid w:val="007E2A00"/>
    <w:rsid w:val="007E38DF"/>
    <w:rsid w:val="007E3B39"/>
    <w:rsid w:val="007E50DC"/>
    <w:rsid w:val="007E5463"/>
    <w:rsid w:val="007E595F"/>
    <w:rsid w:val="007E5E1D"/>
    <w:rsid w:val="007E5E39"/>
    <w:rsid w:val="007E6CDD"/>
    <w:rsid w:val="007E6DB0"/>
    <w:rsid w:val="007E6EEE"/>
    <w:rsid w:val="007E7352"/>
    <w:rsid w:val="007F1AA9"/>
    <w:rsid w:val="007F1CD1"/>
    <w:rsid w:val="007F1D6F"/>
    <w:rsid w:val="007F2437"/>
    <w:rsid w:val="007F27F3"/>
    <w:rsid w:val="007F28FE"/>
    <w:rsid w:val="007F450A"/>
    <w:rsid w:val="007F469F"/>
    <w:rsid w:val="007F501E"/>
    <w:rsid w:val="007F51CC"/>
    <w:rsid w:val="007F56B9"/>
    <w:rsid w:val="007F5F91"/>
    <w:rsid w:val="007F6262"/>
    <w:rsid w:val="007F63D1"/>
    <w:rsid w:val="007F6757"/>
    <w:rsid w:val="007F6DDD"/>
    <w:rsid w:val="007F6F11"/>
    <w:rsid w:val="007F718C"/>
    <w:rsid w:val="007F75CE"/>
    <w:rsid w:val="007F7914"/>
    <w:rsid w:val="007F7920"/>
    <w:rsid w:val="007F7E9A"/>
    <w:rsid w:val="00803084"/>
    <w:rsid w:val="00803CA7"/>
    <w:rsid w:val="00803FBB"/>
    <w:rsid w:val="008049E5"/>
    <w:rsid w:val="0080576C"/>
    <w:rsid w:val="00807440"/>
    <w:rsid w:val="0080756E"/>
    <w:rsid w:val="008075F2"/>
    <w:rsid w:val="00807CC9"/>
    <w:rsid w:val="00812A60"/>
    <w:rsid w:val="00812B4F"/>
    <w:rsid w:val="00812DEC"/>
    <w:rsid w:val="00815853"/>
    <w:rsid w:val="00815ACB"/>
    <w:rsid w:val="00816920"/>
    <w:rsid w:val="0081731C"/>
    <w:rsid w:val="00817F30"/>
    <w:rsid w:val="00820490"/>
    <w:rsid w:val="008207BE"/>
    <w:rsid w:val="00821046"/>
    <w:rsid w:val="00821181"/>
    <w:rsid w:val="00821ED8"/>
    <w:rsid w:val="00822645"/>
    <w:rsid w:val="00822FC9"/>
    <w:rsid w:val="008232CC"/>
    <w:rsid w:val="00823660"/>
    <w:rsid w:val="008264B4"/>
    <w:rsid w:val="008278EB"/>
    <w:rsid w:val="00827FF4"/>
    <w:rsid w:val="00830D45"/>
    <w:rsid w:val="0083114C"/>
    <w:rsid w:val="008315E0"/>
    <w:rsid w:val="008318B5"/>
    <w:rsid w:val="0083244C"/>
    <w:rsid w:val="00833235"/>
    <w:rsid w:val="00833F4E"/>
    <w:rsid w:val="008347DD"/>
    <w:rsid w:val="008349A9"/>
    <w:rsid w:val="00835F5A"/>
    <w:rsid w:val="0084140D"/>
    <w:rsid w:val="00841465"/>
    <w:rsid w:val="00842296"/>
    <w:rsid w:val="00843BC5"/>
    <w:rsid w:val="008447D1"/>
    <w:rsid w:val="00845577"/>
    <w:rsid w:val="00845D7F"/>
    <w:rsid w:val="00846023"/>
    <w:rsid w:val="00847291"/>
    <w:rsid w:val="00847372"/>
    <w:rsid w:val="008477BE"/>
    <w:rsid w:val="00847915"/>
    <w:rsid w:val="00850726"/>
    <w:rsid w:val="008509D8"/>
    <w:rsid w:val="00850BF7"/>
    <w:rsid w:val="00850F66"/>
    <w:rsid w:val="00851A31"/>
    <w:rsid w:val="0085233B"/>
    <w:rsid w:val="00852D76"/>
    <w:rsid w:val="008535FE"/>
    <w:rsid w:val="00853C92"/>
    <w:rsid w:val="00855BE3"/>
    <w:rsid w:val="00856BB1"/>
    <w:rsid w:val="00856D1F"/>
    <w:rsid w:val="008602A6"/>
    <w:rsid w:val="00860325"/>
    <w:rsid w:val="00860553"/>
    <w:rsid w:val="00860D89"/>
    <w:rsid w:val="00863FA2"/>
    <w:rsid w:val="00864260"/>
    <w:rsid w:val="00864C59"/>
    <w:rsid w:val="00864D32"/>
    <w:rsid w:val="00865088"/>
    <w:rsid w:val="00866393"/>
    <w:rsid w:val="00866739"/>
    <w:rsid w:val="00866D68"/>
    <w:rsid w:val="00866EA3"/>
    <w:rsid w:val="00866EC5"/>
    <w:rsid w:val="00867B6D"/>
    <w:rsid w:val="008707C7"/>
    <w:rsid w:val="00872952"/>
    <w:rsid w:val="0087373D"/>
    <w:rsid w:val="00873DF6"/>
    <w:rsid w:val="00874205"/>
    <w:rsid w:val="0087432F"/>
    <w:rsid w:val="0087453D"/>
    <w:rsid w:val="0087522A"/>
    <w:rsid w:val="0087555B"/>
    <w:rsid w:val="0087591C"/>
    <w:rsid w:val="00875FDD"/>
    <w:rsid w:val="00876396"/>
    <w:rsid w:val="00877A64"/>
    <w:rsid w:val="00877C56"/>
    <w:rsid w:val="00877F82"/>
    <w:rsid w:val="008808CE"/>
    <w:rsid w:val="00880977"/>
    <w:rsid w:val="008811F2"/>
    <w:rsid w:val="0088147A"/>
    <w:rsid w:val="008821F1"/>
    <w:rsid w:val="00882858"/>
    <w:rsid w:val="00882BB7"/>
    <w:rsid w:val="008831B5"/>
    <w:rsid w:val="00886316"/>
    <w:rsid w:val="00886550"/>
    <w:rsid w:val="00886F8D"/>
    <w:rsid w:val="0089079E"/>
    <w:rsid w:val="0089094A"/>
    <w:rsid w:val="00891640"/>
    <w:rsid w:val="00892ECF"/>
    <w:rsid w:val="00893EB1"/>
    <w:rsid w:val="00893F97"/>
    <w:rsid w:val="008944A0"/>
    <w:rsid w:val="00894A7C"/>
    <w:rsid w:val="0089516B"/>
    <w:rsid w:val="008953E3"/>
    <w:rsid w:val="00896304"/>
    <w:rsid w:val="00897D34"/>
    <w:rsid w:val="00897DA2"/>
    <w:rsid w:val="008A0109"/>
    <w:rsid w:val="008A0114"/>
    <w:rsid w:val="008A04AF"/>
    <w:rsid w:val="008A0699"/>
    <w:rsid w:val="008A0AB9"/>
    <w:rsid w:val="008A2474"/>
    <w:rsid w:val="008A3706"/>
    <w:rsid w:val="008A4690"/>
    <w:rsid w:val="008A47EA"/>
    <w:rsid w:val="008A538E"/>
    <w:rsid w:val="008A5439"/>
    <w:rsid w:val="008A5458"/>
    <w:rsid w:val="008A552E"/>
    <w:rsid w:val="008A5578"/>
    <w:rsid w:val="008A5A26"/>
    <w:rsid w:val="008A5E1D"/>
    <w:rsid w:val="008A6942"/>
    <w:rsid w:val="008A7552"/>
    <w:rsid w:val="008B0E2E"/>
    <w:rsid w:val="008B1698"/>
    <w:rsid w:val="008B1CBC"/>
    <w:rsid w:val="008B3647"/>
    <w:rsid w:val="008B3797"/>
    <w:rsid w:val="008B44F5"/>
    <w:rsid w:val="008B5CFA"/>
    <w:rsid w:val="008B6682"/>
    <w:rsid w:val="008B7B93"/>
    <w:rsid w:val="008C038E"/>
    <w:rsid w:val="008C11C8"/>
    <w:rsid w:val="008C307F"/>
    <w:rsid w:val="008C346F"/>
    <w:rsid w:val="008C3BD3"/>
    <w:rsid w:val="008C5FA8"/>
    <w:rsid w:val="008C642E"/>
    <w:rsid w:val="008C6607"/>
    <w:rsid w:val="008C66B2"/>
    <w:rsid w:val="008C6EB8"/>
    <w:rsid w:val="008C70B9"/>
    <w:rsid w:val="008D070C"/>
    <w:rsid w:val="008D0931"/>
    <w:rsid w:val="008D0E5D"/>
    <w:rsid w:val="008D15C5"/>
    <w:rsid w:val="008D2158"/>
    <w:rsid w:val="008D2530"/>
    <w:rsid w:val="008D2AB9"/>
    <w:rsid w:val="008D3D17"/>
    <w:rsid w:val="008D4474"/>
    <w:rsid w:val="008D5327"/>
    <w:rsid w:val="008D69F4"/>
    <w:rsid w:val="008D7750"/>
    <w:rsid w:val="008D799D"/>
    <w:rsid w:val="008D7DD2"/>
    <w:rsid w:val="008E023D"/>
    <w:rsid w:val="008E054E"/>
    <w:rsid w:val="008E16E8"/>
    <w:rsid w:val="008E177B"/>
    <w:rsid w:val="008E1C76"/>
    <w:rsid w:val="008E1FDE"/>
    <w:rsid w:val="008E2165"/>
    <w:rsid w:val="008E24EC"/>
    <w:rsid w:val="008E2A1B"/>
    <w:rsid w:val="008E2EE8"/>
    <w:rsid w:val="008E2F69"/>
    <w:rsid w:val="008E36F6"/>
    <w:rsid w:val="008E3769"/>
    <w:rsid w:val="008E3E4D"/>
    <w:rsid w:val="008E42F0"/>
    <w:rsid w:val="008E4BE9"/>
    <w:rsid w:val="008E52E0"/>
    <w:rsid w:val="008E59DB"/>
    <w:rsid w:val="008E5D4B"/>
    <w:rsid w:val="008E7BC7"/>
    <w:rsid w:val="008F13D9"/>
    <w:rsid w:val="008F14C5"/>
    <w:rsid w:val="008F171A"/>
    <w:rsid w:val="008F22A2"/>
    <w:rsid w:val="008F3E0E"/>
    <w:rsid w:val="008F462A"/>
    <w:rsid w:val="008F4718"/>
    <w:rsid w:val="008F61B6"/>
    <w:rsid w:val="008F6A61"/>
    <w:rsid w:val="008F6BAC"/>
    <w:rsid w:val="008F744C"/>
    <w:rsid w:val="008F7E84"/>
    <w:rsid w:val="009013C9"/>
    <w:rsid w:val="00901913"/>
    <w:rsid w:val="00901A25"/>
    <w:rsid w:val="00901BFB"/>
    <w:rsid w:val="00903D15"/>
    <w:rsid w:val="00903EF7"/>
    <w:rsid w:val="00904096"/>
    <w:rsid w:val="00905133"/>
    <w:rsid w:val="00907BB2"/>
    <w:rsid w:val="00910798"/>
    <w:rsid w:val="00911493"/>
    <w:rsid w:val="00911D9F"/>
    <w:rsid w:val="0091226F"/>
    <w:rsid w:val="00913F1E"/>
    <w:rsid w:val="0091688C"/>
    <w:rsid w:val="00916DD2"/>
    <w:rsid w:val="00917909"/>
    <w:rsid w:val="00917C43"/>
    <w:rsid w:val="00917EA2"/>
    <w:rsid w:val="009211A9"/>
    <w:rsid w:val="009211F3"/>
    <w:rsid w:val="00921ABC"/>
    <w:rsid w:val="009224BB"/>
    <w:rsid w:val="009229E4"/>
    <w:rsid w:val="00922F0A"/>
    <w:rsid w:val="00922F27"/>
    <w:rsid w:val="009252A4"/>
    <w:rsid w:val="00925F37"/>
    <w:rsid w:val="00926ABC"/>
    <w:rsid w:val="009270A1"/>
    <w:rsid w:val="00930405"/>
    <w:rsid w:val="00931C04"/>
    <w:rsid w:val="0093201C"/>
    <w:rsid w:val="00932667"/>
    <w:rsid w:val="009338C4"/>
    <w:rsid w:val="00933CAC"/>
    <w:rsid w:val="00934CC6"/>
    <w:rsid w:val="00935201"/>
    <w:rsid w:val="00935BD1"/>
    <w:rsid w:val="00935FF4"/>
    <w:rsid w:val="00936222"/>
    <w:rsid w:val="00936338"/>
    <w:rsid w:val="009364FC"/>
    <w:rsid w:val="0093657A"/>
    <w:rsid w:val="009368F2"/>
    <w:rsid w:val="0093712C"/>
    <w:rsid w:val="00940193"/>
    <w:rsid w:val="0094050B"/>
    <w:rsid w:val="00941442"/>
    <w:rsid w:val="00941FC4"/>
    <w:rsid w:val="00944B73"/>
    <w:rsid w:val="00947085"/>
    <w:rsid w:val="009474B5"/>
    <w:rsid w:val="00950EDD"/>
    <w:rsid w:val="00951362"/>
    <w:rsid w:val="00951950"/>
    <w:rsid w:val="00951BF8"/>
    <w:rsid w:val="00952758"/>
    <w:rsid w:val="00952FDA"/>
    <w:rsid w:val="0095302C"/>
    <w:rsid w:val="009533CE"/>
    <w:rsid w:val="009537F2"/>
    <w:rsid w:val="00953801"/>
    <w:rsid w:val="00953E87"/>
    <w:rsid w:val="009556AD"/>
    <w:rsid w:val="009562F0"/>
    <w:rsid w:val="00956525"/>
    <w:rsid w:val="0096014A"/>
    <w:rsid w:val="00960CB0"/>
    <w:rsid w:val="00960D45"/>
    <w:rsid w:val="00961225"/>
    <w:rsid w:val="00961431"/>
    <w:rsid w:val="00961F58"/>
    <w:rsid w:val="00962F1E"/>
    <w:rsid w:val="00962FE3"/>
    <w:rsid w:val="00963A99"/>
    <w:rsid w:val="00963D7B"/>
    <w:rsid w:val="009640F6"/>
    <w:rsid w:val="0096418F"/>
    <w:rsid w:val="00964669"/>
    <w:rsid w:val="00964C74"/>
    <w:rsid w:val="0096544E"/>
    <w:rsid w:val="00965570"/>
    <w:rsid w:val="00966BDF"/>
    <w:rsid w:val="00966DF6"/>
    <w:rsid w:val="00967C61"/>
    <w:rsid w:val="00970DB9"/>
    <w:rsid w:val="00970F7E"/>
    <w:rsid w:val="00971018"/>
    <w:rsid w:val="00971AE4"/>
    <w:rsid w:val="00971FCD"/>
    <w:rsid w:val="00972412"/>
    <w:rsid w:val="00972726"/>
    <w:rsid w:val="00973138"/>
    <w:rsid w:val="009732EA"/>
    <w:rsid w:val="00973B15"/>
    <w:rsid w:val="00974D0D"/>
    <w:rsid w:val="009750C7"/>
    <w:rsid w:val="00975307"/>
    <w:rsid w:val="009761D2"/>
    <w:rsid w:val="00976932"/>
    <w:rsid w:val="00976E5F"/>
    <w:rsid w:val="009770B6"/>
    <w:rsid w:val="009800C1"/>
    <w:rsid w:val="009801D3"/>
    <w:rsid w:val="0098067E"/>
    <w:rsid w:val="0098214A"/>
    <w:rsid w:val="0098264C"/>
    <w:rsid w:val="009829A0"/>
    <w:rsid w:val="009842E4"/>
    <w:rsid w:val="0098432C"/>
    <w:rsid w:val="009851FE"/>
    <w:rsid w:val="009854B4"/>
    <w:rsid w:val="00985B0E"/>
    <w:rsid w:val="00986B3B"/>
    <w:rsid w:val="00990909"/>
    <w:rsid w:val="009940D9"/>
    <w:rsid w:val="00994100"/>
    <w:rsid w:val="00994BFD"/>
    <w:rsid w:val="00994CB0"/>
    <w:rsid w:val="00994DC9"/>
    <w:rsid w:val="0099558D"/>
    <w:rsid w:val="00996FC8"/>
    <w:rsid w:val="00997716"/>
    <w:rsid w:val="009A002B"/>
    <w:rsid w:val="009A1021"/>
    <w:rsid w:val="009A1448"/>
    <w:rsid w:val="009A21B5"/>
    <w:rsid w:val="009A2DD9"/>
    <w:rsid w:val="009A3C99"/>
    <w:rsid w:val="009A4A72"/>
    <w:rsid w:val="009A4D87"/>
    <w:rsid w:val="009A64D8"/>
    <w:rsid w:val="009A6663"/>
    <w:rsid w:val="009A6B90"/>
    <w:rsid w:val="009A6CA8"/>
    <w:rsid w:val="009A6FA5"/>
    <w:rsid w:val="009A7B73"/>
    <w:rsid w:val="009B0720"/>
    <w:rsid w:val="009B07C6"/>
    <w:rsid w:val="009B0F5E"/>
    <w:rsid w:val="009B0FDE"/>
    <w:rsid w:val="009B1660"/>
    <w:rsid w:val="009B2456"/>
    <w:rsid w:val="009B332C"/>
    <w:rsid w:val="009B36A3"/>
    <w:rsid w:val="009B405B"/>
    <w:rsid w:val="009B4B12"/>
    <w:rsid w:val="009B50A1"/>
    <w:rsid w:val="009B5359"/>
    <w:rsid w:val="009B53C6"/>
    <w:rsid w:val="009B5935"/>
    <w:rsid w:val="009B6AC2"/>
    <w:rsid w:val="009B7234"/>
    <w:rsid w:val="009B73E0"/>
    <w:rsid w:val="009B75E8"/>
    <w:rsid w:val="009C02B8"/>
    <w:rsid w:val="009C0D9D"/>
    <w:rsid w:val="009C18D7"/>
    <w:rsid w:val="009C2C36"/>
    <w:rsid w:val="009C2E51"/>
    <w:rsid w:val="009C3AEC"/>
    <w:rsid w:val="009C3B27"/>
    <w:rsid w:val="009C507E"/>
    <w:rsid w:val="009C7572"/>
    <w:rsid w:val="009D0C92"/>
    <w:rsid w:val="009D117B"/>
    <w:rsid w:val="009D1D27"/>
    <w:rsid w:val="009D215C"/>
    <w:rsid w:val="009D22E9"/>
    <w:rsid w:val="009D23CF"/>
    <w:rsid w:val="009D3C80"/>
    <w:rsid w:val="009D3EEC"/>
    <w:rsid w:val="009D58A0"/>
    <w:rsid w:val="009D60F4"/>
    <w:rsid w:val="009D699D"/>
    <w:rsid w:val="009D69F5"/>
    <w:rsid w:val="009D7A0F"/>
    <w:rsid w:val="009D7C15"/>
    <w:rsid w:val="009D7E7A"/>
    <w:rsid w:val="009E0643"/>
    <w:rsid w:val="009E09B9"/>
    <w:rsid w:val="009E1623"/>
    <w:rsid w:val="009E2394"/>
    <w:rsid w:val="009E2773"/>
    <w:rsid w:val="009E28AB"/>
    <w:rsid w:val="009E3037"/>
    <w:rsid w:val="009E41A5"/>
    <w:rsid w:val="009E4327"/>
    <w:rsid w:val="009E4506"/>
    <w:rsid w:val="009E4DE2"/>
    <w:rsid w:val="009E5044"/>
    <w:rsid w:val="009E56F1"/>
    <w:rsid w:val="009E604E"/>
    <w:rsid w:val="009E61AF"/>
    <w:rsid w:val="009E634D"/>
    <w:rsid w:val="009E65D7"/>
    <w:rsid w:val="009E69DE"/>
    <w:rsid w:val="009E6C3C"/>
    <w:rsid w:val="009E7E2F"/>
    <w:rsid w:val="009F08CC"/>
    <w:rsid w:val="009F2DCF"/>
    <w:rsid w:val="009F2FAA"/>
    <w:rsid w:val="009F3106"/>
    <w:rsid w:val="009F3271"/>
    <w:rsid w:val="009F42EF"/>
    <w:rsid w:val="009F4D28"/>
    <w:rsid w:val="009F517F"/>
    <w:rsid w:val="009F5AAA"/>
    <w:rsid w:val="009F5BBA"/>
    <w:rsid w:val="009F6C8F"/>
    <w:rsid w:val="009F7547"/>
    <w:rsid w:val="00A00D67"/>
    <w:rsid w:val="00A01571"/>
    <w:rsid w:val="00A030AE"/>
    <w:rsid w:val="00A03B51"/>
    <w:rsid w:val="00A05D9C"/>
    <w:rsid w:val="00A060DE"/>
    <w:rsid w:val="00A067E9"/>
    <w:rsid w:val="00A06921"/>
    <w:rsid w:val="00A06E3C"/>
    <w:rsid w:val="00A07203"/>
    <w:rsid w:val="00A07334"/>
    <w:rsid w:val="00A102F2"/>
    <w:rsid w:val="00A10F28"/>
    <w:rsid w:val="00A118E1"/>
    <w:rsid w:val="00A13B79"/>
    <w:rsid w:val="00A1570C"/>
    <w:rsid w:val="00A157CD"/>
    <w:rsid w:val="00A15FB2"/>
    <w:rsid w:val="00A17579"/>
    <w:rsid w:val="00A201C0"/>
    <w:rsid w:val="00A2101C"/>
    <w:rsid w:val="00A211BF"/>
    <w:rsid w:val="00A21734"/>
    <w:rsid w:val="00A2194E"/>
    <w:rsid w:val="00A2226F"/>
    <w:rsid w:val="00A22737"/>
    <w:rsid w:val="00A22FDD"/>
    <w:rsid w:val="00A2348B"/>
    <w:rsid w:val="00A2385B"/>
    <w:rsid w:val="00A238B0"/>
    <w:rsid w:val="00A23DED"/>
    <w:rsid w:val="00A23F2E"/>
    <w:rsid w:val="00A24162"/>
    <w:rsid w:val="00A25555"/>
    <w:rsid w:val="00A265A3"/>
    <w:rsid w:val="00A26CDF"/>
    <w:rsid w:val="00A26CE9"/>
    <w:rsid w:val="00A27995"/>
    <w:rsid w:val="00A27D01"/>
    <w:rsid w:val="00A27D38"/>
    <w:rsid w:val="00A307D6"/>
    <w:rsid w:val="00A317A7"/>
    <w:rsid w:val="00A31BAA"/>
    <w:rsid w:val="00A31C78"/>
    <w:rsid w:val="00A323DF"/>
    <w:rsid w:val="00A32629"/>
    <w:rsid w:val="00A336B3"/>
    <w:rsid w:val="00A33B39"/>
    <w:rsid w:val="00A34173"/>
    <w:rsid w:val="00A34354"/>
    <w:rsid w:val="00A347F0"/>
    <w:rsid w:val="00A34BD2"/>
    <w:rsid w:val="00A3561A"/>
    <w:rsid w:val="00A364A8"/>
    <w:rsid w:val="00A367DC"/>
    <w:rsid w:val="00A370DB"/>
    <w:rsid w:val="00A373A0"/>
    <w:rsid w:val="00A379A2"/>
    <w:rsid w:val="00A37A8A"/>
    <w:rsid w:val="00A40EB7"/>
    <w:rsid w:val="00A40FCE"/>
    <w:rsid w:val="00A41AB0"/>
    <w:rsid w:val="00A423EB"/>
    <w:rsid w:val="00A4389F"/>
    <w:rsid w:val="00A43F0B"/>
    <w:rsid w:val="00A44B47"/>
    <w:rsid w:val="00A44E26"/>
    <w:rsid w:val="00A450BC"/>
    <w:rsid w:val="00A45BE5"/>
    <w:rsid w:val="00A467A2"/>
    <w:rsid w:val="00A46C6F"/>
    <w:rsid w:val="00A46DE9"/>
    <w:rsid w:val="00A47B02"/>
    <w:rsid w:val="00A50195"/>
    <w:rsid w:val="00A501BA"/>
    <w:rsid w:val="00A50244"/>
    <w:rsid w:val="00A50730"/>
    <w:rsid w:val="00A5155D"/>
    <w:rsid w:val="00A51ACD"/>
    <w:rsid w:val="00A5214B"/>
    <w:rsid w:val="00A525F6"/>
    <w:rsid w:val="00A52A01"/>
    <w:rsid w:val="00A53BB7"/>
    <w:rsid w:val="00A542F4"/>
    <w:rsid w:val="00A54AC6"/>
    <w:rsid w:val="00A551D2"/>
    <w:rsid w:val="00A55B34"/>
    <w:rsid w:val="00A56C6B"/>
    <w:rsid w:val="00A56EB7"/>
    <w:rsid w:val="00A570FF"/>
    <w:rsid w:val="00A61408"/>
    <w:rsid w:val="00A620AE"/>
    <w:rsid w:val="00A6368B"/>
    <w:rsid w:val="00A63962"/>
    <w:rsid w:val="00A63A93"/>
    <w:rsid w:val="00A65592"/>
    <w:rsid w:val="00A6561F"/>
    <w:rsid w:val="00A66234"/>
    <w:rsid w:val="00A662A3"/>
    <w:rsid w:val="00A673D0"/>
    <w:rsid w:val="00A678B8"/>
    <w:rsid w:val="00A7037C"/>
    <w:rsid w:val="00A707AE"/>
    <w:rsid w:val="00A718A8"/>
    <w:rsid w:val="00A7218F"/>
    <w:rsid w:val="00A73FF2"/>
    <w:rsid w:val="00A742E3"/>
    <w:rsid w:val="00A74546"/>
    <w:rsid w:val="00A74901"/>
    <w:rsid w:val="00A75597"/>
    <w:rsid w:val="00A756AA"/>
    <w:rsid w:val="00A75829"/>
    <w:rsid w:val="00A76537"/>
    <w:rsid w:val="00A765F1"/>
    <w:rsid w:val="00A76965"/>
    <w:rsid w:val="00A7718E"/>
    <w:rsid w:val="00A7744D"/>
    <w:rsid w:val="00A778E0"/>
    <w:rsid w:val="00A77C39"/>
    <w:rsid w:val="00A8017F"/>
    <w:rsid w:val="00A80371"/>
    <w:rsid w:val="00A8159D"/>
    <w:rsid w:val="00A823BE"/>
    <w:rsid w:val="00A82FB4"/>
    <w:rsid w:val="00A8347E"/>
    <w:rsid w:val="00A83C4F"/>
    <w:rsid w:val="00A84485"/>
    <w:rsid w:val="00A854B4"/>
    <w:rsid w:val="00A85DAB"/>
    <w:rsid w:val="00A85FD6"/>
    <w:rsid w:val="00A86372"/>
    <w:rsid w:val="00A86556"/>
    <w:rsid w:val="00A866CC"/>
    <w:rsid w:val="00A86ABC"/>
    <w:rsid w:val="00A87072"/>
    <w:rsid w:val="00A878BC"/>
    <w:rsid w:val="00A878C0"/>
    <w:rsid w:val="00A87A9F"/>
    <w:rsid w:val="00A87DB6"/>
    <w:rsid w:val="00A87EB5"/>
    <w:rsid w:val="00A9074C"/>
    <w:rsid w:val="00A90F43"/>
    <w:rsid w:val="00A92687"/>
    <w:rsid w:val="00A934E3"/>
    <w:rsid w:val="00A93DA2"/>
    <w:rsid w:val="00A93E8F"/>
    <w:rsid w:val="00A94536"/>
    <w:rsid w:val="00A95048"/>
    <w:rsid w:val="00A95FAD"/>
    <w:rsid w:val="00A96537"/>
    <w:rsid w:val="00A96B34"/>
    <w:rsid w:val="00A97731"/>
    <w:rsid w:val="00AA0319"/>
    <w:rsid w:val="00AA0426"/>
    <w:rsid w:val="00AA0749"/>
    <w:rsid w:val="00AA0D0B"/>
    <w:rsid w:val="00AA14A6"/>
    <w:rsid w:val="00AA1668"/>
    <w:rsid w:val="00AA17ED"/>
    <w:rsid w:val="00AA2064"/>
    <w:rsid w:val="00AA209B"/>
    <w:rsid w:val="00AA2A34"/>
    <w:rsid w:val="00AA2C97"/>
    <w:rsid w:val="00AA2D7D"/>
    <w:rsid w:val="00AA52D7"/>
    <w:rsid w:val="00AA5CDE"/>
    <w:rsid w:val="00AA725C"/>
    <w:rsid w:val="00AA7E09"/>
    <w:rsid w:val="00AB0117"/>
    <w:rsid w:val="00AB0417"/>
    <w:rsid w:val="00AB1362"/>
    <w:rsid w:val="00AB1716"/>
    <w:rsid w:val="00AB17BE"/>
    <w:rsid w:val="00AB1EF4"/>
    <w:rsid w:val="00AB2469"/>
    <w:rsid w:val="00AB3032"/>
    <w:rsid w:val="00AB3215"/>
    <w:rsid w:val="00AB3838"/>
    <w:rsid w:val="00AB39AA"/>
    <w:rsid w:val="00AB43E4"/>
    <w:rsid w:val="00AB65CB"/>
    <w:rsid w:val="00AB6D1A"/>
    <w:rsid w:val="00AB6EFE"/>
    <w:rsid w:val="00AB79C8"/>
    <w:rsid w:val="00AB7C19"/>
    <w:rsid w:val="00AC084D"/>
    <w:rsid w:val="00AC0915"/>
    <w:rsid w:val="00AC0C98"/>
    <w:rsid w:val="00AC1FDF"/>
    <w:rsid w:val="00AC2ABE"/>
    <w:rsid w:val="00AC390E"/>
    <w:rsid w:val="00AC4833"/>
    <w:rsid w:val="00AC5AB8"/>
    <w:rsid w:val="00AC6085"/>
    <w:rsid w:val="00AC6D43"/>
    <w:rsid w:val="00AD146A"/>
    <w:rsid w:val="00AD1512"/>
    <w:rsid w:val="00AD17E3"/>
    <w:rsid w:val="00AD222B"/>
    <w:rsid w:val="00AD25D0"/>
    <w:rsid w:val="00AD2AA3"/>
    <w:rsid w:val="00AD2AD0"/>
    <w:rsid w:val="00AD4219"/>
    <w:rsid w:val="00AD477F"/>
    <w:rsid w:val="00AD4C99"/>
    <w:rsid w:val="00AD503F"/>
    <w:rsid w:val="00AD5186"/>
    <w:rsid w:val="00AD5278"/>
    <w:rsid w:val="00AD52C6"/>
    <w:rsid w:val="00AD5CD4"/>
    <w:rsid w:val="00AD6063"/>
    <w:rsid w:val="00AD6B6C"/>
    <w:rsid w:val="00AD6FDF"/>
    <w:rsid w:val="00AE0084"/>
    <w:rsid w:val="00AE0BED"/>
    <w:rsid w:val="00AE0DBE"/>
    <w:rsid w:val="00AE11B3"/>
    <w:rsid w:val="00AE2203"/>
    <w:rsid w:val="00AE30DF"/>
    <w:rsid w:val="00AE381C"/>
    <w:rsid w:val="00AE4A74"/>
    <w:rsid w:val="00AE4CFE"/>
    <w:rsid w:val="00AE5363"/>
    <w:rsid w:val="00AE57CD"/>
    <w:rsid w:val="00AE5BA0"/>
    <w:rsid w:val="00AE5DB4"/>
    <w:rsid w:val="00AE5F9D"/>
    <w:rsid w:val="00AE6EC0"/>
    <w:rsid w:val="00AE6FFA"/>
    <w:rsid w:val="00AE74F6"/>
    <w:rsid w:val="00AE7E52"/>
    <w:rsid w:val="00AF1469"/>
    <w:rsid w:val="00AF167D"/>
    <w:rsid w:val="00AF18F9"/>
    <w:rsid w:val="00AF1ECE"/>
    <w:rsid w:val="00AF286C"/>
    <w:rsid w:val="00AF389F"/>
    <w:rsid w:val="00AF3DCC"/>
    <w:rsid w:val="00AF407E"/>
    <w:rsid w:val="00AF4825"/>
    <w:rsid w:val="00AF4992"/>
    <w:rsid w:val="00AF50AD"/>
    <w:rsid w:val="00AF5A3E"/>
    <w:rsid w:val="00AF67E3"/>
    <w:rsid w:val="00AF6844"/>
    <w:rsid w:val="00AF6F3B"/>
    <w:rsid w:val="00AF744E"/>
    <w:rsid w:val="00AF79BC"/>
    <w:rsid w:val="00AF7A5E"/>
    <w:rsid w:val="00B01572"/>
    <w:rsid w:val="00B01590"/>
    <w:rsid w:val="00B020FF"/>
    <w:rsid w:val="00B0218C"/>
    <w:rsid w:val="00B026AB"/>
    <w:rsid w:val="00B04792"/>
    <w:rsid w:val="00B055FD"/>
    <w:rsid w:val="00B05FDD"/>
    <w:rsid w:val="00B06ECB"/>
    <w:rsid w:val="00B0704F"/>
    <w:rsid w:val="00B07F85"/>
    <w:rsid w:val="00B10285"/>
    <w:rsid w:val="00B11B4C"/>
    <w:rsid w:val="00B11C6A"/>
    <w:rsid w:val="00B121A8"/>
    <w:rsid w:val="00B12358"/>
    <w:rsid w:val="00B12A3D"/>
    <w:rsid w:val="00B13230"/>
    <w:rsid w:val="00B13719"/>
    <w:rsid w:val="00B146CB"/>
    <w:rsid w:val="00B14766"/>
    <w:rsid w:val="00B1488A"/>
    <w:rsid w:val="00B14B50"/>
    <w:rsid w:val="00B14F5E"/>
    <w:rsid w:val="00B1563D"/>
    <w:rsid w:val="00B15AE5"/>
    <w:rsid w:val="00B15DA2"/>
    <w:rsid w:val="00B160F5"/>
    <w:rsid w:val="00B16A8C"/>
    <w:rsid w:val="00B17F06"/>
    <w:rsid w:val="00B20A54"/>
    <w:rsid w:val="00B21400"/>
    <w:rsid w:val="00B21B6C"/>
    <w:rsid w:val="00B24444"/>
    <w:rsid w:val="00B248AF"/>
    <w:rsid w:val="00B24BA4"/>
    <w:rsid w:val="00B24BB9"/>
    <w:rsid w:val="00B2553A"/>
    <w:rsid w:val="00B25815"/>
    <w:rsid w:val="00B259E1"/>
    <w:rsid w:val="00B25B35"/>
    <w:rsid w:val="00B25FAC"/>
    <w:rsid w:val="00B260EC"/>
    <w:rsid w:val="00B2693F"/>
    <w:rsid w:val="00B30517"/>
    <w:rsid w:val="00B30EF9"/>
    <w:rsid w:val="00B30FA7"/>
    <w:rsid w:val="00B315EA"/>
    <w:rsid w:val="00B31DAC"/>
    <w:rsid w:val="00B32998"/>
    <w:rsid w:val="00B32AC0"/>
    <w:rsid w:val="00B32D1B"/>
    <w:rsid w:val="00B33087"/>
    <w:rsid w:val="00B33E93"/>
    <w:rsid w:val="00B347C2"/>
    <w:rsid w:val="00B34E7F"/>
    <w:rsid w:val="00B3680A"/>
    <w:rsid w:val="00B36FBE"/>
    <w:rsid w:val="00B370C5"/>
    <w:rsid w:val="00B3713B"/>
    <w:rsid w:val="00B377F0"/>
    <w:rsid w:val="00B37956"/>
    <w:rsid w:val="00B41A69"/>
    <w:rsid w:val="00B41D48"/>
    <w:rsid w:val="00B425B8"/>
    <w:rsid w:val="00B42697"/>
    <w:rsid w:val="00B42734"/>
    <w:rsid w:val="00B42C7A"/>
    <w:rsid w:val="00B42E9F"/>
    <w:rsid w:val="00B434DA"/>
    <w:rsid w:val="00B43B8C"/>
    <w:rsid w:val="00B43FA1"/>
    <w:rsid w:val="00B4407A"/>
    <w:rsid w:val="00B441C9"/>
    <w:rsid w:val="00B4445F"/>
    <w:rsid w:val="00B45959"/>
    <w:rsid w:val="00B46112"/>
    <w:rsid w:val="00B46776"/>
    <w:rsid w:val="00B469B1"/>
    <w:rsid w:val="00B469DA"/>
    <w:rsid w:val="00B46CED"/>
    <w:rsid w:val="00B46E10"/>
    <w:rsid w:val="00B46F82"/>
    <w:rsid w:val="00B47D3B"/>
    <w:rsid w:val="00B50452"/>
    <w:rsid w:val="00B509FD"/>
    <w:rsid w:val="00B50A26"/>
    <w:rsid w:val="00B50A31"/>
    <w:rsid w:val="00B50E21"/>
    <w:rsid w:val="00B51829"/>
    <w:rsid w:val="00B519B2"/>
    <w:rsid w:val="00B51D1B"/>
    <w:rsid w:val="00B537B3"/>
    <w:rsid w:val="00B53B99"/>
    <w:rsid w:val="00B53C85"/>
    <w:rsid w:val="00B5412A"/>
    <w:rsid w:val="00B54EA5"/>
    <w:rsid w:val="00B555C9"/>
    <w:rsid w:val="00B55E79"/>
    <w:rsid w:val="00B560A1"/>
    <w:rsid w:val="00B57A48"/>
    <w:rsid w:val="00B57C82"/>
    <w:rsid w:val="00B60717"/>
    <w:rsid w:val="00B61EBB"/>
    <w:rsid w:val="00B63045"/>
    <w:rsid w:val="00B63AE3"/>
    <w:rsid w:val="00B64064"/>
    <w:rsid w:val="00B64548"/>
    <w:rsid w:val="00B64D62"/>
    <w:rsid w:val="00B66420"/>
    <w:rsid w:val="00B67A8F"/>
    <w:rsid w:val="00B707DA"/>
    <w:rsid w:val="00B708FE"/>
    <w:rsid w:val="00B712A6"/>
    <w:rsid w:val="00B71368"/>
    <w:rsid w:val="00B71FD4"/>
    <w:rsid w:val="00B722FB"/>
    <w:rsid w:val="00B734E2"/>
    <w:rsid w:val="00B74375"/>
    <w:rsid w:val="00B747F5"/>
    <w:rsid w:val="00B74C9C"/>
    <w:rsid w:val="00B76DC9"/>
    <w:rsid w:val="00B7754F"/>
    <w:rsid w:val="00B77C69"/>
    <w:rsid w:val="00B77EB5"/>
    <w:rsid w:val="00B80F09"/>
    <w:rsid w:val="00B81224"/>
    <w:rsid w:val="00B8153B"/>
    <w:rsid w:val="00B81738"/>
    <w:rsid w:val="00B82BD9"/>
    <w:rsid w:val="00B838C9"/>
    <w:rsid w:val="00B84CA9"/>
    <w:rsid w:val="00B86594"/>
    <w:rsid w:val="00B86FD8"/>
    <w:rsid w:val="00B870FE"/>
    <w:rsid w:val="00B877CB"/>
    <w:rsid w:val="00B90982"/>
    <w:rsid w:val="00B91920"/>
    <w:rsid w:val="00B91FAB"/>
    <w:rsid w:val="00B934B4"/>
    <w:rsid w:val="00B93A6D"/>
    <w:rsid w:val="00B93C50"/>
    <w:rsid w:val="00B93F79"/>
    <w:rsid w:val="00B9423A"/>
    <w:rsid w:val="00B9450E"/>
    <w:rsid w:val="00B94755"/>
    <w:rsid w:val="00B9480B"/>
    <w:rsid w:val="00B95972"/>
    <w:rsid w:val="00B969ED"/>
    <w:rsid w:val="00BA0D78"/>
    <w:rsid w:val="00BA249B"/>
    <w:rsid w:val="00BA3685"/>
    <w:rsid w:val="00BA3862"/>
    <w:rsid w:val="00BA3C4D"/>
    <w:rsid w:val="00BA5E7A"/>
    <w:rsid w:val="00BA5F0E"/>
    <w:rsid w:val="00BA652A"/>
    <w:rsid w:val="00BA6AAA"/>
    <w:rsid w:val="00BA7564"/>
    <w:rsid w:val="00BB20A6"/>
    <w:rsid w:val="00BB405D"/>
    <w:rsid w:val="00BB57D6"/>
    <w:rsid w:val="00BB58AA"/>
    <w:rsid w:val="00BB66EF"/>
    <w:rsid w:val="00BC00CC"/>
    <w:rsid w:val="00BC0442"/>
    <w:rsid w:val="00BC137D"/>
    <w:rsid w:val="00BC24FD"/>
    <w:rsid w:val="00BC2772"/>
    <w:rsid w:val="00BC3006"/>
    <w:rsid w:val="00BC3199"/>
    <w:rsid w:val="00BC3C88"/>
    <w:rsid w:val="00BC41DB"/>
    <w:rsid w:val="00BC42B6"/>
    <w:rsid w:val="00BC5AE8"/>
    <w:rsid w:val="00BC6B2D"/>
    <w:rsid w:val="00BC7740"/>
    <w:rsid w:val="00BC7AD2"/>
    <w:rsid w:val="00BC7BC0"/>
    <w:rsid w:val="00BD0004"/>
    <w:rsid w:val="00BD0924"/>
    <w:rsid w:val="00BD1B44"/>
    <w:rsid w:val="00BD1C87"/>
    <w:rsid w:val="00BD28AD"/>
    <w:rsid w:val="00BD329C"/>
    <w:rsid w:val="00BD3529"/>
    <w:rsid w:val="00BD3957"/>
    <w:rsid w:val="00BD4926"/>
    <w:rsid w:val="00BD54DE"/>
    <w:rsid w:val="00BD5C52"/>
    <w:rsid w:val="00BD60A8"/>
    <w:rsid w:val="00BD6538"/>
    <w:rsid w:val="00BD65BF"/>
    <w:rsid w:val="00BE0237"/>
    <w:rsid w:val="00BE08BE"/>
    <w:rsid w:val="00BE0CEE"/>
    <w:rsid w:val="00BE12B4"/>
    <w:rsid w:val="00BE138E"/>
    <w:rsid w:val="00BE1603"/>
    <w:rsid w:val="00BE1F88"/>
    <w:rsid w:val="00BE208B"/>
    <w:rsid w:val="00BE22BE"/>
    <w:rsid w:val="00BE371F"/>
    <w:rsid w:val="00BE3DAC"/>
    <w:rsid w:val="00BE4E33"/>
    <w:rsid w:val="00BE55F5"/>
    <w:rsid w:val="00BE703C"/>
    <w:rsid w:val="00BE7E94"/>
    <w:rsid w:val="00BF0213"/>
    <w:rsid w:val="00BF0255"/>
    <w:rsid w:val="00BF029D"/>
    <w:rsid w:val="00BF02FD"/>
    <w:rsid w:val="00BF0302"/>
    <w:rsid w:val="00BF0A94"/>
    <w:rsid w:val="00BF1F0A"/>
    <w:rsid w:val="00BF21CA"/>
    <w:rsid w:val="00BF2AF6"/>
    <w:rsid w:val="00BF2D20"/>
    <w:rsid w:val="00BF2D55"/>
    <w:rsid w:val="00BF2D9F"/>
    <w:rsid w:val="00BF3021"/>
    <w:rsid w:val="00BF4A8E"/>
    <w:rsid w:val="00BF5B58"/>
    <w:rsid w:val="00BF6079"/>
    <w:rsid w:val="00BF63B2"/>
    <w:rsid w:val="00BF71B9"/>
    <w:rsid w:val="00C006E5"/>
    <w:rsid w:val="00C0093E"/>
    <w:rsid w:val="00C0117E"/>
    <w:rsid w:val="00C01414"/>
    <w:rsid w:val="00C01BA4"/>
    <w:rsid w:val="00C01FE2"/>
    <w:rsid w:val="00C02383"/>
    <w:rsid w:val="00C027DD"/>
    <w:rsid w:val="00C02ED5"/>
    <w:rsid w:val="00C03816"/>
    <w:rsid w:val="00C04FFD"/>
    <w:rsid w:val="00C061DE"/>
    <w:rsid w:val="00C070D8"/>
    <w:rsid w:val="00C07D62"/>
    <w:rsid w:val="00C1102A"/>
    <w:rsid w:val="00C114DC"/>
    <w:rsid w:val="00C117DF"/>
    <w:rsid w:val="00C11CBA"/>
    <w:rsid w:val="00C11FBE"/>
    <w:rsid w:val="00C1276C"/>
    <w:rsid w:val="00C12F15"/>
    <w:rsid w:val="00C13009"/>
    <w:rsid w:val="00C144FD"/>
    <w:rsid w:val="00C1517C"/>
    <w:rsid w:val="00C15185"/>
    <w:rsid w:val="00C16381"/>
    <w:rsid w:val="00C1650E"/>
    <w:rsid w:val="00C171EA"/>
    <w:rsid w:val="00C20366"/>
    <w:rsid w:val="00C20477"/>
    <w:rsid w:val="00C2102A"/>
    <w:rsid w:val="00C22081"/>
    <w:rsid w:val="00C22558"/>
    <w:rsid w:val="00C231AE"/>
    <w:rsid w:val="00C23251"/>
    <w:rsid w:val="00C23502"/>
    <w:rsid w:val="00C23746"/>
    <w:rsid w:val="00C24578"/>
    <w:rsid w:val="00C25DF2"/>
    <w:rsid w:val="00C25ED6"/>
    <w:rsid w:val="00C27CA4"/>
    <w:rsid w:val="00C3049D"/>
    <w:rsid w:val="00C30770"/>
    <w:rsid w:val="00C307A7"/>
    <w:rsid w:val="00C30FAE"/>
    <w:rsid w:val="00C31489"/>
    <w:rsid w:val="00C31CFE"/>
    <w:rsid w:val="00C32596"/>
    <w:rsid w:val="00C330B8"/>
    <w:rsid w:val="00C33104"/>
    <w:rsid w:val="00C33207"/>
    <w:rsid w:val="00C33801"/>
    <w:rsid w:val="00C33E5C"/>
    <w:rsid w:val="00C340F0"/>
    <w:rsid w:val="00C3484D"/>
    <w:rsid w:val="00C35247"/>
    <w:rsid w:val="00C36DF6"/>
    <w:rsid w:val="00C37118"/>
    <w:rsid w:val="00C371A5"/>
    <w:rsid w:val="00C377EB"/>
    <w:rsid w:val="00C3780F"/>
    <w:rsid w:val="00C40376"/>
    <w:rsid w:val="00C406CC"/>
    <w:rsid w:val="00C42262"/>
    <w:rsid w:val="00C424E6"/>
    <w:rsid w:val="00C42582"/>
    <w:rsid w:val="00C425E4"/>
    <w:rsid w:val="00C42A8E"/>
    <w:rsid w:val="00C43E04"/>
    <w:rsid w:val="00C44765"/>
    <w:rsid w:val="00C45394"/>
    <w:rsid w:val="00C45562"/>
    <w:rsid w:val="00C4704E"/>
    <w:rsid w:val="00C474B6"/>
    <w:rsid w:val="00C47887"/>
    <w:rsid w:val="00C50817"/>
    <w:rsid w:val="00C5083E"/>
    <w:rsid w:val="00C51033"/>
    <w:rsid w:val="00C512B3"/>
    <w:rsid w:val="00C5201B"/>
    <w:rsid w:val="00C52297"/>
    <w:rsid w:val="00C524D2"/>
    <w:rsid w:val="00C53108"/>
    <w:rsid w:val="00C5347E"/>
    <w:rsid w:val="00C54014"/>
    <w:rsid w:val="00C55308"/>
    <w:rsid w:val="00C56C1D"/>
    <w:rsid w:val="00C56EE5"/>
    <w:rsid w:val="00C5774D"/>
    <w:rsid w:val="00C6061E"/>
    <w:rsid w:val="00C608F2"/>
    <w:rsid w:val="00C623B2"/>
    <w:rsid w:val="00C62448"/>
    <w:rsid w:val="00C624B2"/>
    <w:rsid w:val="00C62D4A"/>
    <w:rsid w:val="00C632D5"/>
    <w:rsid w:val="00C63322"/>
    <w:rsid w:val="00C63A1A"/>
    <w:rsid w:val="00C6510A"/>
    <w:rsid w:val="00C65270"/>
    <w:rsid w:val="00C65B8F"/>
    <w:rsid w:val="00C65E78"/>
    <w:rsid w:val="00C665E0"/>
    <w:rsid w:val="00C66B6A"/>
    <w:rsid w:val="00C67749"/>
    <w:rsid w:val="00C67C9B"/>
    <w:rsid w:val="00C71085"/>
    <w:rsid w:val="00C717FD"/>
    <w:rsid w:val="00C71969"/>
    <w:rsid w:val="00C719D5"/>
    <w:rsid w:val="00C71B9E"/>
    <w:rsid w:val="00C743AD"/>
    <w:rsid w:val="00C74D4E"/>
    <w:rsid w:val="00C75787"/>
    <w:rsid w:val="00C763F6"/>
    <w:rsid w:val="00C76E9B"/>
    <w:rsid w:val="00C77DE3"/>
    <w:rsid w:val="00C809C3"/>
    <w:rsid w:val="00C80F0B"/>
    <w:rsid w:val="00C81045"/>
    <w:rsid w:val="00C8220D"/>
    <w:rsid w:val="00C83458"/>
    <w:rsid w:val="00C83B0B"/>
    <w:rsid w:val="00C8535F"/>
    <w:rsid w:val="00C86EE9"/>
    <w:rsid w:val="00C8735D"/>
    <w:rsid w:val="00C9062D"/>
    <w:rsid w:val="00C90CAD"/>
    <w:rsid w:val="00C90EC0"/>
    <w:rsid w:val="00C9118C"/>
    <w:rsid w:val="00C912E9"/>
    <w:rsid w:val="00C91602"/>
    <w:rsid w:val="00C91E84"/>
    <w:rsid w:val="00C920A8"/>
    <w:rsid w:val="00C920B9"/>
    <w:rsid w:val="00C92AD7"/>
    <w:rsid w:val="00C93141"/>
    <w:rsid w:val="00C9320F"/>
    <w:rsid w:val="00C93215"/>
    <w:rsid w:val="00C95707"/>
    <w:rsid w:val="00C95A54"/>
    <w:rsid w:val="00C970FF"/>
    <w:rsid w:val="00C97215"/>
    <w:rsid w:val="00C974B9"/>
    <w:rsid w:val="00C97567"/>
    <w:rsid w:val="00C978B8"/>
    <w:rsid w:val="00CA04A9"/>
    <w:rsid w:val="00CA0FF9"/>
    <w:rsid w:val="00CA153D"/>
    <w:rsid w:val="00CA1BE2"/>
    <w:rsid w:val="00CA1CA8"/>
    <w:rsid w:val="00CA2A93"/>
    <w:rsid w:val="00CA2DFC"/>
    <w:rsid w:val="00CA395C"/>
    <w:rsid w:val="00CA3C6B"/>
    <w:rsid w:val="00CA3F02"/>
    <w:rsid w:val="00CA46A8"/>
    <w:rsid w:val="00CA5F21"/>
    <w:rsid w:val="00CA6C66"/>
    <w:rsid w:val="00CA71A5"/>
    <w:rsid w:val="00CA73AB"/>
    <w:rsid w:val="00CB00BF"/>
    <w:rsid w:val="00CB055A"/>
    <w:rsid w:val="00CB06B7"/>
    <w:rsid w:val="00CB14B3"/>
    <w:rsid w:val="00CB239E"/>
    <w:rsid w:val="00CB2CB7"/>
    <w:rsid w:val="00CB3188"/>
    <w:rsid w:val="00CB339F"/>
    <w:rsid w:val="00CB3850"/>
    <w:rsid w:val="00CB4FAB"/>
    <w:rsid w:val="00CB6176"/>
    <w:rsid w:val="00CB6D6E"/>
    <w:rsid w:val="00CB7753"/>
    <w:rsid w:val="00CC0D00"/>
    <w:rsid w:val="00CC12C7"/>
    <w:rsid w:val="00CC14ED"/>
    <w:rsid w:val="00CC212F"/>
    <w:rsid w:val="00CC3203"/>
    <w:rsid w:val="00CC33A6"/>
    <w:rsid w:val="00CC39AD"/>
    <w:rsid w:val="00CC3A83"/>
    <w:rsid w:val="00CC4AFD"/>
    <w:rsid w:val="00CC5137"/>
    <w:rsid w:val="00CC5141"/>
    <w:rsid w:val="00CC6A8C"/>
    <w:rsid w:val="00CC6EFF"/>
    <w:rsid w:val="00CC7223"/>
    <w:rsid w:val="00CC7E39"/>
    <w:rsid w:val="00CD03D7"/>
    <w:rsid w:val="00CD0657"/>
    <w:rsid w:val="00CD087E"/>
    <w:rsid w:val="00CD096E"/>
    <w:rsid w:val="00CD1FE9"/>
    <w:rsid w:val="00CD2AE6"/>
    <w:rsid w:val="00CD2B69"/>
    <w:rsid w:val="00CD2C67"/>
    <w:rsid w:val="00CD4B52"/>
    <w:rsid w:val="00CD556D"/>
    <w:rsid w:val="00CD55F2"/>
    <w:rsid w:val="00CD5A3F"/>
    <w:rsid w:val="00CD61EF"/>
    <w:rsid w:val="00CD6458"/>
    <w:rsid w:val="00CD6B16"/>
    <w:rsid w:val="00CD6FFC"/>
    <w:rsid w:val="00CD730F"/>
    <w:rsid w:val="00CE047F"/>
    <w:rsid w:val="00CE1441"/>
    <w:rsid w:val="00CE34CB"/>
    <w:rsid w:val="00CE38A9"/>
    <w:rsid w:val="00CE426F"/>
    <w:rsid w:val="00CE66E5"/>
    <w:rsid w:val="00CE6DDE"/>
    <w:rsid w:val="00CE709E"/>
    <w:rsid w:val="00CE7BD3"/>
    <w:rsid w:val="00CF04F6"/>
    <w:rsid w:val="00CF1F7B"/>
    <w:rsid w:val="00CF23B3"/>
    <w:rsid w:val="00CF26D7"/>
    <w:rsid w:val="00CF2970"/>
    <w:rsid w:val="00CF2A87"/>
    <w:rsid w:val="00CF6D58"/>
    <w:rsid w:val="00CF70F0"/>
    <w:rsid w:val="00D00FC4"/>
    <w:rsid w:val="00D03557"/>
    <w:rsid w:val="00D0693B"/>
    <w:rsid w:val="00D06CB2"/>
    <w:rsid w:val="00D06E8D"/>
    <w:rsid w:val="00D07118"/>
    <w:rsid w:val="00D073EF"/>
    <w:rsid w:val="00D0754A"/>
    <w:rsid w:val="00D07696"/>
    <w:rsid w:val="00D077C3"/>
    <w:rsid w:val="00D07847"/>
    <w:rsid w:val="00D07C8B"/>
    <w:rsid w:val="00D1028B"/>
    <w:rsid w:val="00D1066E"/>
    <w:rsid w:val="00D128F9"/>
    <w:rsid w:val="00D13759"/>
    <w:rsid w:val="00D143A8"/>
    <w:rsid w:val="00D15814"/>
    <w:rsid w:val="00D16C19"/>
    <w:rsid w:val="00D17525"/>
    <w:rsid w:val="00D20030"/>
    <w:rsid w:val="00D2006E"/>
    <w:rsid w:val="00D20A90"/>
    <w:rsid w:val="00D20BCD"/>
    <w:rsid w:val="00D20CF4"/>
    <w:rsid w:val="00D2104D"/>
    <w:rsid w:val="00D217C0"/>
    <w:rsid w:val="00D2199A"/>
    <w:rsid w:val="00D21B3F"/>
    <w:rsid w:val="00D23332"/>
    <w:rsid w:val="00D23679"/>
    <w:rsid w:val="00D24D82"/>
    <w:rsid w:val="00D2510B"/>
    <w:rsid w:val="00D2542B"/>
    <w:rsid w:val="00D25B04"/>
    <w:rsid w:val="00D25C0B"/>
    <w:rsid w:val="00D2684B"/>
    <w:rsid w:val="00D3044C"/>
    <w:rsid w:val="00D307A4"/>
    <w:rsid w:val="00D3136D"/>
    <w:rsid w:val="00D31ED4"/>
    <w:rsid w:val="00D33082"/>
    <w:rsid w:val="00D3483D"/>
    <w:rsid w:val="00D34ADE"/>
    <w:rsid w:val="00D34B66"/>
    <w:rsid w:val="00D350BE"/>
    <w:rsid w:val="00D35917"/>
    <w:rsid w:val="00D36ECD"/>
    <w:rsid w:val="00D41709"/>
    <w:rsid w:val="00D42619"/>
    <w:rsid w:val="00D45653"/>
    <w:rsid w:val="00D45851"/>
    <w:rsid w:val="00D45B10"/>
    <w:rsid w:val="00D4613E"/>
    <w:rsid w:val="00D47C6D"/>
    <w:rsid w:val="00D47C92"/>
    <w:rsid w:val="00D47FC8"/>
    <w:rsid w:val="00D50ED7"/>
    <w:rsid w:val="00D51FC6"/>
    <w:rsid w:val="00D530D8"/>
    <w:rsid w:val="00D535A2"/>
    <w:rsid w:val="00D54093"/>
    <w:rsid w:val="00D54AFB"/>
    <w:rsid w:val="00D54D02"/>
    <w:rsid w:val="00D55716"/>
    <w:rsid w:val="00D55C8F"/>
    <w:rsid w:val="00D562C7"/>
    <w:rsid w:val="00D566B8"/>
    <w:rsid w:val="00D56B50"/>
    <w:rsid w:val="00D56F1E"/>
    <w:rsid w:val="00D57FD4"/>
    <w:rsid w:val="00D60272"/>
    <w:rsid w:val="00D607D4"/>
    <w:rsid w:val="00D60976"/>
    <w:rsid w:val="00D60C7D"/>
    <w:rsid w:val="00D610A7"/>
    <w:rsid w:val="00D61303"/>
    <w:rsid w:val="00D617EB"/>
    <w:rsid w:val="00D61CBD"/>
    <w:rsid w:val="00D6243F"/>
    <w:rsid w:val="00D626CD"/>
    <w:rsid w:val="00D62CB5"/>
    <w:rsid w:val="00D63647"/>
    <w:rsid w:val="00D63B5F"/>
    <w:rsid w:val="00D63F98"/>
    <w:rsid w:val="00D64159"/>
    <w:rsid w:val="00D65269"/>
    <w:rsid w:val="00D66AB6"/>
    <w:rsid w:val="00D67929"/>
    <w:rsid w:val="00D67AC4"/>
    <w:rsid w:val="00D67BDC"/>
    <w:rsid w:val="00D67DB8"/>
    <w:rsid w:val="00D7052D"/>
    <w:rsid w:val="00D707CE"/>
    <w:rsid w:val="00D7121D"/>
    <w:rsid w:val="00D718BC"/>
    <w:rsid w:val="00D7212A"/>
    <w:rsid w:val="00D72207"/>
    <w:rsid w:val="00D72B09"/>
    <w:rsid w:val="00D72D4D"/>
    <w:rsid w:val="00D73DE8"/>
    <w:rsid w:val="00D74794"/>
    <w:rsid w:val="00D74F94"/>
    <w:rsid w:val="00D750C4"/>
    <w:rsid w:val="00D75CCC"/>
    <w:rsid w:val="00D77BA8"/>
    <w:rsid w:val="00D77EE0"/>
    <w:rsid w:val="00D80095"/>
    <w:rsid w:val="00D8199D"/>
    <w:rsid w:val="00D8211C"/>
    <w:rsid w:val="00D828EF"/>
    <w:rsid w:val="00D82A1B"/>
    <w:rsid w:val="00D82C91"/>
    <w:rsid w:val="00D831C9"/>
    <w:rsid w:val="00D8358D"/>
    <w:rsid w:val="00D83ED9"/>
    <w:rsid w:val="00D8423E"/>
    <w:rsid w:val="00D8646E"/>
    <w:rsid w:val="00D86B4F"/>
    <w:rsid w:val="00D86BFD"/>
    <w:rsid w:val="00D87741"/>
    <w:rsid w:val="00D90715"/>
    <w:rsid w:val="00D9074D"/>
    <w:rsid w:val="00D907F0"/>
    <w:rsid w:val="00D92DF2"/>
    <w:rsid w:val="00D93031"/>
    <w:rsid w:val="00D937C6"/>
    <w:rsid w:val="00D93D05"/>
    <w:rsid w:val="00D93D7B"/>
    <w:rsid w:val="00D940C0"/>
    <w:rsid w:val="00D94326"/>
    <w:rsid w:val="00D9533D"/>
    <w:rsid w:val="00D95DCE"/>
    <w:rsid w:val="00D96F2D"/>
    <w:rsid w:val="00D97346"/>
    <w:rsid w:val="00D977DE"/>
    <w:rsid w:val="00D97893"/>
    <w:rsid w:val="00D979CF"/>
    <w:rsid w:val="00DA0B0E"/>
    <w:rsid w:val="00DA1610"/>
    <w:rsid w:val="00DA22F9"/>
    <w:rsid w:val="00DA325A"/>
    <w:rsid w:val="00DA39DB"/>
    <w:rsid w:val="00DA39EC"/>
    <w:rsid w:val="00DA54B3"/>
    <w:rsid w:val="00DA5772"/>
    <w:rsid w:val="00DA6610"/>
    <w:rsid w:val="00DA73E6"/>
    <w:rsid w:val="00DB034A"/>
    <w:rsid w:val="00DB0BF1"/>
    <w:rsid w:val="00DB1232"/>
    <w:rsid w:val="00DB1A28"/>
    <w:rsid w:val="00DB3202"/>
    <w:rsid w:val="00DB38FC"/>
    <w:rsid w:val="00DB460D"/>
    <w:rsid w:val="00DB4789"/>
    <w:rsid w:val="00DB4AC2"/>
    <w:rsid w:val="00DB59BE"/>
    <w:rsid w:val="00DB5C28"/>
    <w:rsid w:val="00DB60E5"/>
    <w:rsid w:val="00DB6147"/>
    <w:rsid w:val="00DB66B3"/>
    <w:rsid w:val="00DB6938"/>
    <w:rsid w:val="00DB6DE6"/>
    <w:rsid w:val="00DB7055"/>
    <w:rsid w:val="00DB76A5"/>
    <w:rsid w:val="00DB7A67"/>
    <w:rsid w:val="00DC03F0"/>
    <w:rsid w:val="00DC09E9"/>
    <w:rsid w:val="00DC11C5"/>
    <w:rsid w:val="00DC21C5"/>
    <w:rsid w:val="00DC35AB"/>
    <w:rsid w:val="00DC3E71"/>
    <w:rsid w:val="00DC4D8B"/>
    <w:rsid w:val="00DD0161"/>
    <w:rsid w:val="00DD05A2"/>
    <w:rsid w:val="00DD0EC8"/>
    <w:rsid w:val="00DD12FA"/>
    <w:rsid w:val="00DD1A67"/>
    <w:rsid w:val="00DD1C1F"/>
    <w:rsid w:val="00DD1D22"/>
    <w:rsid w:val="00DD2AC3"/>
    <w:rsid w:val="00DD2B78"/>
    <w:rsid w:val="00DD2E05"/>
    <w:rsid w:val="00DD33EE"/>
    <w:rsid w:val="00DD3B6E"/>
    <w:rsid w:val="00DD4685"/>
    <w:rsid w:val="00DD4E80"/>
    <w:rsid w:val="00DD5699"/>
    <w:rsid w:val="00DD73F0"/>
    <w:rsid w:val="00DE4082"/>
    <w:rsid w:val="00DE481A"/>
    <w:rsid w:val="00DE5B91"/>
    <w:rsid w:val="00DE621C"/>
    <w:rsid w:val="00DE6470"/>
    <w:rsid w:val="00DE76B8"/>
    <w:rsid w:val="00DF1512"/>
    <w:rsid w:val="00DF1928"/>
    <w:rsid w:val="00DF19E5"/>
    <w:rsid w:val="00DF20DC"/>
    <w:rsid w:val="00DF2212"/>
    <w:rsid w:val="00DF4918"/>
    <w:rsid w:val="00DF5150"/>
    <w:rsid w:val="00DF531D"/>
    <w:rsid w:val="00DF557C"/>
    <w:rsid w:val="00DF5698"/>
    <w:rsid w:val="00DF62A7"/>
    <w:rsid w:val="00DF6A02"/>
    <w:rsid w:val="00DF73AE"/>
    <w:rsid w:val="00E01124"/>
    <w:rsid w:val="00E02207"/>
    <w:rsid w:val="00E02AA6"/>
    <w:rsid w:val="00E02B02"/>
    <w:rsid w:val="00E02C9D"/>
    <w:rsid w:val="00E0337E"/>
    <w:rsid w:val="00E03FB5"/>
    <w:rsid w:val="00E04051"/>
    <w:rsid w:val="00E0423B"/>
    <w:rsid w:val="00E04610"/>
    <w:rsid w:val="00E070E2"/>
    <w:rsid w:val="00E07E01"/>
    <w:rsid w:val="00E1039F"/>
    <w:rsid w:val="00E103B4"/>
    <w:rsid w:val="00E1144B"/>
    <w:rsid w:val="00E11A11"/>
    <w:rsid w:val="00E13938"/>
    <w:rsid w:val="00E13EA7"/>
    <w:rsid w:val="00E140AA"/>
    <w:rsid w:val="00E143AB"/>
    <w:rsid w:val="00E16D1B"/>
    <w:rsid w:val="00E16FA0"/>
    <w:rsid w:val="00E20075"/>
    <w:rsid w:val="00E20248"/>
    <w:rsid w:val="00E207C7"/>
    <w:rsid w:val="00E218A6"/>
    <w:rsid w:val="00E21F5D"/>
    <w:rsid w:val="00E22825"/>
    <w:rsid w:val="00E232FB"/>
    <w:rsid w:val="00E2341E"/>
    <w:rsid w:val="00E257B7"/>
    <w:rsid w:val="00E25D3E"/>
    <w:rsid w:val="00E30899"/>
    <w:rsid w:val="00E30A0E"/>
    <w:rsid w:val="00E30A30"/>
    <w:rsid w:val="00E30CB9"/>
    <w:rsid w:val="00E32132"/>
    <w:rsid w:val="00E3214A"/>
    <w:rsid w:val="00E32628"/>
    <w:rsid w:val="00E34644"/>
    <w:rsid w:val="00E34CD7"/>
    <w:rsid w:val="00E34FFB"/>
    <w:rsid w:val="00E35236"/>
    <w:rsid w:val="00E35DC5"/>
    <w:rsid w:val="00E36264"/>
    <w:rsid w:val="00E372D7"/>
    <w:rsid w:val="00E415B5"/>
    <w:rsid w:val="00E41F5D"/>
    <w:rsid w:val="00E4233F"/>
    <w:rsid w:val="00E42449"/>
    <w:rsid w:val="00E42841"/>
    <w:rsid w:val="00E42E7C"/>
    <w:rsid w:val="00E43EC1"/>
    <w:rsid w:val="00E4461F"/>
    <w:rsid w:val="00E44B2D"/>
    <w:rsid w:val="00E45842"/>
    <w:rsid w:val="00E460DC"/>
    <w:rsid w:val="00E462F7"/>
    <w:rsid w:val="00E46506"/>
    <w:rsid w:val="00E468AE"/>
    <w:rsid w:val="00E46972"/>
    <w:rsid w:val="00E46FDE"/>
    <w:rsid w:val="00E473C0"/>
    <w:rsid w:val="00E47566"/>
    <w:rsid w:val="00E5040B"/>
    <w:rsid w:val="00E50848"/>
    <w:rsid w:val="00E509D7"/>
    <w:rsid w:val="00E518DD"/>
    <w:rsid w:val="00E5360E"/>
    <w:rsid w:val="00E53A79"/>
    <w:rsid w:val="00E540B3"/>
    <w:rsid w:val="00E54453"/>
    <w:rsid w:val="00E544C4"/>
    <w:rsid w:val="00E555FA"/>
    <w:rsid w:val="00E55F5B"/>
    <w:rsid w:val="00E566D3"/>
    <w:rsid w:val="00E56717"/>
    <w:rsid w:val="00E56C36"/>
    <w:rsid w:val="00E57005"/>
    <w:rsid w:val="00E571B7"/>
    <w:rsid w:val="00E573A3"/>
    <w:rsid w:val="00E61062"/>
    <w:rsid w:val="00E61B35"/>
    <w:rsid w:val="00E61D0C"/>
    <w:rsid w:val="00E61F76"/>
    <w:rsid w:val="00E62620"/>
    <w:rsid w:val="00E6270D"/>
    <w:rsid w:val="00E63255"/>
    <w:rsid w:val="00E6360C"/>
    <w:rsid w:val="00E63AC4"/>
    <w:rsid w:val="00E6596C"/>
    <w:rsid w:val="00E6603E"/>
    <w:rsid w:val="00E66409"/>
    <w:rsid w:val="00E66B5A"/>
    <w:rsid w:val="00E66CD0"/>
    <w:rsid w:val="00E66D38"/>
    <w:rsid w:val="00E672CB"/>
    <w:rsid w:val="00E67846"/>
    <w:rsid w:val="00E70004"/>
    <w:rsid w:val="00E706C7"/>
    <w:rsid w:val="00E724F5"/>
    <w:rsid w:val="00E72E68"/>
    <w:rsid w:val="00E7363E"/>
    <w:rsid w:val="00E73BE4"/>
    <w:rsid w:val="00E73CA5"/>
    <w:rsid w:val="00E73F46"/>
    <w:rsid w:val="00E7422B"/>
    <w:rsid w:val="00E7586B"/>
    <w:rsid w:val="00E759AC"/>
    <w:rsid w:val="00E759D0"/>
    <w:rsid w:val="00E75BC0"/>
    <w:rsid w:val="00E75C6C"/>
    <w:rsid w:val="00E7605B"/>
    <w:rsid w:val="00E7614C"/>
    <w:rsid w:val="00E76DB8"/>
    <w:rsid w:val="00E77461"/>
    <w:rsid w:val="00E77514"/>
    <w:rsid w:val="00E777AE"/>
    <w:rsid w:val="00E77B11"/>
    <w:rsid w:val="00E77CD5"/>
    <w:rsid w:val="00E8079A"/>
    <w:rsid w:val="00E80DBE"/>
    <w:rsid w:val="00E80F7B"/>
    <w:rsid w:val="00E8274E"/>
    <w:rsid w:val="00E82BA9"/>
    <w:rsid w:val="00E82C4A"/>
    <w:rsid w:val="00E8321F"/>
    <w:rsid w:val="00E84878"/>
    <w:rsid w:val="00E86283"/>
    <w:rsid w:val="00E866AF"/>
    <w:rsid w:val="00E86C72"/>
    <w:rsid w:val="00E86F03"/>
    <w:rsid w:val="00E87927"/>
    <w:rsid w:val="00E905F1"/>
    <w:rsid w:val="00E9152D"/>
    <w:rsid w:val="00E92A93"/>
    <w:rsid w:val="00E949E9"/>
    <w:rsid w:val="00E9528F"/>
    <w:rsid w:val="00E95867"/>
    <w:rsid w:val="00E960E3"/>
    <w:rsid w:val="00E9755F"/>
    <w:rsid w:val="00E97750"/>
    <w:rsid w:val="00E97CA4"/>
    <w:rsid w:val="00E97CCF"/>
    <w:rsid w:val="00EA0529"/>
    <w:rsid w:val="00EA08F2"/>
    <w:rsid w:val="00EA09D1"/>
    <w:rsid w:val="00EA2275"/>
    <w:rsid w:val="00EA267E"/>
    <w:rsid w:val="00EA3225"/>
    <w:rsid w:val="00EA37FA"/>
    <w:rsid w:val="00EA40C8"/>
    <w:rsid w:val="00EA40DD"/>
    <w:rsid w:val="00EA5824"/>
    <w:rsid w:val="00EA6C9F"/>
    <w:rsid w:val="00EA6D25"/>
    <w:rsid w:val="00EA7546"/>
    <w:rsid w:val="00EA7574"/>
    <w:rsid w:val="00EA776A"/>
    <w:rsid w:val="00EB12C7"/>
    <w:rsid w:val="00EB1C64"/>
    <w:rsid w:val="00EB1E38"/>
    <w:rsid w:val="00EB27B6"/>
    <w:rsid w:val="00EB2DCC"/>
    <w:rsid w:val="00EB43E9"/>
    <w:rsid w:val="00EB530A"/>
    <w:rsid w:val="00EB5CD6"/>
    <w:rsid w:val="00EB6729"/>
    <w:rsid w:val="00EB6890"/>
    <w:rsid w:val="00EB6BF0"/>
    <w:rsid w:val="00EB7964"/>
    <w:rsid w:val="00EB7A26"/>
    <w:rsid w:val="00EC0BEB"/>
    <w:rsid w:val="00EC1D40"/>
    <w:rsid w:val="00EC3717"/>
    <w:rsid w:val="00EC4384"/>
    <w:rsid w:val="00EC464D"/>
    <w:rsid w:val="00EC5268"/>
    <w:rsid w:val="00EC55E3"/>
    <w:rsid w:val="00EC5F88"/>
    <w:rsid w:val="00EC6C6D"/>
    <w:rsid w:val="00EC7928"/>
    <w:rsid w:val="00EC7FD9"/>
    <w:rsid w:val="00ED04CF"/>
    <w:rsid w:val="00ED065E"/>
    <w:rsid w:val="00ED2E56"/>
    <w:rsid w:val="00ED4586"/>
    <w:rsid w:val="00ED46D3"/>
    <w:rsid w:val="00ED5FF8"/>
    <w:rsid w:val="00ED672D"/>
    <w:rsid w:val="00ED6B37"/>
    <w:rsid w:val="00ED6B96"/>
    <w:rsid w:val="00ED6D6D"/>
    <w:rsid w:val="00ED7F3C"/>
    <w:rsid w:val="00EE0025"/>
    <w:rsid w:val="00EE0499"/>
    <w:rsid w:val="00EE05ED"/>
    <w:rsid w:val="00EE0E72"/>
    <w:rsid w:val="00EE0EF7"/>
    <w:rsid w:val="00EE1617"/>
    <w:rsid w:val="00EE1740"/>
    <w:rsid w:val="00EE1962"/>
    <w:rsid w:val="00EE1F33"/>
    <w:rsid w:val="00EE2A63"/>
    <w:rsid w:val="00EE2AFE"/>
    <w:rsid w:val="00EE2DFA"/>
    <w:rsid w:val="00EE3D55"/>
    <w:rsid w:val="00EE4957"/>
    <w:rsid w:val="00EE4B69"/>
    <w:rsid w:val="00EE5BDF"/>
    <w:rsid w:val="00EE5C17"/>
    <w:rsid w:val="00EE5C96"/>
    <w:rsid w:val="00EE5D12"/>
    <w:rsid w:val="00EF03A5"/>
    <w:rsid w:val="00EF08FF"/>
    <w:rsid w:val="00EF0DF8"/>
    <w:rsid w:val="00EF400B"/>
    <w:rsid w:val="00EF40BB"/>
    <w:rsid w:val="00EF46B6"/>
    <w:rsid w:val="00EF553C"/>
    <w:rsid w:val="00EF5857"/>
    <w:rsid w:val="00EF5B5D"/>
    <w:rsid w:val="00EF61D0"/>
    <w:rsid w:val="00EF712C"/>
    <w:rsid w:val="00EF795D"/>
    <w:rsid w:val="00F003B0"/>
    <w:rsid w:val="00F01F86"/>
    <w:rsid w:val="00F02779"/>
    <w:rsid w:val="00F0430F"/>
    <w:rsid w:val="00F0469F"/>
    <w:rsid w:val="00F04ED4"/>
    <w:rsid w:val="00F053F5"/>
    <w:rsid w:val="00F06593"/>
    <w:rsid w:val="00F10576"/>
    <w:rsid w:val="00F10977"/>
    <w:rsid w:val="00F10A5F"/>
    <w:rsid w:val="00F111C5"/>
    <w:rsid w:val="00F1153A"/>
    <w:rsid w:val="00F1158D"/>
    <w:rsid w:val="00F1161F"/>
    <w:rsid w:val="00F11A2F"/>
    <w:rsid w:val="00F12AAF"/>
    <w:rsid w:val="00F12F01"/>
    <w:rsid w:val="00F137EA"/>
    <w:rsid w:val="00F144E5"/>
    <w:rsid w:val="00F15597"/>
    <w:rsid w:val="00F15F3D"/>
    <w:rsid w:val="00F1666D"/>
    <w:rsid w:val="00F16732"/>
    <w:rsid w:val="00F16DF1"/>
    <w:rsid w:val="00F16FF4"/>
    <w:rsid w:val="00F17A5C"/>
    <w:rsid w:val="00F20142"/>
    <w:rsid w:val="00F208B8"/>
    <w:rsid w:val="00F21772"/>
    <w:rsid w:val="00F2213E"/>
    <w:rsid w:val="00F22A7A"/>
    <w:rsid w:val="00F23128"/>
    <w:rsid w:val="00F23635"/>
    <w:rsid w:val="00F24585"/>
    <w:rsid w:val="00F24BCC"/>
    <w:rsid w:val="00F24C89"/>
    <w:rsid w:val="00F24DAC"/>
    <w:rsid w:val="00F24F3C"/>
    <w:rsid w:val="00F25EB0"/>
    <w:rsid w:val="00F25EF4"/>
    <w:rsid w:val="00F2650A"/>
    <w:rsid w:val="00F2662D"/>
    <w:rsid w:val="00F26748"/>
    <w:rsid w:val="00F268EB"/>
    <w:rsid w:val="00F26A3F"/>
    <w:rsid w:val="00F3041B"/>
    <w:rsid w:val="00F3098A"/>
    <w:rsid w:val="00F30A9B"/>
    <w:rsid w:val="00F310B9"/>
    <w:rsid w:val="00F3148B"/>
    <w:rsid w:val="00F31B29"/>
    <w:rsid w:val="00F31EB4"/>
    <w:rsid w:val="00F3258B"/>
    <w:rsid w:val="00F32AD2"/>
    <w:rsid w:val="00F334E4"/>
    <w:rsid w:val="00F33582"/>
    <w:rsid w:val="00F33918"/>
    <w:rsid w:val="00F3474E"/>
    <w:rsid w:val="00F35D8C"/>
    <w:rsid w:val="00F35F62"/>
    <w:rsid w:val="00F360E4"/>
    <w:rsid w:val="00F37061"/>
    <w:rsid w:val="00F371CC"/>
    <w:rsid w:val="00F37270"/>
    <w:rsid w:val="00F37409"/>
    <w:rsid w:val="00F37D11"/>
    <w:rsid w:val="00F37E69"/>
    <w:rsid w:val="00F415A7"/>
    <w:rsid w:val="00F425DB"/>
    <w:rsid w:val="00F42795"/>
    <w:rsid w:val="00F4305C"/>
    <w:rsid w:val="00F43788"/>
    <w:rsid w:val="00F44F51"/>
    <w:rsid w:val="00F455B9"/>
    <w:rsid w:val="00F45746"/>
    <w:rsid w:val="00F45DC8"/>
    <w:rsid w:val="00F46008"/>
    <w:rsid w:val="00F51356"/>
    <w:rsid w:val="00F52754"/>
    <w:rsid w:val="00F537A7"/>
    <w:rsid w:val="00F53A1E"/>
    <w:rsid w:val="00F54833"/>
    <w:rsid w:val="00F54A74"/>
    <w:rsid w:val="00F55083"/>
    <w:rsid w:val="00F55104"/>
    <w:rsid w:val="00F55FE5"/>
    <w:rsid w:val="00F56BD4"/>
    <w:rsid w:val="00F61346"/>
    <w:rsid w:val="00F625F5"/>
    <w:rsid w:val="00F637DA"/>
    <w:rsid w:val="00F642D9"/>
    <w:rsid w:val="00F65661"/>
    <w:rsid w:val="00F658D0"/>
    <w:rsid w:val="00F65D8D"/>
    <w:rsid w:val="00F65E9E"/>
    <w:rsid w:val="00F70501"/>
    <w:rsid w:val="00F7109B"/>
    <w:rsid w:val="00F71E78"/>
    <w:rsid w:val="00F7369C"/>
    <w:rsid w:val="00F73BE5"/>
    <w:rsid w:val="00F73F96"/>
    <w:rsid w:val="00F74A77"/>
    <w:rsid w:val="00F75821"/>
    <w:rsid w:val="00F75A4F"/>
    <w:rsid w:val="00F76883"/>
    <w:rsid w:val="00F7751A"/>
    <w:rsid w:val="00F778E8"/>
    <w:rsid w:val="00F77946"/>
    <w:rsid w:val="00F77BC1"/>
    <w:rsid w:val="00F77E63"/>
    <w:rsid w:val="00F809E5"/>
    <w:rsid w:val="00F80E9B"/>
    <w:rsid w:val="00F813D4"/>
    <w:rsid w:val="00F837F1"/>
    <w:rsid w:val="00F84697"/>
    <w:rsid w:val="00F849E4"/>
    <w:rsid w:val="00F85350"/>
    <w:rsid w:val="00F8575D"/>
    <w:rsid w:val="00F85D57"/>
    <w:rsid w:val="00F87394"/>
    <w:rsid w:val="00F90B12"/>
    <w:rsid w:val="00F91706"/>
    <w:rsid w:val="00F91EF6"/>
    <w:rsid w:val="00F92A46"/>
    <w:rsid w:val="00F92E6A"/>
    <w:rsid w:val="00F9340F"/>
    <w:rsid w:val="00F938B3"/>
    <w:rsid w:val="00F938E8"/>
    <w:rsid w:val="00F93F2C"/>
    <w:rsid w:val="00F94511"/>
    <w:rsid w:val="00F946A8"/>
    <w:rsid w:val="00F958DD"/>
    <w:rsid w:val="00F96930"/>
    <w:rsid w:val="00F97BF2"/>
    <w:rsid w:val="00FA0744"/>
    <w:rsid w:val="00FA08AB"/>
    <w:rsid w:val="00FA0A43"/>
    <w:rsid w:val="00FA0D7A"/>
    <w:rsid w:val="00FA10E4"/>
    <w:rsid w:val="00FA11FC"/>
    <w:rsid w:val="00FA1210"/>
    <w:rsid w:val="00FA1B8B"/>
    <w:rsid w:val="00FA1D15"/>
    <w:rsid w:val="00FA2486"/>
    <w:rsid w:val="00FA3998"/>
    <w:rsid w:val="00FA43AA"/>
    <w:rsid w:val="00FA47EE"/>
    <w:rsid w:val="00FA49CB"/>
    <w:rsid w:val="00FA4EF6"/>
    <w:rsid w:val="00FA4F3B"/>
    <w:rsid w:val="00FA54CF"/>
    <w:rsid w:val="00FA5BCB"/>
    <w:rsid w:val="00FA7D8D"/>
    <w:rsid w:val="00FB01DE"/>
    <w:rsid w:val="00FB15F3"/>
    <w:rsid w:val="00FB21BC"/>
    <w:rsid w:val="00FB2462"/>
    <w:rsid w:val="00FB2ECE"/>
    <w:rsid w:val="00FB38DE"/>
    <w:rsid w:val="00FB436D"/>
    <w:rsid w:val="00FB4526"/>
    <w:rsid w:val="00FB474A"/>
    <w:rsid w:val="00FB4935"/>
    <w:rsid w:val="00FB533B"/>
    <w:rsid w:val="00FB5ADE"/>
    <w:rsid w:val="00FB63F8"/>
    <w:rsid w:val="00FB6665"/>
    <w:rsid w:val="00FB7790"/>
    <w:rsid w:val="00FB7F94"/>
    <w:rsid w:val="00FC02E4"/>
    <w:rsid w:val="00FC08E9"/>
    <w:rsid w:val="00FC16A9"/>
    <w:rsid w:val="00FC4212"/>
    <w:rsid w:val="00FC57EB"/>
    <w:rsid w:val="00FC594B"/>
    <w:rsid w:val="00FC6299"/>
    <w:rsid w:val="00FC6A3B"/>
    <w:rsid w:val="00FC6F8F"/>
    <w:rsid w:val="00FC73D1"/>
    <w:rsid w:val="00FD1146"/>
    <w:rsid w:val="00FD141A"/>
    <w:rsid w:val="00FD1737"/>
    <w:rsid w:val="00FD29DB"/>
    <w:rsid w:val="00FD31EA"/>
    <w:rsid w:val="00FD3BF4"/>
    <w:rsid w:val="00FD4396"/>
    <w:rsid w:val="00FD4514"/>
    <w:rsid w:val="00FD5FE0"/>
    <w:rsid w:val="00FD6753"/>
    <w:rsid w:val="00FD797E"/>
    <w:rsid w:val="00FE0778"/>
    <w:rsid w:val="00FE0CD4"/>
    <w:rsid w:val="00FE1313"/>
    <w:rsid w:val="00FE1858"/>
    <w:rsid w:val="00FE1B4C"/>
    <w:rsid w:val="00FE2109"/>
    <w:rsid w:val="00FE2207"/>
    <w:rsid w:val="00FE2233"/>
    <w:rsid w:val="00FE2584"/>
    <w:rsid w:val="00FE2FFA"/>
    <w:rsid w:val="00FE3936"/>
    <w:rsid w:val="00FE3DE2"/>
    <w:rsid w:val="00FE40B5"/>
    <w:rsid w:val="00FE4331"/>
    <w:rsid w:val="00FE6662"/>
    <w:rsid w:val="00FE6B02"/>
    <w:rsid w:val="00FE6E3B"/>
    <w:rsid w:val="00FF094F"/>
    <w:rsid w:val="00FF0B4D"/>
    <w:rsid w:val="00FF0BE0"/>
    <w:rsid w:val="00FF14A2"/>
    <w:rsid w:val="00FF1991"/>
    <w:rsid w:val="00FF23C7"/>
    <w:rsid w:val="00FF41E5"/>
    <w:rsid w:val="00FF4C44"/>
    <w:rsid w:val="00FF5206"/>
    <w:rsid w:val="00FF5F0F"/>
    <w:rsid w:val="00FF6708"/>
    <w:rsid w:val="00FF76AE"/>
    <w:rsid w:val="00FF7B68"/>
    <w:rsid w:val="00FF7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77F59"/>
  <w15:docId w15:val="{1EADFBDC-D6DA-4B37-A852-54302453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53"/>
  </w:style>
  <w:style w:type="paragraph" w:styleId="Ttulo1">
    <w:name w:val="heading 1"/>
    <w:basedOn w:val="Normal"/>
    <w:next w:val="Normal"/>
    <w:link w:val="Ttulo1Car"/>
    <w:uiPriority w:val="9"/>
    <w:qFormat/>
    <w:rsid w:val="00C920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614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1614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16141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6A78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77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753"/>
  </w:style>
  <w:style w:type="paragraph" w:styleId="Piedepgina">
    <w:name w:val="footer"/>
    <w:basedOn w:val="Normal"/>
    <w:link w:val="PiedepginaCar"/>
    <w:uiPriority w:val="99"/>
    <w:unhideWhenUsed/>
    <w:rsid w:val="00CB77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753"/>
  </w:style>
  <w:style w:type="table" w:styleId="Tablaconcuadrcula">
    <w:name w:val="Table Grid"/>
    <w:basedOn w:val="Tablanormal"/>
    <w:uiPriority w:val="59"/>
    <w:rsid w:val="00CB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B7753"/>
    <w:pPr>
      <w:spacing w:after="120"/>
    </w:pPr>
  </w:style>
  <w:style w:type="character" w:customStyle="1" w:styleId="TextoindependienteCar">
    <w:name w:val="Texto independiente Car"/>
    <w:basedOn w:val="Fuentedeprrafopredeter"/>
    <w:link w:val="Textoindependiente"/>
    <w:uiPriority w:val="99"/>
    <w:rsid w:val="00CB7753"/>
  </w:style>
  <w:style w:type="paragraph" w:styleId="Sinespaciado">
    <w:name w:val="No Spacing"/>
    <w:uiPriority w:val="1"/>
    <w:qFormat/>
    <w:rsid w:val="00CB7753"/>
    <w:pPr>
      <w:spacing w:after="0" w:line="240" w:lineRule="auto"/>
    </w:pPr>
  </w:style>
  <w:style w:type="character" w:customStyle="1" w:styleId="Ttulo1Car">
    <w:name w:val="Título 1 Car"/>
    <w:basedOn w:val="Fuentedeprrafopredeter"/>
    <w:link w:val="Ttulo1"/>
    <w:uiPriority w:val="9"/>
    <w:rsid w:val="00C920B9"/>
    <w:rPr>
      <w:rFonts w:asciiTheme="majorHAnsi" w:eastAsiaTheme="majorEastAsia" w:hAnsiTheme="majorHAnsi" w:cstheme="majorBidi"/>
      <w:color w:val="365F91" w:themeColor="accent1" w:themeShade="BF"/>
      <w:sz w:val="32"/>
      <w:szCs w:val="32"/>
    </w:rPr>
  </w:style>
  <w:style w:type="character" w:customStyle="1" w:styleId="Ttulo5Car">
    <w:name w:val="Título 5 Car"/>
    <w:basedOn w:val="Fuentedeprrafopredeter"/>
    <w:link w:val="Ttulo5"/>
    <w:uiPriority w:val="9"/>
    <w:rsid w:val="006A7879"/>
    <w:rPr>
      <w:rFonts w:asciiTheme="majorHAnsi" w:eastAsiaTheme="majorEastAsia" w:hAnsiTheme="majorHAnsi" w:cstheme="majorBidi"/>
      <w:color w:val="365F91" w:themeColor="accent1" w:themeShade="BF"/>
    </w:rPr>
  </w:style>
  <w:style w:type="paragraph" w:styleId="Textodeglobo">
    <w:name w:val="Balloon Text"/>
    <w:basedOn w:val="Normal"/>
    <w:link w:val="TextodegloboCar"/>
    <w:uiPriority w:val="99"/>
    <w:semiHidden/>
    <w:unhideWhenUsed/>
    <w:rsid w:val="00EB7A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A26"/>
    <w:rPr>
      <w:rFonts w:ascii="Segoe UI" w:hAnsi="Segoe UI" w:cs="Segoe UI"/>
      <w:sz w:val="18"/>
      <w:szCs w:val="18"/>
    </w:rPr>
  </w:style>
  <w:style w:type="character" w:customStyle="1" w:styleId="Ttulo2Car">
    <w:name w:val="Título 2 Car"/>
    <w:basedOn w:val="Fuentedeprrafopredeter"/>
    <w:link w:val="Ttulo2"/>
    <w:uiPriority w:val="9"/>
    <w:rsid w:val="00161414"/>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161414"/>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161414"/>
    <w:rPr>
      <w:rFonts w:asciiTheme="majorHAnsi" w:eastAsiaTheme="majorEastAsia" w:hAnsiTheme="majorHAnsi" w:cstheme="majorBidi"/>
      <w:i/>
      <w:iCs/>
      <w:color w:val="365F91" w:themeColor="accent1" w:themeShade="BF"/>
    </w:rPr>
  </w:style>
  <w:style w:type="paragraph" w:styleId="Textoindependiente3">
    <w:name w:val="Body Text 3"/>
    <w:basedOn w:val="Normal"/>
    <w:link w:val="Textoindependiente3Car"/>
    <w:uiPriority w:val="99"/>
    <w:unhideWhenUsed/>
    <w:rsid w:val="00B8153B"/>
    <w:pPr>
      <w:spacing w:after="120"/>
    </w:pPr>
    <w:rPr>
      <w:sz w:val="16"/>
      <w:szCs w:val="16"/>
    </w:rPr>
  </w:style>
  <w:style w:type="character" w:customStyle="1" w:styleId="Textoindependiente3Car">
    <w:name w:val="Texto independiente 3 Car"/>
    <w:basedOn w:val="Fuentedeprrafopredeter"/>
    <w:link w:val="Textoindependiente3"/>
    <w:uiPriority w:val="99"/>
    <w:rsid w:val="00B815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4289-1E5C-4E78-885D-C9EC3271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Sistemas</cp:lastModifiedBy>
  <cp:revision>15</cp:revision>
  <cp:lastPrinted>2024-01-23T15:25:00Z</cp:lastPrinted>
  <dcterms:created xsi:type="dcterms:W3CDTF">2023-12-13T19:11:00Z</dcterms:created>
  <dcterms:modified xsi:type="dcterms:W3CDTF">2024-01-23T16:15:00Z</dcterms:modified>
</cp:coreProperties>
</file>